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12" w:type="dxa"/>
        <w:tblInd w:w="85" w:type="dxa"/>
        <w:tblLook w:val="04A0" w:firstRow="1" w:lastRow="0" w:firstColumn="1" w:lastColumn="0" w:noHBand="0" w:noVBand="1"/>
      </w:tblPr>
      <w:tblGrid>
        <w:gridCol w:w="974"/>
        <w:gridCol w:w="1366"/>
        <w:gridCol w:w="720"/>
        <w:gridCol w:w="5040"/>
        <w:gridCol w:w="1845"/>
        <w:gridCol w:w="67"/>
      </w:tblGrid>
      <w:tr w:rsidR="000E2852" w:rsidRPr="009460FC" w14:paraId="54C52CB8" w14:textId="77777777" w:rsidTr="002A450F">
        <w:trPr>
          <w:gridAfter w:val="1"/>
          <w:wAfter w:w="67" w:type="dxa"/>
        </w:trPr>
        <w:tc>
          <w:tcPr>
            <w:tcW w:w="974" w:type="dxa"/>
          </w:tcPr>
          <w:p w14:paraId="12477FB8" w14:textId="51069235" w:rsidR="00DF337D" w:rsidRPr="009460FC" w:rsidRDefault="00DF337D" w:rsidP="000465B1">
            <w:pPr>
              <w:ind w:right="80"/>
              <w:rPr>
                <w:b/>
              </w:rPr>
            </w:pPr>
            <w:r w:rsidRPr="009460FC">
              <w:rPr>
                <w:b/>
              </w:rPr>
              <w:t>Motion</w:t>
            </w:r>
          </w:p>
        </w:tc>
        <w:tc>
          <w:tcPr>
            <w:tcW w:w="1366" w:type="dxa"/>
          </w:tcPr>
          <w:p w14:paraId="5BFB7349" w14:textId="77777777" w:rsidR="00DF337D" w:rsidRPr="009460FC" w:rsidRDefault="00DF337D" w:rsidP="005E5828">
            <w:pPr>
              <w:ind w:left="-60" w:right="-110" w:hanging="90"/>
              <w:jc w:val="center"/>
              <w:rPr>
                <w:b/>
              </w:rPr>
            </w:pPr>
            <w:r w:rsidRPr="009460FC">
              <w:rPr>
                <w:b/>
              </w:rPr>
              <w:t>Meeting Date</w:t>
            </w:r>
          </w:p>
        </w:tc>
        <w:tc>
          <w:tcPr>
            <w:tcW w:w="720" w:type="dxa"/>
          </w:tcPr>
          <w:p w14:paraId="58828F42" w14:textId="77777777" w:rsidR="00DF337D" w:rsidRPr="009460FC" w:rsidRDefault="00DF337D" w:rsidP="00DF337D">
            <w:pPr>
              <w:rPr>
                <w:b/>
              </w:rPr>
            </w:pPr>
            <w:r w:rsidRPr="009460FC">
              <w:rPr>
                <w:b/>
              </w:rPr>
              <w:t>Page</w:t>
            </w:r>
          </w:p>
        </w:tc>
        <w:tc>
          <w:tcPr>
            <w:tcW w:w="5040" w:type="dxa"/>
          </w:tcPr>
          <w:p w14:paraId="23BECBB8" w14:textId="77777777" w:rsidR="00DF337D" w:rsidRPr="009460FC" w:rsidRDefault="00DF337D" w:rsidP="00DF337D">
            <w:pPr>
              <w:rPr>
                <w:b/>
              </w:rPr>
            </w:pPr>
            <w:r w:rsidRPr="009460FC">
              <w:rPr>
                <w:b/>
              </w:rPr>
              <w:t>Motion</w:t>
            </w:r>
          </w:p>
        </w:tc>
        <w:tc>
          <w:tcPr>
            <w:tcW w:w="1845" w:type="dxa"/>
          </w:tcPr>
          <w:p w14:paraId="699A052B" w14:textId="77777777" w:rsidR="00DF337D" w:rsidRPr="009460FC" w:rsidRDefault="00DF337D" w:rsidP="00DF337D">
            <w:pPr>
              <w:rPr>
                <w:b/>
              </w:rPr>
            </w:pPr>
            <w:r w:rsidRPr="009460FC">
              <w:rPr>
                <w:b/>
              </w:rPr>
              <w:t>Re:</w:t>
            </w:r>
          </w:p>
        </w:tc>
      </w:tr>
      <w:tr w:rsidR="000E2852" w:rsidRPr="00EE5F26" w14:paraId="2E5DFB2E" w14:textId="77777777" w:rsidTr="002A450F">
        <w:trPr>
          <w:gridAfter w:val="1"/>
          <w:wAfter w:w="67" w:type="dxa"/>
        </w:trPr>
        <w:tc>
          <w:tcPr>
            <w:tcW w:w="974" w:type="dxa"/>
          </w:tcPr>
          <w:p w14:paraId="2B51707A" w14:textId="77777777" w:rsidR="003C0C01" w:rsidRPr="00037DB1" w:rsidRDefault="003C0C01" w:rsidP="005C01A8">
            <w:pPr>
              <w:ind w:right="345"/>
            </w:pPr>
            <w:r w:rsidRPr="00037DB1">
              <w:t>#1</w:t>
            </w:r>
          </w:p>
        </w:tc>
        <w:tc>
          <w:tcPr>
            <w:tcW w:w="1366" w:type="dxa"/>
          </w:tcPr>
          <w:p w14:paraId="6E54C5CB" w14:textId="6C1C7143" w:rsidR="003C0C01" w:rsidRPr="00037DB1" w:rsidRDefault="00DA5A96" w:rsidP="003C0C01">
            <w:r w:rsidRPr="00037DB1">
              <w:t xml:space="preserve">January </w:t>
            </w:r>
            <w:r w:rsidR="00C12509">
              <w:t>8</w:t>
            </w:r>
            <w:r w:rsidRPr="00037DB1">
              <w:t>, 202</w:t>
            </w:r>
            <w:r w:rsidR="00C12509">
              <w:t>6</w:t>
            </w:r>
          </w:p>
        </w:tc>
        <w:tc>
          <w:tcPr>
            <w:tcW w:w="720" w:type="dxa"/>
          </w:tcPr>
          <w:p w14:paraId="4534F5E8" w14:textId="3AF9A50A" w:rsidR="003C0C01" w:rsidRPr="00037DB1" w:rsidRDefault="003C0C01" w:rsidP="003C0C01">
            <w:r w:rsidRPr="00037DB1">
              <w:t>1</w:t>
            </w:r>
          </w:p>
        </w:tc>
        <w:tc>
          <w:tcPr>
            <w:tcW w:w="5040" w:type="dxa"/>
          </w:tcPr>
          <w:p w14:paraId="1BCA942F" w14:textId="56ADBB97" w:rsidR="003C0C01" w:rsidRPr="00037DB1" w:rsidRDefault="00E907D0" w:rsidP="00296DBE">
            <w:pPr>
              <w:spacing w:after="60"/>
              <w:ind w:left="159" w:right="-43" w:hanging="173"/>
            </w:pPr>
            <w:r w:rsidRPr="003F0BA9">
              <w:rPr>
                <w:rFonts w:cstheme="minorHAnsi"/>
              </w:rPr>
              <w:t xml:space="preserve">The Pastoral Relations Commission of Living Skies Regional Council of The United Church of Canada </w:t>
            </w:r>
            <w:r w:rsidRPr="003F0BA9">
              <w:rPr>
                <w:rFonts w:cstheme="minorHAnsi"/>
                <w:b/>
                <w:u w:val="single"/>
              </w:rPr>
              <w:t>APPROVED the agenda as amended</w:t>
            </w:r>
            <w:r w:rsidRPr="003F0BA9">
              <w:rPr>
                <w:rFonts w:cstheme="minorHAnsi"/>
              </w:rPr>
              <w:t xml:space="preserve">.  </w:t>
            </w:r>
          </w:p>
        </w:tc>
        <w:tc>
          <w:tcPr>
            <w:tcW w:w="1845" w:type="dxa"/>
          </w:tcPr>
          <w:p w14:paraId="45A38CD1" w14:textId="47290737" w:rsidR="003C0C01" w:rsidRPr="00037DB1" w:rsidRDefault="003C0C01" w:rsidP="00494B51">
            <w:pPr>
              <w:ind w:right="-14"/>
            </w:pPr>
            <w:r w:rsidRPr="00037DB1">
              <w:t xml:space="preserve">Agenda: Jan </w:t>
            </w:r>
            <w:r w:rsidR="00D26FB1">
              <w:t>8</w:t>
            </w:r>
            <w:r w:rsidR="002A0727">
              <w:t>, 20</w:t>
            </w:r>
            <w:r w:rsidRPr="00037DB1">
              <w:t>2</w:t>
            </w:r>
            <w:r w:rsidR="00D26FB1">
              <w:t>6</w:t>
            </w:r>
          </w:p>
        </w:tc>
      </w:tr>
      <w:tr w:rsidR="000E2852" w:rsidRPr="00EE5F26" w14:paraId="0C86F071" w14:textId="77777777" w:rsidTr="002A450F">
        <w:trPr>
          <w:gridAfter w:val="1"/>
          <w:wAfter w:w="67" w:type="dxa"/>
        </w:trPr>
        <w:tc>
          <w:tcPr>
            <w:tcW w:w="974" w:type="dxa"/>
          </w:tcPr>
          <w:p w14:paraId="6679D19A" w14:textId="4F3F8F4F" w:rsidR="00037DB1" w:rsidRPr="00037DB1" w:rsidRDefault="00037DB1" w:rsidP="000465B1">
            <w:pPr>
              <w:ind w:right="80"/>
            </w:pPr>
            <w:r w:rsidRPr="00037DB1">
              <w:t>#2</w:t>
            </w:r>
          </w:p>
        </w:tc>
        <w:tc>
          <w:tcPr>
            <w:tcW w:w="1366" w:type="dxa"/>
          </w:tcPr>
          <w:p w14:paraId="6A6ADC21" w14:textId="1904C4D6" w:rsidR="00037DB1" w:rsidRPr="00037DB1" w:rsidRDefault="00C12509" w:rsidP="00037DB1">
            <w:r w:rsidRPr="00037DB1">
              <w:t xml:space="preserve">January </w:t>
            </w:r>
            <w:r>
              <w:t>8</w:t>
            </w:r>
            <w:r w:rsidRPr="00037DB1">
              <w:t>, 202</w:t>
            </w:r>
            <w:r>
              <w:t>6</w:t>
            </w:r>
          </w:p>
        </w:tc>
        <w:tc>
          <w:tcPr>
            <w:tcW w:w="720" w:type="dxa"/>
          </w:tcPr>
          <w:p w14:paraId="208BE05E" w14:textId="5B67BA83" w:rsidR="00037DB1" w:rsidRPr="00037DB1" w:rsidRDefault="00037DB1" w:rsidP="00037DB1">
            <w:r w:rsidRPr="00037DB1">
              <w:t>1</w:t>
            </w:r>
          </w:p>
        </w:tc>
        <w:tc>
          <w:tcPr>
            <w:tcW w:w="5040" w:type="dxa"/>
          </w:tcPr>
          <w:p w14:paraId="312B2BB9" w14:textId="477D4A2E" w:rsidR="00037DB1" w:rsidRPr="00037DB1" w:rsidRDefault="00872D6C" w:rsidP="00296DBE">
            <w:pPr>
              <w:spacing w:after="60"/>
              <w:ind w:left="159" w:right="-43" w:hanging="173"/>
            </w:pPr>
            <w:r w:rsidRPr="003F0BA9">
              <w:rPr>
                <w:rFonts w:cstheme="minorHAnsi"/>
              </w:rPr>
              <w:t xml:space="preserve">The Pastoral Relations Commission of Living Skies Regional Council of The United Church of Canada </w:t>
            </w:r>
            <w:r w:rsidRPr="003F0BA9">
              <w:rPr>
                <w:rFonts w:cstheme="minorHAnsi"/>
                <w:b/>
                <w:u w:val="single"/>
              </w:rPr>
              <w:t xml:space="preserve">APPROVED the minutes of </w:t>
            </w:r>
            <w:r>
              <w:rPr>
                <w:rFonts w:cstheme="minorHAnsi"/>
                <w:b/>
                <w:u w:val="single"/>
              </w:rPr>
              <w:t>Dec</w:t>
            </w:r>
            <w:r w:rsidRPr="003F0BA9">
              <w:rPr>
                <w:rFonts w:cstheme="minorHAnsi"/>
                <w:b/>
                <w:u w:val="single"/>
              </w:rPr>
              <w:t xml:space="preserve">ember </w:t>
            </w:r>
            <w:r>
              <w:rPr>
                <w:rFonts w:cstheme="minorHAnsi"/>
                <w:b/>
                <w:u w:val="single"/>
              </w:rPr>
              <w:t>4</w:t>
            </w:r>
            <w:r w:rsidRPr="003F0BA9">
              <w:rPr>
                <w:rFonts w:cstheme="minorHAnsi"/>
                <w:b/>
                <w:u w:val="single"/>
              </w:rPr>
              <w:t xml:space="preserve">, 2025, as presented. </w:t>
            </w:r>
            <w:r w:rsidRPr="003F0BA9">
              <w:rPr>
                <w:b/>
              </w:rPr>
              <w:t xml:space="preserve">  </w:t>
            </w:r>
          </w:p>
        </w:tc>
        <w:tc>
          <w:tcPr>
            <w:tcW w:w="1845" w:type="dxa"/>
          </w:tcPr>
          <w:p w14:paraId="60392D2D" w14:textId="557D5003" w:rsidR="00037DB1" w:rsidRPr="00037DB1" w:rsidRDefault="00037DB1" w:rsidP="00037DB1">
            <w:r w:rsidRPr="00037DB1">
              <w:t xml:space="preserve">Minutes of Dec </w:t>
            </w:r>
            <w:r w:rsidR="00872D6C">
              <w:t>4</w:t>
            </w:r>
            <w:r w:rsidRPr="00037DB1">
              <w:t>, 202</w:t>
            </w:r>
            <w:r w:rsidR="00872D6C">
              <w:t>5</w:t>
            </w:r>
            <w:r w:rsidRPr="00037DB1">
              <w:t xml:space="preserve"> </w:t>
            </w:r>
          </w:p>
        </w:tc>
      </w:tr>
      <w:tr w:rsidR="000E2852" w:rsidRPr="00037DB1" w14:paraId="481AF442" w14:textId="77777777" w:rsidTr="002A450F">
        <w:trPr>
          <w:gridAfter w:val="1"/>
          <w:wAfter w:w="67" w:type="dxa"/>
        </w:trPr>
        <w:tc>
          <w:tcPr>
            <w:tcW w:w="974" w:type="dxa"/>
          </w:tcPr>
          <w:p w14:paraId="2FC2D167" w14:textId="0AE8C638" w:rsidR="00037DB1" w:rsidRPr="00037DB1" w:rsidRDefault="00037DB1" w:rsidP="000465B1">
            <w:pPr>
              <w:ind w:right="80"/>
            </w:pPr>
            <w:r w:rsidRPr="00037DB1">
              <w:t>#3</w:t>
            </w:r>
          </w:p>
        </w:tc>
        <w:tc>
          <w:tcPr>
            <w:tcW w:w="1366" w:type="dxa"/>
          </w:tcPr>
          <w:p w14:paraId="5FE838A7" w14:textId="6700147D" w:rsidR="00037DB1" w:rsidRPr="00037DB1" w:rsidRDefault="00C12509" w:rsidP="00037DB1">
            <w:r w:rsidRPr="00037DB1">
              <w:t xml:space="preserve">January </w:t>
            </w:r>
            <w:r>
              <w:t>8</w:t>
            </w:r>
            <w:r w:rsidRPr="00037DB1">
              <w:t>, 202</w:t>
            </w:r>
            <w:r>
              <w:t>6</w:t>
            </w:r>
          </w:p>
        </w:tc>
        <w:tc>
          <w:tcPr>
            <w:tcW w:w="720" w:type="dxa"/>
          </w:tcPr>
          <w:p w14:paraId="6AD24F82" w14:textId="05EA4F4F" w:rsidR="00037DB1" w:rsidRPr="00037DB1" w:rsidRDefault="00037DB1" w:rsidP="00037DB1">
            <w:r w:rsidRPr="00037DB1">
              <w:t>1</w:t>
            </w:r>
          </w:p>
        </w:tc>
        <w:tc>
          <w:tcPr>
            <w:tcW w:w="5040" w:type="dxa"/>
          </w:tcPr>
          <w:p w14:paraId="75B09019" w14:textId="1E5E5682" w:rsidR="000C0A33" w:rsidRDefault="00287B1B" w:rsidP="00296DBE">
            <w:pPr>
              <w:spacing w:before="60"/>
              <w:ind w:left="159" w:hanging="173"/>
              <w:rPr>
                <w:rFonts w:eastAsia="Times New Roman"/>
                <w:b/>
                <w:bCs/>
              </w:rPr>
            </w:pPr>
            <w:bookmarkStart w:id="0" w:name="_Hlk203730385"/>
            <w:bookmarkStart w:id="1" w:name="_Hlk203658055"/>
            <w:r w:rsidRPr="00B07F51">
              <w:rPr>
                <w:rFonts w:eastAsia="Times New Roman"/>
                <w:b/>
                <w:bCs/>
              </w:rPr>
              <w:t>Motion 1</w:t>
            </w:r>
            <w:r w:rsidR="000C0A33">
              <w:rPr>
                <w:rFonts w:eastAsia="Times New Roman"/>
                <w:b/>
                <w:bCs/>
              </w:rPr>
              <w:t xml:space="preserve"> – APPROVED</w:t>
            </w:r>
          </w:p>
          <w:p w14:paraId="21411D33" w14:textId="460CE08B" w:rsidR="00037DB1" w:rsidRPr="00037DB1" w:rsidRDefault="00287B1B" w:rsidP="00296DBE">
            <w:pPr>
              <w:spacing w:after="60"/>
              <w:ind w:left="159" w:hanging="173"/>
              <w:rPr>
                <w:b/>
                <w:u w:val="single"/>
              </w:rPr>
            </w:pPr>
            <w:r w:rsidRPr="00B07F51">
              <w:rPr>
                <w:rFonts w:eastAsia="Times New Roman"/>
              </w:rPr>
              <w:t xml:space="preserve">That the Pastoral Relations Commission of Living Skies Regional Council </w:t>
            </w:r>
            <w:r w:rsidRPr="002024FF">
              <w:rPr>
                <w:rFonts w:eastAsia="Times New Roman"/>
                <w:b/>
                <w:bCs/>
                <w:u w:val="single"/>
              </w:rPr>
              <w:t>APPOINT Annette Taylor as the Pastoral Charge Supervisor for Abbey-Lancer-Portreeve Pastoral Charge, effective January 1, 2026</w:t>
            </w:r>
            <w:r w:rsidRPr="00B07F51">
              <w:rPr>
                <w:rFonts w:eastAsia="Times New Roman"/>
              </w:rPr>
              <w:t>.</w:t>
            </w:r>
            <w:bookmarkEnd w:id="0"/>
            <w:bookmarkEnd w:id="1"/>
            <w:r w:rsidR="00DB4F76">
              <w:rPr>
                <w:rFonts w:eastAsia="Times New Roman"/>
              </w:rPr>
              <w:t xml:space="preserve"> </w:t>
            </w:r>
          </w:p>
        </w:tc>
        <w:tc>
          <w:tcPr>
            <w:tcW w:w="1845" w:type="dxa"/>
          </w:tcPr>
          <w:p w14:paraId="284E241B" w14:textId="77777777" w:rsidR="0065061F" w:rsidRPr="00AD7571" w:rsidRDefault="000C0A33" w:rsidP="00037DB1">
            <w:pPr>
              <w:rPr>
                <w:bCs/>
              </w:rPr>
            </w:pPr>
            <w:r w:rsidRPr="00AD7571">
              <w:rPr>
                <w:bCs/>
              </w:rPr>
              <w:t xml:space="preserve">Ratification of </w:t>
            </w:r>
            <w:r w:rsidR="00287B1B" w:rsidRPr="00AD7571">
              <w:rPr>
                <w:bCs/>
              </w:rPr>
              <w:t>Email vote – Dec 8/9, 2025</w:t>
            </w:r>
          </w:p>
          <w:p w14:paraId="5A09E174" w14:textId="43C48121" w:rsidR="00037DB1" w:rsidRPr="00AD7571" w:rsidRDefault="00287B1B" w:rsidP="00037DB1">
            <w:pPr>
              <w:rPr>
                <w:bCs/>
              </w:rPr>
            </w:pPr>
            <w:r w:rsidRPr="00AD7571">
              <w:rPr>
                <w:bCs/>
              </w:rPr>
              <w:t xml:space="preserve">2 motions circulated </w:t>
            </w:r>
          </w:p>
        </w:tc>
      </w:tr>
      <w:tr w:rsidR="00C12509" w:rsidRPr="00037DB1" w14:paraId="6B83E93D" w14:textId="77777777" w:rsidTr="002A450F">
        <w:trPr>
          <w:gridAfter w:val="1"/>
          <w:wAfter w:w="67" w:type="dxa"/>
        </w:trPr>
        <w:tc>
          <w:tcPr>
            <w:tcW w:w="974" w:type="dxa"/>
          </w:tcPr>
          <w:p w14:paraId="0107B53F" w14:textId="39E48974" w:rsidR="00C12509" w:rsidRPr="00037DB1" w:rsidRDefault="00C12509" w:rsidP="000465B1">
            <w:pPr>
              <w:ind w:right="80"/>
            </w:pPr>
            <w:r>
              <w:t>#4</w:t>
            </w:r>
          </w:p>
        </w:tc>
        <w:tc>
          <w:tcPr>
            <w:tcW w:w="1366" w:type="dxa"/>
          </w:tcPr>
          <w:p w14:paraId="1FC0F579" w14:textId="091EFBF2" w:rsidR="00C12509" w:rsidRPr="00037DB1" w:rsidRDefault="00C12509" w:rsidP="00037DB1">
            <w:r w:rsidRPr="00037DB1">
              <w:t xml:space="preserve">January </w:t>
            </w:r>
            <w:r>
              <w:t>8</w:t>
            </w:r>
            <w:r w:rsidRPr="00037DB1">
              <w:t>, 202</w:t>
            </w:r>
            <w:r>
              <w:t>6</w:t>
            </w:r>
          </w:p>
        </w:tc>
        <w:tc>
          <w:tcPr>
            <w:tcW w:w="720" w:type="dxa"/>
          </w:tcPr>
          <w:p w14:paraId="4895F6A7" w14:textId="244687BC" w:rsidR="00C12509" w:rsidRPr="00037DB1" w:rsidRDefault="00C12509" w:rsidP="00037DB1">
            <w:r>
              <w:t>1</w:t>
            </w:r>
          </w:p>
        </w:tc>
        <w:tc>
          <w:tcPr>
            <w:tcW w:w="5040" w:type="dxa"/>
          </w:tcPr>
          <w:p w14:paraId="78286A5B" w14:textId="77777777" w:rsidR="00FE4FBF" w:rsidRDefault="00287B1B" w:rsidP="00296DBE">
            <w:pPr>
              <w:pStyle w:val="ListParagraph"/>
              <w:ind w:left="159" w:hanging="173"/>
              <w:contextualSpacing w:val="0"/>
              <w:rPr>
                <w:rFonts w:eastAsia="Times New Roman"/>
                <w:b/>
                <w:bCs/>
              </w:rPr>
            </w:pPr>
            <w:r w:rsidRPr="00B07F51">
              <w:rPr>
                <w:rFonts w:eastAsia="Times New Roman"/>
                <w:b/>
                <w:bCs/>
              </w:rPr>
              <w:t>Motion 2</w:t>
            </w:r>
            <w:r w:rsidR="00FE4FBF">
              <w:rPr>
                <w:rFonts w:eastAsia="Times New Roman"/>
                <w:b/>
                <w:bCs/>
              </w:rPr>
              <w:t>- APPROVED</w:t>
            </w:r>
          </w:p>
          <w:p w14:paraId="3C2445E3" w14:textId="450286B1" w:rsidR="00C12509" w:rsidRPr="00777C65" w:rsidRDefault="00287B1B" w:rsidP="00296DBE">
            <w:pPr>
              <w:pStyle w:val="ListParagraph"/>
              <w:spacing w:after="60"/>
              <w:ind w:left="159" w:hanging="173"/>
              <w:contextualSpacing w:val="0"/>
              <w:rPr>
                <w:rFonts w:eastAsia="Times New Roman"/>
              </w:rPr>
            </w:pPr>
            <w:r w:rsidRPr="00B07F51">
              <w:rPr>
                <w:rFonts w:eastAsia="Times New Roman"/>
              </w:rPr>
              <w:t xml:space="preserve">That the Pastoral Relations Commission of Living Skies Regional Council of The United Church of Canada </w:t>
            </w:r>
            <w:r w:rsidRPr="00B07F51">
              <w:rPr>
                <w:rFonts w:eastAsia="Times New Roman"/>
                <w:b/>
                <w:bCs/>
                <w:u w:val="single"/>
              </w:rPr>
              <w:t xml:space="preserve">APPROVE the APPOINTMENT of Brian Pankratz </w:t>
            </w:r>
            <w:r w:rsidRPr="00D5398B">
              <w:rPr>
                <w:rFonts w:eastAsia="Times New Roman"/>
              </w:rPr>
              <w:t>(Candidate)</w:t>
            </w:r>
            <w:r w:rsidRPr="00B07F51">
              <w:rPr>
                <w:rFonts w:eastAsia="Times New Roman"/>
                <w:b/>
                <w:bCs/>
                <w:u w:val="single"/>
              </w:rPr>
              <w:t xml:space="preserve"> to a full-time position</w:t>
            </w:r>
            <w:r w:rsidRPr="00B07F51">
              <w:rPr>
                <w:rFonts w:eastAsia="Times New Roman"/>
              </w:rPr>
              <w:t xml:space="preserve"> (40 hours per week) </w:t>
            </w:r>
            <w:r w:rsidRPr="00B07F51">
              <w:rPr>
                <w:rFonts w:eastAsia="Times New Roman"/>
                <w:b/>
                <w:bCs/>
                <w:u w:val="single"/>
              </w:rPr>
              <w:t xml:space="preserve">with the South </w:t>
            </w:r>
            <w:r w:rsidRPr="00777C65">
              <w:rPr>
                <w:rFonts w:eastAsia="Times New Roman"/>
                <w:b/>
                <w:bCs/>
                <w:u w:val="single"/>
              </w:rPr>
              <w:t>East Collaboration, effective February 1, 2026 to January 31, 2029</w:t>
            </w:r>
            <w:r w:rsidRPr="00777C65">
              <w:rPr>
                <w:rFonts w:eastAsia="Times New Roman"/>
                <w:b/>
                <w:bCs/>
              </w:rPr>
              <w:t xml:space="preserve"> </w:t>
            </w:r>
            <w:r w:rsidR="00AB6DD6" w:rsidRPr="00777C65">
              <w:rPr>
                <w:rFonts w:eastAsiaTheme="minorEastAsia"/>
                <w:lang w:val="en-US"/>
              </w:rPr>
              <w:t>meeting the minimum requirements as set out in the 202</w:t>
            </w:r>
            <w:r w:rsidR="0019566A">
              <w:rPr>
                <w:rFonts w:eastAsiaTheme="minorEastAsia"/>
                <w:lang w:val="en-US"/>
              </w:rPr>
              <w:t>6</w:t>
            </w:r>
            <w:r w:rsidR="00AB6DD6" w:rsidRPr="00777C65">
              <w:rPr>
                <w:rFonts w:eastAsiaTheme="minorEastAsia"/>
                <w:lang w:val="en-US"/>
              </w:rPr>
              <w:t xml:space="preserve"> Salary Schedule.  </w:t>
            </w:r>
            <w:r w:rsidR="00AB6DD6" w:rsidRPr="00777C65">
              <w:rPr>
                <w:rFonts w:cstheme="minorHAnsi"/>
                <w:lang w:val="en-US"/>
              </w:rPr>
              <w:t xml:space="preserve"> </w:t>
            </w:r>
          </w:p>
        </w:tc>
        <w:tc>
          <w:tcPr>
            <w:tcW w:w="1845" w:type="dxa"/>
          </w:tcPr>
          <w:p w14:paraId="5699F61F" w14:textId="5F71E6CD" w:rsidR="00C12509" w:rsidRPr="00AD7571" w:rsidRDefault="00287B1B" w:rsidP="00037DB1">
            <w:pPr>
              <w:rPr>
                <w:bCs/>
              </w:rPr>
            </w:pPr>
            <w:r w:rsidRPr="00AD7571">
              <w:rPr>
                <w:bCs/>
              </w:rPr>
              <w:t xml:space="preserve">Email vote – December 8/9, 2025 – 2 motions circulated </w:t>
            </w:r>
          </w:p>
        </w:tc>
      </w:tr>
      <w:tr w:rsidR="00C12509" w:rsidRPr="00037DB1" w14:paraId="6FF243F4" w14:textId="77777777" w:rsidTr="002A450F">
        <w:trPr>
          <w:gridAfter w:val="1"/>
          <w:wAfter w:w="67" w:type="dxa"/>
        </w:trPr>
        <w:tc>
          <w:tcPr>
            <w:tcW w:w="974" w:type="dxa"/>
          </w:tcPr>
          <w:p w14:paraId="48FF38AD" w14:textId="582DDBB7" w:rsidR="00C12509" w:rsidRPr="00037DB1" w:rsidRDefault="00C12509" w:rsidP="000465B1">
            <w:pPr>
              <w:ind w:right="80"/>
            </w:pPr>
            <w:r>
              <w:t>#5</w:t>
            </w:r>
          </w:p>
        </w:tc>
        <w:tc>
          <w:tcPr>
            <w:tcW w:w="1366" w:type="dxa"/>
          </w:tcPr>
          <w:p w14:paraId="022E2DFA" w14:textId="04B4220C" w:rsidR="00C12509" w:rsidRPr="00037DB1" w:rsidRDefault="00C12509" w:rsidP="00037DB1">
            <w:r w:rsidRPr="00037DB1">
              <w:t xml:space="preserve">January </w:t>
            </w:r>
            <w:r>
              <w:t>8</w:t>
            </w:r>
            <w:r w:rsidRPr="00037DB1">
              <w:t>, 202</w:t>
            </w:r>
            <w:r>
              <w:t>6</w:t>
            </w:r>
          </w:p>
        </w:tc>
        <w:tc>
          <w:tcPr>
            <w:tcW w:w="720" w:type="dxa"/>
          </w:tcPr>
          <w:p w14:paraId="40A67D3A" w14:textId="40D1EFCB" w:rsidR="00C12509" w:rsidRPr="00037DB1" w:rsidRDefault="00C12509" w:rsidP="00037DB1">
            <w:r>
              <w:t>1</w:t>
            </w:r>
          </w:p>
        </w:tc>
        <w:tc>
          <w:tcPr>
            <w:tcW w:w="5040" w:type="dxa"/>
          </w:tcPr>
          <w:p w14:paraId="4E1EF6C2" w14:textId="55EEF37A" w:rsidR="00C12509" w:rsidRPr="00037DB1" w:rsidRDefault="00824FFA" w:rsidP="00296DBE">
            <w:pPr>
              <w:tabs>
                <w:tab w:val="left" w:pos="2230"/>
                <w:tab w:val="left" w:pos="3678"/>
                <w:tab w:val="left" w:pos="4398"/>
              </w:tabs>
              <w:spacing w:after="60"/>
              <w:ind w:left="159" w:hanging="173"/>
            </w:pPr>
            <w:r w:rsidRPr="008D6C7A">
              <w:t xml:space="preserve">The Pastoral Relations Commission </w:t>
            </w:r>
            <w:r w:rsidRPr="007D7E58">
              <w:t xml:space="preserve">of the Living Skies Regional Council of The United Church of Canada </w:t>
            </w:r>
            <w:r w:rsidRPr="007D7E58">
              <w:rPr>
                <w:b/>
                <w:u w:val="single"/>
              </w:rPr>
              <w:t xml:space="preserve">APPROVED the Community of Faith Profile for Moose Jaw: Minto Pastoral Charge.  </w:t>
            </w:r>
          </w:p>
        </w:tc>
        <w:tc>
          <w:tcPr>
            <w:tcW w:w="1845" w:type="dxa"/>
          </w:tcPr>
          <w:p w14:paraId="14ED5568" w14:textId="4E5518AB" w:rsidR="00C12509" w:rsidRPr="00EB4AE8" w:rsidRDefault="00824FFA" w:rsidP="00037DB1">
            <w:r w:rsidRPr="00EB4AE8">
              <w:t>Community of Faith Profile for MJ: Minto PC</w:t>
            </w:r>
          </w:p>
        </w:tc>
      </w:tr>
      <w:tr w:rsidR="00C12509" w:rsidRPr="00037DB1" w14:paraId="429CF4EE" w14:textId="77777777" w:rsidTr="002A450F">
        <w:trPr>
          <w:gridAfter w:val="1"/>
          <w:wAfter w:w="67" w:type="dxa"/>
        </w:trPr>
        <w:tc>
          <w:tcPr>
            <w:tcW w:w="974" w:type="dxa"/>
          </w:tcPr>
          <w:p w14:paraId="5887150A" w14:textId="6F52B682" w:rsidR="00C12509" w:rsidRPr="00037DB1" w:rsidRDefault="00C12509" w:rsidP="000465B1">
            <w:pPr>
              <w:ind w:right="80"/>
            </w:pPr>
            <w:r>
              <w:t>#6</w:t>
            </w:r>
          </w:p>
        </w:tc>
        <w:tc>
          <w:tcPr>
            <w:tcW w:w="1366" w:type="dxa"/>
          </w:tcPr>
          <w:p w14:paraId="513EF65A" w14:textId="0D8AE381" w:rsidR="00C12509" w:rsidRPr="00037DB1" w:rsidRDefault="00C12509" w:rsidP="00037DB1">
            <w:r w:rsidRPr="00037DB1">
              <w:t xml:space="preserve">January </w:t>
            </w:r>
            <w:r>
              <w:t>8</w:t>
            </w:r>
            <w:r w:rsidRPr="00037DB1">
              <w:t>, 202</w:t>
            </w:r>
            <w:r>
              <w:t>6</w:t>
            </w:r>
          </w:p>
        </w:tc>
        <w:tc>
          <w:tcPr>
            <w:tcW w:w="720" w:type="dxa"/>
          </w:tcPr>
          <w:p w14:paraId="777DACBD" w14:textId="07854DC3" w:rsidR="00C12509" w:rsidRPr="00037DB1" w:rsidRDefault="008E4F06" w:rsidP="00037DB1">
            <w:r>
              <w:t>2</w:t>
            </w:r>
          </w:p>
        </w:tc>
        <w:tc>
          <w:tcPr>
            <w:tcW w:w="5040" w:type="dxa"/>
          </w:tcPr>
          <w:p w14:paraId="2B58CAE5" w14:textId="6892D958" w:rsidR="00C12509" w:rsidRPr="00037DB1" w:rsidRDefault="0018655F" w:rsidP="00296DBE">
            <w:pPr>
              <w:tabs>
                <w:tab w:val="left" w:pos="3126"/>
                <w:tab w:val="left" w:pos="3846"/>
                <w:tab w:val="left" w:pos="4566"/>
                <w:tab w:val="left" w:pos="7200"/>
              </w:tabs>
              <w:spacing w:after="60"/>
              <w:ind w:left="159" w:hanging="173"/>
            </w:pPr>
            <w:r w:rsidRPr="00BB7E2A">
              <w:t xml:space="preserve">The </w:t>
            </w:r>
            <w:r w:rsidRPr="00BB7E2A">
              <w:rPr>
                <w:rFonts w:cstheme="minorHAnsi"/>
              </w:rPr>
              <w:t xml:space="preserve">Pastoral Relations Commission of the Living Skies Regional Council </w:t>
            </w:r>
            <w:r w:rsidRPr="00BB7E2A">
              <w:rPr>
                <w:b/>
                <w:u w:val="single"/>
              </w:rPr>
              <w:t xml:space="preserve">APPROVED Jane Halyk as Pastoral Charge Supervisor at Four Town Pastoral Charge. </w:t>
            </w:r>
          </w:p>
        </w:tc>
        <w:tc>
          <w:tcPr>
            <w:tcW w:w="1845" w:type="dxa"/>
          </w:tcPr>
          <w:p w14:paraId="086C6CF7" w14:textId="71120F21" w:rsidR="00C12509" w:rsidRPr="00037DB1" w:rsidRDefault="00AD7571" w:rsidP="00037DB1">
            <w:r>
              <w:t>Pastoral Charge Supervisors</w:t>
            </w:r>
            <w:r w:rsidR="002C385C">
              <w:t xml:space="preserve"> Approvals</w:t>
            </w:r>
          </w:p>
        </w:tc>
      </w:tr>
      <w:tr w:rsidR="000E2852" w:rsidRPr="00EE5F26" w14:paraId="4ACCC65A" w14:textId="77777777" w:rsidTr="002A450F">
        <w:trPr>
          <w:gridAfter w:val="1"/>
          <w:wAfter w:w="67" w:type="dxa"/>
          <w:trHeight w:val="144"/>
        </w:trPr>
        <w:tc>
          <w:tcPr>
            <w:tcW w:w="974" w:type="dxa"/>
          </w:tcPr>
          <w:p w14:paraId="2E1F8AC6" w14:textId="39D1C56B" w:rsidR="00037DB1" w:rsidRPr="002A0727" w:rsidRDefault="00037DB1" w:rsidP="000465B1">
            <w:pPr>
              <w:ind w:right="80"/>
            </w:pPr>
          </w:p>
        </w:tc>
        <w:tc>
          <w:tcPr>
            <w:tcW w:w="1366" w:type="dxa"/>
          </w:tcPr>
          <w:p w14:paraId="0B1BA54D" w14:textId="0367A280" w:rsidR="00037DB1" w:rsidRPr="002A0727" w:rsidRDefault="00037DB1" w:rsidP="00037DB1"/>
        </w:tc>
        <w:tc>
          <w:tcPr>
            <w:tcW w:w="720" w:type="dxa"/>
          </w:tcPr>
          <w:p w14:paraId="3EA12682" w14:textId="77777777" w:rsidR="00037DB1" w:rsidRPr="002A0727" w:rsidRDefault="00037DB1" w:rsidP="00037DB1"/>
        </w:tc>
        <w:tc>
          <w:tcPr>
            <w:tcW w:w="5040" w:type="dxa"/>
          </w:tcPr>
          <w:p w14:paraId="474F1128" w14:textId="59433C28" w:rsidR="00037DB1" w:rsidRPr="002A0727" w:rsidRDefault="00037DB1" w:rsidP="00296DBE">
            <w:pPr>
              <w:ind w:left="159" w:right="-48" w:hanging="173"/>
              <w:rPr>
                <w:rFonts w:cstheme="minorHAnsi"/>
              </w:rPr>
            </w:pPr>
          </w:p>
        </w:tc>
        <w:tc>
          <w:tcPr>
            <w:tcW w:w="1845" w:type="dxa"/>
          </w:tcPr>
          <w:p w14:paraId="3F5213C2" w14:textId="32E012EF" w:rsidR="00037DB1" w:rsidRPr="002A0727" w:rsidRDefault="00037DB1" w:rsidP="00037DB1"/>
        </w:tc>
      </w:tr>
      <w:tr w:rsidR="00EF6543" w:rsidRPr="002A0727" w14:paraId="7E465DE4" w14:textId="77777777" w:rsidTr="002A450F">
        <w:trPr>
          <w:gridAfter w:val="1"/>
          <w:wAfter w:w="67" w:type="dxa"/>
        </w:trPr>
        <w:tc>
          <w:tcPr>
            <w:tcW w:w="974" w:type="dxa"/>
          </w:tcPr>
          <w:p w14:paraId="76BDB2D9" w14:textId="12B3A21F" w:rsidR="00EF6543" w:rsidRPr="00EF6543" w:rsidRDefault="00EF6543" w:rsidP="00EF6543">
            <w:pPr>
              <w:ind w:right="80"/>
            </w:pPr>
            <w:r w:rsidRPr="00EF6543">
              <w:t>#1</w:t>
            </w:r>
          </w:p>
        </w:tc>
        <w:tc>
          <w:tcPr>
            <w:tcW w:w="1366" w:type="dxa"/>
          </w:tcPr>
          <w:p w14:paraId="66832B10" w14:textId="105F421A" w:rsidR="00EF6543" w:rsidRPr="00EF6543" w:rsidRDefault="00EF6543" w:rsidP="00EF6543">
            <w:r w:rsidRPr="00EF6543">
              <w:t>February 5, 2026</w:t>
            </w:r>
          </w:p>
        </w:tc>
        <w:tc>
          <w:tcPr>
            <w:tcW w:w="720" w:type="dxa"/>
          </w:tcPr>
          <w:p w14:paraId="5117E4F2" w14:textId="317793D2" w:rsidR="00EF6543" w:rsidRPr="00EF6543" w:rsidRDefault="00EF6543" w:rsidP="00EF6543">
            <w:r w:rsidRPr="00EF6543">
              <w:t>3</w:t>
            </w:r>
          </w:p>
        </w:tc>
        <w:tc>
          <w:tcPr>
            <w:tcW w:w="5040" w:type="dxa"/>
          </w:tcPr>
          <w:p w14:paraId="1CB6F37B" w14:textId="536EB7DA" w:rsidR="00EF6543" w:rsidRPr="00EF6543" w:rsidRDefault="00EF6543" w:rsidP="00296DBE">
            <w:pPr>
              <w:spacing w:after="60"/>
              <w:ind w:left="159" w:right="-43" w:hanging="173"/>
            </w:pPr>
            <w:r w:rsidRPr="00EF6543">
              <w:rPr>
                <w:rFonts w:cstheme="minorHAnsi"/>
              </w:rPr>
              <w:t xml:space="preserve">The Pastoral Relations Commission of Living Skies Regional Council </w:t>
            </w:r>
            <w:r w:rsidRPr="00EF6543">
              <w:rPr>
                <w:rFonts w:cstheme="minorHAnsi"/>
                <w:b/>
                <w:u w:val="single"/>
              </w:rPr>
              <w:t>APPROVED the agenda as amended</w:t>
            </w:r>
            <w:r w:rsidRPr="00EF6543">
              <w:rPr>
                <w:rFonts w:cstheme="minorHAnsi"/>
              </w:rPr>
              <w:t xml:space="preserve">.   </w:t>
            </w:r>
          </w:p>
        </w:tc>
        <w:tc>
          <w:tcPr>
            <w:tcW w:w="1845" w:type="dxa"/>
          </w:tcPr>
          <w:p w14:paraId="31A767D0" w14:textId="59901ADC" w:rsidR="00EF6543" w:rsidRPr="00EF6543" w:rsidRDefault="00EF6543" w:rsidP="00EF6543">
            <w:r w:rsidRPr="00EF6543">
              <w:t>Agenda: Feb 5, 2026</w:t>
            </w:r>
          </w:p>
        </w:tc>
      </w:tr>
      <w:tr w:rsidR="00EF6543" w:rsidRPr="002A0727" w14:paraId="6CB8DD9D" w14:textId="77777777" w:rsidTr="002A450F">
        <w:trPr>
          <w:gridAfter w:val="1"/>
          <w:wAfter w:w="67" w:type="dxa"/>
        </w:trPr>
        <w:tc>
          <w:tcPr>
            <w:tcW w:w="974" w:type="dxa"/>
          </w:tcPr>
          <w:p w14:paraId="6C8CF108" w14:textId="08633CA5" w:rsidR="00EF6543" w:rsidRPr="00EF6543" w:rsidRDefault="00EF6543" w:rsidP="00EF6543">
            <w:r w:rsidRPr="00EF6543">
              <w:t>#2</w:t>
            </w:r>
          </w:p>
        </w:tc>
        <w:tc>
          <w:tcPr>
            <w:tcW w:w="1366" w:type="dxa"/>
          </w:tcPr>
          <w:p w14:paraId="7607ADD3" w14:textId="621A4DCC" w:rsidR="00EF6543" w:rsidRPr="00EF6543" w:rsidRDefault="00EF6543" w:rsidP="00EF6543">
            <w:r w:rsidRPr="00EF6543">
              <w:t>February 5, 2026</w:t>
            </w:r>
          </w:p>
        </w:tc>
        <w:tc>
          <w:tcPr>
            <w:tcW w:w="720" w:type="dxa"/>
          </w:tcPr>
          <w:p w14:paraId="1FA4637A" w14:textId="26276C5E" w:rsidR="00EF6543" w:rsidRPr="00EF6543" w:rsidRDefault="00EF6543" w:rsidP="00EF6543">
            <w:r w:rsidRPr="00EF6543">
              <w:t>3</w:t>
            </w:r>
          </w:p>
        </w:tc>
        <w:tc>
          <w:tcPr>
            <w:tcW w:w="5040" w:type="dxa"/>
          </w:tcPr>
          <w:p w14:paraId="0089017C" w14:textId="51752325" w:rsidR="00EF6543" w:rsidRPr="00EF6543" w:rsidRDefault="00EF6543" w:rsidP="00296DBE">
            <w:pPr>
              <w:spacing w:after="60"/>
              <w:ind w:left="159" w:right="-43" w:hanging="173"/>
            </w:pPr>
            <w:r w:rsidRPr="00EF6543">
              <w:rPr>
                <w:rFonts w:cstheme="minorHAnsi"/>
              </w:rPr>
              <w:t xml:space="preserve">The Pastoral Relations Commission of Living Skies Regional Council </w:t>
            </w:r>
            <w:r w:rsidRPr="00EF6543">
              <w:rPr>
                <w:rFonts w:cstheme="minorHAnsi"/>
                <w:b/>
                <w:u w:val="single"/>
              </w:rPr>
              <w:t>APPROVED the minutes of January 8, 2026 as presented.</w:t>
            </w:r>
            <w:r w:rsidRPr="00EF6543">
              <w:rPr>
                <w:rFonts w:cstheme="minorHAnsi"/>
              </w:rPr>
              <w:t xml:space="preserve">  </w:t>
            </w:r>
          </w:p>
        </w:tc>
        <w:tc>
          <w:tcPr>
            <w:tcW w:w="1845" w:type="dxa"/>
          </w:tcPr>
          <w:p w14:paraId="230AB46F" w14:textId="15D229D8" w:rsidR="00EF6543" w:rsidRPr="00EF6543" w:rsidRDefault="00EF6543" w:rsidP="00EF6543">
            <w:r w:rsidRPr="00EF6543">
              <w:t xml:space="preserve">Minutes: Jan 8, 2026 </w:t>
            </w:r>
          </w:p>
        </w:tc>
      </w:tr>
      <w:tr w:rsidR="00EF6543" w:rsidRPr="00EE5F26" w14:paraId="01B510EC" w14:textId="77777777" w:rsidTr="002A450F">
        <w:trPr>
          <w:gridAfter w:val="1"/>
          <w:wAfter w:w="67" w:type="dxa"/>
        </w:trPr>
        <w:tc>
          <w:tcPr>
            <w:tcW w:w="974" w:type="dxa"/>
          </w:tcPr>
          <w:p w14:paraId="0B1ACCD5" w14:textId="3A9C106C" w:rsidR="00EF6543" w:rsidRPr="00EF6543" w:rsidRDefault="00EF6543" w:rsidP="00EF6543">
            <w:pPr>
              <w:spacing w:after="60"/>
            </w:pPr>
            <w:r w:rsidRPr="00EF6543">
              <w:t>#3</w:t>
            </w:r>
          </w:p>
        </w:tc>
        <w:tc>
          <w:tcPr>
            <w:tcW w:w="1366" w:type="dxa"/>
          </w:tcPr>
          <w:p w14:paraId="1E30BBC2" w14:textId="102EC79E" w:rsidR="00EF6543" w:rsidRPr="00EF6543" w:rsidRDefault="00EF6543" w:rsidP="00EF6543">
            <w:pPr>
              <w:spacing w:after="60"/>
            </w:pPr>
            <w:r w:rsidRPr="00EF6543">
              <w:t>February 5, 2026</w:t>
            </w:r>
          </w:p>
        </w:tc>
        <w:tc>
          <w:tcPr>
            <w:tcW w:w="720" w:type="dxa"/>
          </w:tcPr>
          <w:p w14:paraId="4E9FB3AE" w14:textId="6DACBDB4" w:rsidR="00EF6543" w:rsidRPr="00EF6543" w:rsidRDefault="00EF6543" w:rsidP="00EF6543">
            <w:pPr>
              <w:spacing w:after="60"/>
            </w:pPr>
            <w:r w:rsidRPr="00EF6543">
              <w:t>3</w:t>
            </w:r>
          </w:p>
        </w:tc>
        <w:tc>
          <w:tcPr>
            <w:tcW w:w="5040" w:type="dxa"/>
          </w:tcPr>
          <w:p w14:paraId="5FBCE882" w14:textId="16F6A345" w:rsidR="00EF6543" w:rsidRPr="00EF6543" w:rsidRDefault="00EF6543" w:rsidP="00296DBE">
            <w:pPr>
              <w:tabs>
                <w:tab w:val="left" w:pos="810"/>
              </w:tabs>
              <w:spacing w:after="60"/>
              <w:ind w:left="159" w:right="-115" w:hanging="173"/>
            </w:pPr>
            <w:r w:rsidRPr="00EF6543">
              <w:t xml:space="preserve">The Pastoral Relations Commission of the Living Skies Regional Council of The United Church of Canada </w:t>
            </w:r>
            <w:r w:rsidRPr="00EF6543">
              <w:rPr>
                <w:b/>
                <w:u w:val="single"/>
              </w:rPr>
              <w:t xml:space="preserve">APPROVED the Community of Faith Profile for Saskatoon: Mayfair Pastoral Charge.  </w:t>
            </w:r>
          </w:p>
        </w:tc>
        <w:tc>
          <w:tcPr>
            <w:tcW w:w="1845" w:type="dxa"/>
          </w:tcPr>
          <w:p w14:paraId="6D30BC4F" w14:textId="0EE251BB" w:rsidR="00EF6543" w:rsidRPr="00EF6543" w:rsidRDefault="00EF6543" w:rsidP="00EF6543">
            <w:pPr>
              <w:spacing w:after="60"/>
              <w:ind w:right="-12"/>
            </w:pPr>
            <w:r w:rsidRPr="00EF6543">
              <w:t>Community of Faith Profile for Saskatoon: Mayfair PC</w:t>
            </w:r>
          </w:p>
        </w:tc>
      </w:tr>
      <w:tr w:rsidR="00EF6543" w:rsidRPr="00EE5F26" w14:paraId="12586CE5" w14:textId="77777777" w:rsidTr="002A450F">
        <w:trPr>
          <w:gridAfter w:val="1"/>
          <w:wAfter w:w="67" w:type="dxa"/>
        </w:trPr>
        <w:tc>
          <w:tcPr>
            <w:tcW w:w="974" w:type="dxa"/>
          </w:tcPr>
          <w:p w14:paraId="1A56E8B5" w14:textId="1B66273C" w:rsidR="00EF6543" w:rsidRPr="00EF6543" w:rsidRDefault="00EF6543" w:rsidP="00EF6543">
            <w:r w:rsidRPr="00EF6543">
              <w:t>#4</w:t>
            </w:r>
          </w:p>
        </w:tc>
        <w:tc>
          <w:tcPr>
            <w:tcW w:w="1366" w:type="dxa"/>
          </w:tcPr>
          <w:p w14:paraId="132A195D" w14:textId="38FBFA65" w:rsidR="00EF6543" w:rsidRPr="00EF6543" w:rsidRDefault="00EF6543" w:rsidP="00EF6543">
            <w:r w:rsidRPr="00EF6543">
              <w:t>February 5, 2026</w:t>
            </w:r>
          </w:p>
        </w:tc>
        <w:tc>
          <w:tcPr>
            <w:tcW w:w="720" w:type="dxa"/>
          </w:tcPr>
          <w:p w14:paraId="511BB257" w14:textId="35C1C71D" w:rsidR="00EF6543" w:rsidRPr="00EF6543" w:rsidRDefault="00EF6543" w:rsidP="00EF6543">
            <w:r w:rsidRPr="00EF6543">
              <w:t>3</w:t>
            </w:r>
          </w:p>
        </w:tc>
        <w:tc>
          <w:tcPr>
            <w:tcW w:w="5040" w:type="dxa"/>
          </w:tcPr>
          <w:p w14:paraId="2E959E3B" w14:textId="660075E1" w:rsidR="00EF6543" w:rsidRPr="00EF6543" w:rsidRDefault="00EF6543" w:rsidP="00296DBE">
            <w:pPr>
              <w:tabs>
                <w:tab w:val="left" w:pos="810"/>
              </w:tabs>
              <w:spacing w:after="60"/>
              <w:ind w:left="159" w:right="-14" w:hanging="173"/>
            </w:pPr>
            <w:r w:rsidRPr="00EF6543">
              <w:t xml:space="preserve">The Pastoral Relations Commission of the Living Skies Regional Council of The United Church of Canada </w:t>
            </w:r>
            <w:r w:rsidRPr="00EF6543">
              <w:rPr>
                <w:b/>
                <w:u w:val="single"/>
              </w:rPr>
              <w:t xml:space="preserve">APPROVED the Community of Faith Profile for Yorkton: Westview Pastoral Charge. </w:t>
            </w:r>
          </w:p>
        </w:tc>
        <w:tc>
          <w:tcPr>
            <w:tcW w:w="1845" w:type="dxa"/>
          </w:tcPr>
          <w:p w14:paraId="3CE4031E" w14:textId="3AB72A7B" w:rsidR="00EF6543" w:rsidRPr="00EF6543" w:rsidRDefault="00EF6543" w:rsidP="00EF6543">
            <w:pPr>
              <w:ind w:left="42"/>
            </w:pPr>
            <w:r w:rsidRPr="00EF6543">
              <w:t>Community of Faith Profile for the Yorkton: Westview PC</w:t>
            </w:r>
          </w:p>
        </w:tc>
      </w:tr>
      <w:tr w:rsidR="00B57BB8" w:rsidRPr="00EE5F26" w14:paraId="54139573" w14:textId="77777777" w:rsidTr="002A450F">
        <w:trPr>
          <w:gridAfter w:val="1"/>
          <w:wAfter w:w="67" w:type="dxa"/>
        </w:trPr>
        <w:tc>
          <w:tcPr>
            <w:tcW w:w="974" w:type="dxa"/>
          </w:tcPr>
          <w:p w14:paraId="00196A85" w14:textId="607449D1" w:rsidR="00B57BB8" w:rsidRPr="00B57BB8" w:rsidRDefault="00B57BB8" w:rsidP="00B57BB8">
            <w:r w:rsidRPr="00B57BB8">
              <w:lastRenderedPageBreak/>
              <w:t>#5</w:t>
            </w:r>
          </w:p>
        </w:tc>
        <w:tc>
          <w:tcPr>
            <w:tcW w:w="1366" w:type="dxa"/>
          </w:tcPr>
          <w:p w14:paraId="6A182E21" w14:textId="6840C73E" w:rsidR="00B57BB8" w:rsidRPr="00B57BB8" w:rsidRDefault="00B57BB8" w:rsidP="00B57BB8">
            <w:r w:rsidRPr="00B57BB8">
              <w:t>February 5, 2026</w:t>
            </w:r>
          </w:p>
        </w:tc>
        <w:tc>
          <w:tcPr>
            <w:tcW w:w="720" w:type="dxa"/>
          </w:tcPr>
          <w:p w14:paraId="3CAEA293" w14:textId="18287A14" w:rsidR="00B57BB8" w:rsidRPr="00B57BB8" w:rsidRDefault="00B57BB8" w:rsidP="00B57BB8">
            <w:r w:rsidRPr="00B57BB8">
              <w:t>4</w:t>
            </w:r>
          </w:p>
        </w:tc>
        <w:tc>
          <w:tcPr>
            <w:tcW w:w="5040" w:type="dxa"/>
          </w:tcPr>
          <w:p w14:paraId="129FA8D0" w14:textId="63E021F6" w:rsidR="00B57BB8" w:rsidRPr="00B57BB8" w:rsidRDefault="00B57BB8" w:rsidP="00296DBE">
            <w:pPr>
              <w:tabs>
                <w:tab w:val="left" w:pos="810"/>
              </w:tabs>
              <w:spacing w:after="60"/>
              <w:ind w:left="159" w:right="-14" w:hanging="173"/>
              <w:rPr>
                <w:b/>
                <w:u w:val="single"/>
              </w:rPr>
            </w:pPr>
            <w:r w:rsidRPr="00B57BB8">
              <w:rPr>
                <w:rFonts w:cstheme="minorHAnsi"/>
              </w:rPr>
              <w:t xml:space="preserve">The Pastoral Relations Commission of the Living Skies Regional Council of The United Church of Canada </w:t>
            </w:r>
            <w:r w:rsidRPr="00B57BB8">
              <w:rPr>
                <w:rFonts w:cstheme="minorHAnsi"/>
                <w:b/>
                <w:u w:val="single"/>
              </w:rPr>
              <w:t xml:space="preserve">APPROVED the position description for the temporary position at Delisle-Vanscoy Pastoral Charge.  The Commission further noted a concern re: long-term viability for a permanent ¾ time ministry personnel position in this community of faith. </w:t>
            </w:r>
          </w:p>
        </w:tc>
        <w:tc>
          <w:tcPr>
            <w:tcW w:w="1845" w:type="dxa"/>
          </w:tcPr>
          <w:p w14:paraId="121BEB03" w14:textId="2883CC43" w:rsidR="00B57BB8" w:rsidRPr="00B57BB8" w:rsidRDefault="00B57BB8" w:rsidP="00B57BB8">
            <w:pPr>
              <w:tabs>
                <w:tab w:val="left" w:pos="612"/>
              </w:tabs>
              <w:spacing w:after="60"/>
            </w:pPr>
            <w:r w:rsidRPr="00B57BB8">
              <w:rPr>
                <w:rFonts w:cstheme="minorHAnsi"/>
              </w:rPr>
              <w:t>Delisle-Vanscoy Position description</w:t>
            </w:r>
          </w:p>
        </w:tc>
      </w:tr>
      <w:tr w:rsidR="00B57BB8" w:rsidRPr="00EE5F26" w14:paraId="0E3E22F4" w14:textId="77777777" w:rsidTr="002A450F">
        <w:trPr>
          <w:gridAfter w:val="1"/>
          <w:wAfter w:w="67" w:type="dxa"/>
        </w:trPr>
        <w:tc>
          <w:tcPr>
            <w:tcW w:w="974" w:type="dxa"/>
          </w:tcPr>
          <w:p w14:paraId="725B69C1" w14:textId="209C0DF4" w:rsidR="00B57BB8" w:rsidRPr="00B57BB8" w:rsidRDefault="00B57BB8" w:rsidP="00B117B1">
            <w:pPr>
              <w:spacing w:after="60"/>
            </w:pPr>
            <w:r w:rsidRPr="00B57BB8">
              <w:t>#6</w:t>
            </w:r>
          </w:p>
        </w:tc>
        <w:tc>
          <w:tcPr>
            <w:tcW w:w="1366" w:type="dxa"/>
          </w:tcPr>
          <w:p w14:paraId="37F4F957" w14:textId="558D970E" w:rsidR="00B57BB8" w:rsidRPr="00B57BB8" w:rsidRDefault="00B57BB8" w:rsidP="00B117B1">
            <w:pPr>
              <w:spacing w:after="60"/>
            </w:pPr>
            <w:r w:rsidRPr="00B57BB8">
              <w:t>February 5, 2026</w:t>
            </w:r>
          </w:p>
        </w:tc>
        <w:tc>
          <w:tcPr>
            <w:tcW w:w="720" w:type="dxa"/>
          </w:tcPr>
          <w:p w14:paraId="4C0E4B8E" w14:textId="7D68B26A" w:rsidR="00B57BB8" w:rsidRPr="00B57BB8" w:rsidRDefault="00B57BB8" w:rsidP="00B117B1">
            <w:pPr>
              <w:spacing w:after="60"/>
            </w:pPr>
            <w:r w:rsidRPr="00B57BB8">
              <w:t>4</w:t>
            </w:r>
            <w:r w:rsidR="00B117B1">
              <w:t xml:space="preserve">  </w:t>
            </w:r>
          </w:p>
        </w:tc>
        <w:tc>
          <w:tcPr>
            <w:tcW w:w="5040" w:type="dxa"/>
          </w:tcPr>
          <w:p w14:paraId="5B757554" w14:textId="4E63AD0D" w:rsidR="00B57BB8" w:rsidRPr="00331BFD" w:rsidRDefault="00B57BB8" w:rsidP="00296DBE">
            <w:pPr>
              <w:pStyle w:val="PlainText"/>
              <w:ind w:left="159" w:hanging="173"/>
              <w:rPr>
                <w:rFonts w:asciiTheme="minorHAnsi" w:eastAsiaTheme="minorEastAsia" w:hAnsiTheme="minorHAnsi" w:cstheme="minorHAnsi"/>
                <w:szCs w:val="22"/>
                <w:lang w:val="en-US"/>
              </w:rPr>
            </w:pPr>
            <w:r w:rsidRPr="00B57BB8">
              <w:rPr>
                <w:rFonts w:asciiTheme="minorHAnsi" w:hAnsiTheme="minorHAnsi" w:cstheme="minorHAnsi"/>
                <w:szCs w:val="22"/>
              </w:rPr>
              <w:t xml:space="preserve">Having received from Swift Current: First Pastoral Charge a COMPLETED Record of Call form, and the minutes of the February 1, 2026 meeting, the Pastoral Relations Commission of Living Skies Regional Council of The United Church of Canada </w:t>
            </w:r>
            <w:r w:rsidRPr="00B57BB8">
              <w:rPr>
                <w:rFonts w:asciiTheme="minorHAnsi" w:hAnsiTheme="minorHAnsi" w:cstheme="minorHAnsi"/>
                <w:b/>
                <w:szCs w:val="22"/>
                <w:u w:val="single"/>
              </w:rPr>
              <w:t>APPROVED the terms of CALL for KELLY OSGOOD</w:t>
            </w:r>
            <w:r w:rsidRPr="00B57BB8">
              <w:rPr>
                <w:rFonts w:asciiTheme="minorHAnsi" w:eastAsiaTheme="minorEastAsia" w:hAnsiTheme="minorHAnsi" w:cstheme="minorHAnsi"/>
                <w:szCs w:val="22"/>
                <w:lang w:val="en-US"/>
              </w:rPr>
              <w:t xml:space="preserve"> (Ordained) </w:t>
            </w:r>
            <w:r w:rsidRPr="00D5398B">
              <w:rPr>
                <w:rFonts w:asciiTheme="minorHAnsi" w:eastAsiaTheme="minorEastAsia" w:hAnsiTheme="minorHAnsi" w:cstheme="minorHAnsi"/>
                <w:b/>
                <w:bCs/>
                <w:szCs w:val="22"/>
                <w:u w:val="single"/>
                <w:lang w:val="en-US"/>
              </w:rPr>
              <w:t>to a</w:t>
            </w:r>
            <w:r w:rsidRPr="007D1C68">
              <w:rPr>
                <w:rFonts w:asciiTheme="minorHAnsi" w:eastAsiaTheme="minorEastAsia" w:hAnsiTheme="minorHAnsi" w:cstheme="minorHAnsi"/>
                <w:szCs w:val="22"/>
                <w:u w:val="single"/>
                <w:lang w:val="en-US"/>
              </w:rPr>
              <w:t xml:space="preserve"> </w:t>
            </w:r>
            <w:r w:rsidRPr="007D1C68">
              <w:rPr>
                <w:rFonts w:asciiTheme="minorHAnsi" w:eastAsiaTheme="minorEastAsia" w:hAnsiTheme="minorHAnsi" w:cstheme="minorHAnsi"/>
                <w:b/>
                <w:szCs w:val="22"/>
                <w:u w:val="single"/>
                <w:lang w:val="en-US"/>
              </w:rPr>
              <w:t>full-time position</w:t>
            </w:r>
            <w:r w:rsidRPr="00B57BB8">
              <w:rPr>
                <w:rFonts w:asciiTheme="minorHAnsi" w:eastAsiaTheme="minorEastAsia" w:hAnsiTheme="minorHAnsi" w:cstheme="minorHAnsi"/>
                <w:szCs w:val="22"/>
                <w:lang w:val="en-US"/>
              </w:rPr>
              <w:t xml:space="preserve"> (40 hours per week) </w:t>
            </w:r>
            <w:r w:rsidRPr="007D1C68">
              <w:rPr>
                <w:rFonts w:asciiTheme="minorHAnsi" w:eastAsiaTheme="minorEastAsia" w:hAnsiTheme="minorHAnsi" w:cstheme="minorHAnsi"/>
                <w:b/>
                <w:bCs/>
                <w:szCs w:val="22"/>
                <w:u w:val="single"/>
                <w:lang w:val="en-US"/>
              </w:rPr>
              <w:t>at Swift Current: First Pastoral Charge, effective from May 25, 2026</w:t>
            </w:r>
            <w:r w:rsidRPr="00B57BB8">
              <w:rPr>
                <w:rFonts w:asciiTheme="minorHAnsi" w:eastAsiaTheme="minorEastAsia" w:hAnsiTheme="minorHAnsi" w:cstheme="minorHAnsi"/>
                <w:szCs w:val="22"/>
                <w:lang w:val="en-US"/>
              </w:rPr>
              <w:t xml:space="preserve">, </w:t>
            </w:r>
            <w:r w:rsidR="0019566A" w:rsidRPr="00777C65">
              <w:rPr>
                <w:rFonts w:eastAsiaTheme="minorEastAsia"/>
                <w:lang w:val="en-US"/>
              </w:rPr>
              <w:t>meeting the minimum requirements as set out in the 202</w:t>
            </w:r>
            <w:r w:rsidR="0019566A">
              <w:rPr>
                <w:rFonts w:eastAsiaTheme="minorEastAsia"/>
                <w:lang w:val="en-US"/>
              </w:rPr>
              <w:t>6</w:t>
            </w:r>
            <w:r w:rsidR="0019566A" w:rsidRPr="00777C65">
              <w:rPr>
                <w:rFonts w:eastAsiaTheme="minorEastAsia"/>
                <w:lang w:val="en-US"/>
              </w:rPr>
              <w:t xml:space="preserve"> Salary Schedule.</w:t>
            </w:r>
            <w:r w:rsidRPr="00B57BB8">
              <w:rPr>
                <w:rFonts w:asciiTheme="minorHAnsi" w:hAnsiTheme="minorHAnsi" w:cstheme="minorHAnsi"/>
                <w:b/>
                <w:bCs/>
                <w:szCs w:val="22"/>
                <w:lang w:val="en-US"/>
              </w:rPr>
              <w:t xml:space="preserve"> </w:t>
            </w:r>
          </w:p>
        </w:tc>
        <w:tc>
          <w:tcPr>
            <w:tcW w:w="1845" w:type="dxa"/>
          </w:tcPr>
          <w:p w14:paraId="78CB06F1" w14:textId="77777777" w:rsidR="00B57BB8" w:rsidRPr="00B57BB8" w:rsidRDefault="00B57BB8" w:rsidP="00B57BB8">
            <w:pPr>
              <w:tabs>
                <w:tab w:val="left" w:pos="522"/>
                <w:tab w:val="left" w:pos="720"/>
              </w:tabs>
              <w:spacing w:after="60"/>
              <w:ind w:right="-101" w:hanging="14"/>
              <w:rPr>
                <w:rFonts w:cstheme="minorHAnsi"/>
                <w:bCs/>
              </w:rPr>
            </w:pPr>
            <w:r w:rsidRPr="00B57BB8">
              <w:rPr>
                <w:rFonts w:cstheme="minorHAnsi"/>
                <w:bCs/>
              </w:rPr>
              <w:t xml:space="preserve">COMPLETED Record of Call or Appointment for Kelly Osgood / Swift Current: First Pastoral Charge   </w:t>
            </w:r>
          </w:p>
          <w:p w14:paraId="44230330" w14:textId="1FD64948" w:rsidR="00B57BB8" w:rsidRPr="00B57BB8" w:rsidRDefault="00B57BB8" w:rsidP="00B57BB8">
            <w:pPr>
              <w:tabs>
                <w:tab w:val="left" w:pos="522"/>
                <w:tab w:val="left" w:pos="720"/>
              </w:tabs>
              <w:ind w:right="-101" w:hanging="14"/>
            </w:pPr>
            <w:r w:rsidRPr="00B57BB8">
              <w:rPr>
                <w:rFonts w:cstheme="minorHAnsi"/>
                <w:bCs/>
              </w:rPr>
              <w:t xml:space="preserve"> </w:t>
            </w:r>
          </w:p>
        </w:tc>
      </w:tr>
      <w:tr w:rsidR="00B57BB8" w:rsidRPr="00E37ECC" w14:paraId="4976F1A4" w14:textId="77777777" w:rsidTr="002A450F">
        <w:trPr>
          <w:gridAfter w:val="1"/>
          <w:wAfter w:w="67" w:type="dxa"/>
        </w:trPr>
        <w:tc>
          <w:tcPr>
            <w:tcW w:w="974" w:type="dxa"/>
          </w:tcPr>
          <w:p w14:paraId="251E06B7" w14:textId="7AC62133" w:rsidR="00B57BB8" w:rsidRPr="00B57BB8" w:rsidRDefault="00B57BB8" w:rsidP="00B57BB8">
            <w:r w:rsidRPr="00B57BB8">
              <w:t>#7</w:t>
            </w:r>
          </w:p>
        </w:tc>
        <w:tc>
          <w:tcPr>
            <w:tcW w:w="1366" w:type="dxa"/>
          </w:tcPr>
          <w:p w14:paraId="0BF46650" w14:textId="1DF49DC3" w:rsidR="00B57BB8" w:rsidRPr="00B57BB8" w:rsidRDefault="00B57BB8" w:rsidP="00B57BB8">
            <w:r w:rsidRPr="00B57BB8">
              <w:t>February 5, 2026</w:t>
            </w:r>
          </w:p>
        </w:tc>
        <w:tc>
          <w:tcPr>
            <w:tcW w:w="720" w:type="dxa"/>
          </w:tcPr>
          <w:p w14:paraId="3A05B7A5" w14:textId="4C54FB9C" w:rsidR="00B57BB8" w:rsidRPr="00B57BB8" w:rsidRDefault="00B57BB8" w:rsidP="00B57BB8">
            <w:r w:rsidRPr="00B57BB8">
              <w:t>4</w:t>
            </w:r>
          </w:p>
        </w:tc>
        <w:tc>
          <w:tcPr>
            <w:tcW w:w="5040" w:type="dxa"/>
          </w:tcPr>
          <w:p w14:paraId="086311B5" w14:textId="73456B3B" w:rsidR="00B57BB8" w:rsidRPr="00B57BB8" w:rsidRDefault="00B57BB8" w:rsidP="00296DBE">
            <w:pPr>
              <w:tabs>
                <w:tab w:val="left" w:pos="3126"/>
                <w:tab w:val="left" w:pos="3846"/>
                <w:tab w:val="left" w:pos="4566"/>
                <w:tab w:val="left" w:pos="7200"/>
              </w:tabs>
              <w:spacing w:after="60"/>
              <w:ind w:left="159" w:hanging="173"/>
              <w:rPr>
                <w:b/>
                <w:u w:val="single"/>
              </w:rPr>
            </w:pPr>
            <w:r w:rsidRPr="00B57BB8">
              <w:t xml:space="preserve">The </w:t>
            </w:r>
            <w:r w:rsidRPr="00B57BB8">
              <w:rPr>
                <w:rFonts w:cstheme="minorHAnsi"/>
              </w:rPr>
              <w:t xml:space="preserve">Pastoral Relations Commission of the Living Skies Regional Council </w:t>
            </w:r>
            <w:r w:rsidRPr="00B57BB8">
              <w:rPr>
                <w:b/>
                <w:u w:val="single"/>
              </w:rPr>
              <w:t xml:space="preserve">APPROVED the request of RUSSELL MITCHELL-WALKER </w:t>
            </w:r>
            <w:r w:rsidRPr="00B57BB8">
              <w:rPr>
                <w:rFonts w:eastAsia="Times New Roman" w:cstheme="minorHAnsi"/>
                <w:lang w:val="en-US"/>
              </w:rPr>
              <w:t>(Regina: Eastside United Church)</w:t>
            </w:r>
            <w:r w:rsidRPr="00B57BB8">
              <w:rPr>
                <w:rFonts w:eastAsia="Times New Roman" w:cstheme="minorHAnsi"/>
                <w:b/>
                <w:bCs/>
                <w:lang w:val="en-US"/>
              </w:rPr>
              <w:t xml:space="preserve"> </w:t>
            </w:r>
            <w:r w:rsidRPr="00B57BB8">
              <w:rPr>
                <w:rFonts w:eastAsia="Times New Roman" w:cstheme="minorHAnsi"/>
                <w:b/>
                <w:bCs/>
                <w:u w:val="single"/>
                <w:lang w:val="en-US"/>
              </w:rPr>
              <w:t>for a change in p</w:t>
            </w:r>
            <w:r w:rsidRPr="00B57BB8">
              <w:rPr>
                <w:b/>
                <w:u w:val="single"/>
              </w:rPr>
              <w:t>astoral relationship for the purpose of retirement, effective December 31, 2026.</w:t>
            </w:r>
            <w:r w:rsidRPr="00B57BB8">
              <w:rPr>
                <w:u w:val="single"/>
              </w:rPr>
              <w:t xml:space="preserve">   </w:t>
            </w:r>
          </w:p>
        </w:tc>
        <w:tc>
          <w:tcPr>
            <w:tcW w:w="1845" w:type="dxa"/>
          </w:tcPr>
          <w:p w14:paraId="5BAAFB48" w14:textId="492FB549" w:rsidR="00B57BB8" w:rsidRPr="00B57BB8" w:rsidRDefault="00B57BB8" w:rsidP="00B57BB8">
            <w:pPr>
              <w:ind w:left="-18" w:firstLine="4"/>
              <w:rPr>
                <w:bCs/>
              </w:rPr>
            </w:pPr>
            <w:r w:rsidRPr="00B57BB8">
              <w:rPr>
                <w:rFonts w:eastAsia="Times New Roman" w:cstheme="minorHAnsi"/>
                <w:lang w:val="en-US"/>
              </w:rPr>
              <w:t>Request for change in pastoral Relationship - Russell Mitchell-Walker</w:t>
            </w:r>
          </w:p>
        </w:tc>
      </w:tr>
      <w:tr w:rsidR="00B57BB8" w:rsidRPr="00E37ECC" w14:paraId="1227C9CC" w14:textId="77777777" w:rsidTr="002A450F">
        <w:trPr>
          <w:gridAfter w:val="1"/>
          <w:wAfter w:w="67" w:type="dxa"/>
        </w:trPr>
        <w:tc>
          <w:tcPr>
            <w:tcW w:w="974" w:type="dxa"/>
          </w:tcPr>
          <w:p w14:paraId="1CAB47EC" w14:textId="464A9F4A" w:rsidR="00B57BB8" w:rsidRPr="00B57BB8" w:rsidRDefault="00B57BB8" w:rsidP="00B57BB8">
            <w:r w:rsidRPr="00B57BB8">
              <w:t>#8</w:t>
            </w:r>
          </w:p>
        </w:tc>
        <w:tc>
          <w:tcPr>
            <w:tcW w:w="1366" w:type="dxa"/>
          </w:tcPr>
          <w:p w14:paraId="71F2F1F0" w14:textId="37CDB7B2" w:rsidR="00B57BB8" w:rsidRPr="00B57BB8" w:rsidRDefault="00B57BB8" w:rsidP="00B57BB8">
            <w:r w:rsidRPr="00B57BB8">
              <w:t>February 5, 2026</w:t>
            </w:r>
          </w:p>
        </w:tc>
        <w:tc>
          <w:tcPr>
            <w:tcW w:w="720" w:type="dxa"/>
          </w:tcPr>
          <w:p w14:paraId="10386FCA" w14:textId="6A0CEB06" w:rsidR="00B57BB8" w:rsidRPr="00B57BB8" w:rsidRDefault="00B57BB8" w:rsidP="00B57BB8">
            <w:r w:rsidRPr="00B57BB8">
              <w:t>4</w:t>
            </w:r>
          </w:p>
        </w:tc>
        <w:tc>
          <w:tcPr>
            <w:tcW w:w="5040" w:type="dxa"/>
          </w:tcPr>
          <w:p w14:paraId="60254590" w14:textId="0CA12A56" w:rsidR="00B57BB8" w:rsidRPr="00B57BB8" w:rsidRDefault="00B57BB8" w:rsidP="00296DBE">
            <w:pPr>
              <w:tabs>
                <w:tab w:val="left" w:pos="3126"/>
                <w:tab w:val="left" w:pos="3846"/>
                <w:tab w:val="left" w:pos="4566"/>
                <w:tab w:val="left" w:pos="7200"/>
              </w:tabs>
              <w:spacing w:after="60"/>
              <w:ind w:left="159" w:right="-43" w:hanging="173"/>
              <w:rPr>
                <w:b/>
                <w:u w:val="single"/>
              </w:rPr>
            </w:pPr>
            <w:r w:rsidRPr="00B57BB8">
              <w:rPr>
                <w:rFonts w:cstheme="minorHAnsi"/>
              </w:rPr>
              <w:t xml:space="preserve">The Pastoral Relations Commission of the Living Skies Regional Council </w:t>
            </w:r>
            <w:r w:rsidRPr="00B57BB8">
              <w:rPr>
                <w:rFonts w:cstheme="minorHAnsi"/>
                <w:b/>
                <w:u w:val="single"/>
              </w:rPr>
              <w:t xml:space="preserve">APPROVED as Pastoral Charge Supervisors:  Barry Friesen at Outlook Pastoral Charge </w:t>
            </w:r>
            <w:r w:rsidRPr="00B57BB8">
              <w:rPr>
                <w:rFonts w:cstheme="minorHAnsi"/>
                <w:bCs/>
                <w:u w:val="single"/>
              </w:rPr>
              <w:t>(parental leave);</w:t>
            </w:r>
            <w:r w:rsidRPr="00B57BB8">
              <w:rPr>
                <w:rFonts w:cstheme="minorHAnsi"/>
                <w:b/>
                <w:u w:val="single"/>
              </w:rPr>
              <w:t xml:space="preserve"> Dale Worrall at Goose Lake Pastoral Charge and Sheila Deforest at Kyle, Lacadena Pastoral Charge </w:t>
            </w:r>
            <w:r w:rsidRPr="00B57BB8">
              <w:rPr>
                <w:rFonts w:cstheme="minorHAnsi"/>
                <w:bCs/>
                <w:u w:val="single"/>
              </w:rPr>
              <w:t xml:space="preserve">(effective June 1/26).  </w:t>
            </w:r>
          </w:p>
        </w:tc>
        <w:tc>
          <w:tcPr>
            <w:tcW w:w="1845" w:type="dxa"/>
          </w:tcPr>
          <w:p w14:paraId="10EA9376" w14:textId="1DE1E0F6" w:rsidR="00B57BB8" w:rsidRPr="00B57BB8" w:rsidRDefault="00B57BB8" w:rsidP="00B57BB8">
            <w:pPr>
              <w:rPr>
                <w:bCs/>
              </w:rPr>
            </w:pPr>
            <w:r w:rsidRPr="00B57BB8">
              <w:t>Pastoral Charge Supervisors</w:t>
            </w:r>
          </w:p>
        </w:tc>
      </w:tr>
      <w:tr w:rsidR="00B57BB8" w:rsidRPr="00EE5F26" w14:paraId="7CF3AB2A" w14:textId="77777777" w:rsidTr="002A450F">
        <w:trPr>
          <w:gridAfter w:val="1"/>
          <w:wAfter w:w="67" w:type="dxa"/>
        </w:trPr>
        <w:tc>
          <w:tcPr>
            <w:tcW w:w="974" w:type="dxa"/>
          </w:tcPr>
          <w:p w14:paraId="2EEF95B6" w14:textId="7D800E49" w:rsidR="00B57BB8" w:rsidRPr="00B57BB8" w:rsidRDefault="00B57BB8" w:rsidP="00B57BB8">
            <w:r w:rsidRPr="00B57BB8">
              <w:t>#9</w:t>
            </w:r>
          </w:p>
        </w:tc>
        <w:tc>
          <w:tcPr>
            <w:tcW w:w="1366" w:type="dxa"/>
          </w:tcPr>
          <w:p w14:paraId="384F2263" w14:textId="34B10D51" w:rsidR="00B57BB8" w:rsidRPr="00B57BB8" w:rsidRDefault="00B57BB8" w:rsidP="00B57BB8">
            <w:r w:rsidRPr="00B57BB8">
              <w:t>February 5, 2026</w:t>
            </w:r>
          </w:p>
        </w:tc>
        <w:tc>
          <w:tcPr>
            <w:tcW w:w="720" w:type="dxa"/>
          </w:tcPr>
          <w:p w14:paraId="4EE6FD71" w14:textId="0758AD94" w:rsidR="00B57BB8" w:rsidRPr="00B57BB8" w:rsidRDefault="00B57BB8" w:rsidP="00B57BB8">
            <w:pPr>
              <w:ind w:right="-48"/>
            </w:pPr>
            <w:r w:rsidRPr="00B57BB8">
              <w:t>5</w:t>
            </w:r>
          </w:p>
        </w:tc>
        <w:tc>
          <w:tcPr>
            <w:tcW w:w="5040" w:type="dxa"/>
          </w:tcPr>
          <w:p w14:paraId="0E95AADA" w14:textId="7007AF60" w:rsidR="00B57BB8" w:rsidRPr="00B57BB8" w:rsidRDefault="00B57BB8" w:rsidP="00296DBE">
            <w:pPr>
              <w:tabs>
                <w:tab w:val="left" w:pos="2238"/>
                <w:tab w:val="left" w:pos="3678"/>
                <w:tab w:val="left" w:pos="4398"/>
              </w:tabs>
              <w:spacing w:after="60"/>
              <w:ind w:left="159" w:right="-48" w:hanging="173"/>
            </w:pPr>
            <w:r w:rsidRPr="00B57BB8">
              <w:t xml:space="preserve">The </w:t>
            </w:r>
            <w:r w:rsidRPr="00B57BB8">
              <w:rPr>
                <w:rFonts w:cstheme="minorHAnsi"/>
              </w:rPr>
              <w:t xml:space="preserve">Pastoral Relations Commission of the Living Skies Regional Council </w:t>
            </w:r>
            <w:r w:rsidRPr="00B57BB8">
              <w:rPr>
                <w:b/>
                <w:u w:val="single"/>
              </w:rPr>
              <w:t xml:space="preserve">APPROVED Carolyn McBean as Voluntary Associate Minister in Living Skies Regional Council at Regina: Westminster. </w:t>
            </w:r>
          </w:p>
        </w:tc>
        <w:tc>
          <w:tcPr>
            <w:tcW w:w="1845" w:type="dxa"/>
          </w:tcPr>
          <w:p w14:paraId="1EC815A9" w14:textId="71DFE0F2" w:rsidR="00B57BB8" w:rsidRPr="00B57BB8" w:rsidRDefault="00B57BB8" w:rsidP="00B57BB8">
            <w:pPr>
              <w:ind w:left="42" w:right="53"/>
              <w:rPr>
                <w:bCs/>
              </w:rPr>
            </w:pPr>
            <w:r w:rsidRPr="00B57BB8">
              <w:t>Voluntary Associate Minister (VAM):</w:t>
            </w:r>
          </w:p>
        </w:tc>
      </w:tr>
      <w:tr w:rsidR="00B57BB8" w:rsidRPr="00EE5F26" w14:paraId="1F6C685E" w14:textId="77777777" w:rsidTr="002A450F">
        <w:trPr>
          <w:gridAfter w:val="1"/>
          <w:wAfter w:w="67" w:type="dxa"/>
        </w:trPr>
        <w:tc>
          <w:tcPr>
            <w:tcW w:w="974" w:type="dxa"/>
          </w:tcPr>
          <w:p w14:paraId="048E0AB5" w14:textId="34C5937C" w:rsidR="00B57BB8" w:rsidRPr="00B57BB8" w:rsidRDefault="00B57BB8" w:rsidP="00B57BB8">
            <w:pPr>
              <w:spacing w:after="60"/>
            </w:pPr>
            <w:r w:rsidRPr="00B57BB8">
              <w:t>#10</w:t>
            </w:r>
          </w:p>
        </w:tc>
        <w:tc>
          <w:tcPr>
            <w:tcW w:w="1366" w:type="dxa"/>
          </w:tcPr>
          <w:p w14:paraId="583D8663" w14:textId="1AB7C15C" w:rsidR="00B57BB8" w:rsidRPr="00B57BB8" w:rsidRDefault="00B57BB8" w:rsidP="00B57BB8">
            <w:pPr>
              <w:spacing w:after="60"/>
            </w:pPr>
            <w:r w:rsidRPr="00B57BB8">
              <w:t>February 5, 2026</w:t>
            </w:r>
          </w:p>
        </w:tc>
        <w:tc>
          <w:tcPr>
            <w:tcW w:w="720" w:type="dxa"/>
          </w:tcPr>
          <w:p w14:paraId="4B596C7D" w14:textId="16819A93" w:rsidR="00B57BB8" w:rsidRPr="00B57BB8" w:rsidRDefault="00B57BB8" w:rsidP="00B57BB8">
            <w:pPr>
              <w:spacing w:after="60"/>
              <w:ind w:right="-48"/>
            </w:pPr>
            <w:r w:rsidRPr="00B57BB8">
              <w:t>5</w:t>
            </w:r>
          </w:p>
        </w:tc>
        <w:tc>
          <w:tcPr>
            <w:tcW w:w="5040" w:type="dxa"/>
          </w:tcPr>
          <w:p w14:paraId="40A3E029" w14:textId="0513BD11" w:rsidR="00B57BB8" w:rsidRPr="00B57BB8" w:rsidRDefault="00B57BB8" w:rsidP="00296DBE">
            <w:pPr>
              <w:spacing w:after="60"/>
              <w:ind w:left="159" w:right="-43" w:hanging="173"/>
            </w:pPr>
            <w:r w:rsidRPr="00B57BB8">
              <w:t xml:space="preserve">The Pastoral Relations Commission of Living Skies Regional Council of The United Church of Canada </w:t>
            </w:r>
            <w:r w:rsidRPr="00B57BB8">
              <w:rPr>
                <w:b/>
                <w:u w:val="single"/>
              </w:rPr>
              <w:t xml:space="preserve">GRANTED Brian Pankratz (Candidate), currently serving at the South East Collaboration as candidate supply, a license to administer the sacraments effective immediately for the duration of his appointment.  </w:t>
            </w:r>
          </w:p>
        </w:tc>
        <w:tc>
          <w:tcPr>
            <w:tcW w:w="1845" w:type="dxa"/>
          </w:tcPr>
          <w:p w14:paraId="69DB5C2F" w14:textId="6148E979" w:rsidR="00B57BB8" w:rsidRPr="00B57BB8" w:rsidRDefault="00B57BB8" w:rsidP="00B57BB8">
            <w:pPr>
              <w:spacing w:after="60"/>
            </w:pPr>
            <w:r w:rsidRPr="00B57BB8">
              <w:rPr>
                <w:rFonts w:cstheme="minorHAnsi"/>
                <w:bCs/>
              </w:rPr>
              <w:t>Sacraments License for Brian Pankratz (Candidate) at the South East Collaboration -</w:t>
            </w:r>
          </w:p>
        </w:tc>
      </w:tr>
      <w:tr w:rsidR="000E2852" w:rsidRPr="00EE5F26" w14:paraId="3050CE58" w14:textId="77777777" w:rsidTr="002A450F">
        <w:trPr>
          <w:gridAfter w:val="1"/>
          <w:wAfter w:w="67" w:type="dxa"/>
          <w:trHeight w:val="197"/>
        </w:trPr>
        <w:tc>
          <w:tcPr>
            <w:tcW w:w="974" w:type="dxa"/>
          </w:tcPr>
          <w:p w14:paraId="44A75812" w14:textId="28DC2F06" w:rsidR="00E37ECC" w:rsidRPr="007E3146" w:rsidRDefault="00E37ECC" w:rsidP="007E3146"/>
        </w:tc>
        <w:tc>
          <w:tcPr>
            <w:tcW w:w="1366" w:type="dxa"/>
          </w:tcPr>
          <w:p w14:paraId="62EA81D4" w14:textId="07C4ED9C" w:rsidR="00E37ECC" w:rsidRPr="007E3146" w:rsidRDefault="00E37ECC" w:rsidP="007E3146"/>
        </w:tc>
        <w:tc>
          <w:tcPr>
            <w:tcW w:w="720" w:type="dxa"/>
          </w:tcPr>
          <w:p w14:paraId="5983934E" w14:textId="48733BAB" w:rsidR="00E37ECC" w:rsidRPr="007E3146" w:rsidRDefault="00E37ECC" w:rsidP="007E3146">
            <w:pPr>
              <w:ind w:right="-48"/>
            </w:pPr>
          </w:p>
        </w:tc>
        <w:tc>
          <w:tcPr>
            <w:tcW w:w="5040" w:type="dxa"/>
          </w:tcPr>
          <w:p w14:paraId="27B709C1" w14:textId="09C79386" w:rsidR="00E37ECC" w:rsidRPr="007E3146" w:rsidRDefault="00E37ECC" w:rsidP="00296DBE">
            <w:pPr>
              <w:ind w:left="159" w:right="-48" w:hanging="173"/>
            </w:pPr>
          </w:p>
        </w:tc>
        <w:tc>
          <w:tcPr>
            <w:tcW w:w="1845" w:type="dxa"/>
          </w:tcPr>
          <w:p w14:paraId="33FDF29A" w14:textId="3024AB2C" w:rsidR="00E37ECC" w:rsidRPr="007E3146" w:rsidRDefault="00E37ECC" w:rsidP="007E3146">
            <w:pPr>
              <w:ind w:left="-18" w:right="53"/>
            </w:pPr>
          </w:p>
        </w:tc>
      </w:tr>
      <w:tr w:rsidR="00AB7699" w:rsidRPr="00EE5F26" w14:paraId="3A497160" w14:textId="77777777" w:rsidTr="002A450F">
        <w:trPr>
          <w:gridAfter w:val="1"/>
          <w:wAfter w:w="67" w:type="dxa"/>
          <w:trHeight w:val="197"/>
        </w:trPr>
        <w:tc>
          <w:tcPr>
            <w:tcW w:w="974" w:type="dxa"/>
          </w:tcPr>
          <w:p w14:paraId="37684FD3" w14:textId="0CA4AF86" w:rsidR="00AB7699" w:rsidRPr="00474160" w:rsidRDefault="00AB7699" w:rsidP="00AB7699">
            <w:r w:rsidRPr="00474160">
              <w:t>#1</w:t>
            </w:r>
          </w:p>
        </w:tc>
        <w:tc>
          <w:tcPr>
            <w:tcW w:w="1366" w:type="dxa"/>
          </w:tcPr>
          <w:p w14:paraId="37CB1996" w14:textId="24EE51F1" w:rsidR="00AB7699" w:rsidRPr="00474160" w:rsidRDefault="00AB7699" w:rsidP="00AB7699">
            <w:r w:rsidRPr="00474160">
              <w:t>February 11, 2026</w:t>
            </w:r>
          </w:p>
        </w:tc>
        <w:tc>
          <w:tcPr>
            <w:tcW w:w="720" w:type="dxa"/>
          </w:tcPr>
          <w:p w14:paraId="05A1515C" w14:textId="65CA4F1C" w:rsidR="00AB7699" w:rsidRPr="00474160" w:rsidRDefault="00AB7699" w:rsidP="00AB7699">
            <w:pPr>
              <w:ind w:right="-48"/>
            </w:pPr>
            <w:r w:rsidRPr="00474160">
              <w:t>6</w:t>
            </w:r>
          </w:p>
        </w:tc>
        <w:tc>
          <w:tcPr>
            <w:tcW w:w="5040" w:type="dxa"/>
          </w:tcPr>
          <w:p w14:paraId="18BADCF0" w14:textId="1F5EC029" w:rsidR="00AB7699" w:rsidRPr="00474160" w:rsidRDefault="00AB7699" w:rsidP="00311A00">
            <w:pPr>
              <w:spacing w:after="60"/>
              <w:ind w:left="159" w:right="-48" w:hanging="173"/>
            </w:pPr>
            <w:r w:rsidRPr="00474160">
              <w:rPr>
                <w:rFonts w:cstheme="minorHAnsi"/>
              </w:rPr>
              <w:t>…</w:t>
            </w:r>
            <w:r w:rsidR="006F001C" w:rsidRPr="00474160">
              <w:rPr>
                <w:rFonts w:cstheme="minorHAnsi"/>
              </w:rPr>
              <w:t>…T</w:t>
            </w:r>
            <w:r w:rsidRPr="00474160">
              <w:rPr>
                <w:rFonts w:cstheme="minorHAnsi"/>
              </w:rPr>
              <w:t>he Pastoral Relations Commission of Living Skies Regional Council</w:t>
            </w:r>
            <w:r w:rsidRPr="00474160">
              <w:rPr>
                <w:rFonts w:cstheme="minorHAnsi"/>
                <w:b/>
                <w:bCs/>
              </w:rPr>
              <w:t xml:space="preserve"> </w:t>
            </w:r>
            <w:r w:rsidRPr="00474160">
              <w:rPr>
                <w:rFonts w:cstheme="minorHAnsi"/>
                <w:b/>
                <w:bCs/>
                <w:u w:val="single"/>
              </w:rPr>
              <w:t xml:space="preserve">ENDED the pastoral relationship between </w:t>
            </w:r>
            <w:r w:rsidR="00A619D4" w:rsidRPr="00474160">
              <w:rPr>
                <w:rFonts w:cstheme="minorHAnsi"/>
                <w:b/>
                <w:bCs/>
                <w:u w:val="single"/>
              </w:rPr>
              <w:t xml:space="preserve">the minister </w:t>
            </w:r>
            <w:r w:rsidRPr="00474160">
              <w:rPr>
                <w:rFonts w:cstheme="minorHAnsi"/>
                <w:b/>
                <w:bCs/>
                <w:u w:val="single"/>
              </w:rPr>
              <w:t>and Battleford Pastoral Charge effective February 10, 2026 with all the provisions of The Manual to be met</w:t>
            </w:r>
            <w:r w:rsidRPr="00474160">
              <w:rPr>
                <w:rFonts w:cstheme="minorHAnsi"/>
                <w:b/>
                <w:bCs/>
              </w:rPr>
              <w:t xml:space="preserve">.  </w:t>
            </w:r>
          </w:p>
        </w:tc>
        <w:tc>
          <w:tcPr>
            <w:tcW w:w="1845" w:type="dxa"/>
          </w:tcPr>
          <w:p w14:paraId="53BAA499" w14:textId="5D7A25F6" w:rsidR="00AB7699" w:rsidRPr="00474160" w:rsidRDefault="00751693" w:rsidP="00AB7699">
            <w:pPr>
              <w:ind w:left="-18" w:right="53"/>
            </w:pPr>
            <w:r w:rsidRPr="00474160">
              <w:t>End of pastoral relationship</w:t>
            </w:r>
          </w:p>
        </w:tc>
      </w:tr>
      <w:tr w:rsidR="007E3146" w:rsidRPr="00EE5F26" w14:paraId="45DF9257" w14:textId="77777777" w:rsidTr="002A450F">
        <w:trPr>
          <w:gridAfter w:val="1"/>
          <w:wAfter w:w="67" w:type="dxa"/>
          <w:trHeight w:val="1070"/>
        </w:trPr>
        <w:tc>
          <w:tcPr>
            <w:tcW w:w="974" w:type="dxa"/>
          </w:tcPr>
          <w:p w14:paraId="3F226BB8" w14:textId="3DEE9E16" w:rsidR="007E3146" w:rsidRPr="008C7C77" w:rsidRDefault="007E3146" w:rsidP="007E3146">
            <w:pPr>
              <w:spacing w:after="60"/>
            </w:pPr>
            <w:r w:rsidRPr="008C7C77">
              <w:lastRenderedPageBreak/>
              <w:t>#2</w:t>
            </w:r>
          </w:p>
        </w:tc>
        <w:tc>
          <w:tcPr>
            <w:tcW w:w="1366" w:type="dxa"/>
          </w:tcPr>
          <w:p w14:paraId="268B5427" w14:textId="0633993F" w:rsidR="007E3146" w:rsidRPr="008C7C77" w:rsidRDefault="007E3146" w:rsidP="007E3146">
            <w:pPr>
              <w:spacing w:after="60"/>
            </w:pPr>
            <w:r w:rsidRPr="008C7C77">
              <w:t>February 11, 2026</w:t>
            </w:r>
          </w:p>
        </w:tc>
        <w:tc>
          <w:tcPr>
            <w:tcW w:w="720" w:type="dxa"/>
          </w:tcPr>
          <w:p w14:paraId="4A281BA2" w14:textId="048AC4E8" w:rsidR="007E3146" w:rsidRPr="008C7C77" w:rsidRDefault="007E3146" w:rsidP="007E3146">
            <w:pPr>
              <w:spacing w:after="60"/>
              <w:ind w:right="-48"/>
            </w:pPr>
            <w:r w:rsidRPr="008C7C77">
              <w:t>6</w:t>
            </w:r>
          </w:p>
        </w:tc>
        <w:tc>
          <w:tcPr>
            <w:tcW w:w="5040" w:type="dxa"/>
          </w:tcPr>
          <w:p w14:paraId="7FB8E9EB" w14:textId="5AB0A28A" w:rsidR="007E3146" w:rsidRPr="00D06F66" w:rsidRDefault="007E3146" w:rsidP="00592D65">
            <w:pPr>
              <w:spacing w:after="60"/>
              <w:ind w:left="159" w:hanging="173"/>
            </w:pPr>
            <w:r w:rsidRPr="009B2B18">
              <w:rPr>
                <w:rFonts w:cstheme="minorHAnsi"/>
              </w:rPr>
              <w:t xml:space="preserve">The Pastoral Relations Commission of the Living Skies Regional Council of The United Church of Canada </w:t>
            </w:r>
            <w:r w:rsidRPr="009B2B18">
              <w:rPr>
                <w:rFonts w:cstheme="minorHAnsi"/>
                <w:b/>
                <w:u w:val="single"/>
              </w:rPr>
              <w:t xml:space="preserve">AGREED that the proposed temporary position needs to be presented to a congregational meeting of Delisle-Vanscoy Pastoral Charge.  </w:t>
            </w:r>
          </w:p>
        </w:tc>
        <w:tc>
          <w:tcPr>
            <w:tcW w:w="1845" w:type="dxa"/>
          </w:tcPr>
          <w:p w14:paraId="73F2D4EE" w14:textId="4558730E" w:rsidR="007E3146" w:rsidRPr="008C7C77" w:rsidRDefault="007E3146" w:rsidP="007E3146">
            <w:pPr>
              <w:tabs>
                <w:tab w:val="left" w:pos="522"/>
              </w:tabs>
              <w:spacing w:after="60"/>
              <w:ind w:right="-14"/>
            </w:pPr>
            <w:r w:rsidRPr="008C7C77">
              <w:rPr>
                <w:rFonts w:cstheme="minorHAnsi"/>
              </w:rPr>
              <w:t>Delisle-Vanscoy Temporary Position</w:t>
            </w:r>
          </w:p>
        </w:tc>
      </w:tr>
      <w:tr w:rsidR="007E3146" w:rsidRPr="00EE5F26" w14:paraId="5232D169" w14:textId="77777777" w:rsidTr="002A450F">
        <w:tc>
          <w:tcPr>
            <w:tcW w:w="974" w:type="dxa"/>
          </w:tcPr>
          <w:p w14:paraId="30F47521" w14:textId="76F8F8AA" w:rsidR="007E3146" w:rsidRPr="008C7C77" w:rsidRDefault="007E3146" w:rsidP="008C7C77"/>
        </w:tc>
        <w:tc>
          <w:tcPr>
            <w:tcW w:w="1366" w:type="dxa"/>
          </w:tcPr>
          <w:p w14:paraId="2D3E4676" w14:textId="71341AE7" w:rsidR="007E3146" w:rsidRPr="008C7C77" w:rsidRDefault="007E3146" w:rsidP="008C7C77"/>
        </w:tc>
        <w:tc>
          <w:tcPr>
            <w:tcW w:w="720" w:type="dxa"/>
          </w:tcPr>
          <w:p w14:paraId="4921DDAE" w14:textId="0441F3D6" w:rsidR="007E3146" w:rsidRPr="008C7C77" w:rsidRDefault="007E3146" w:rsidP="008C7C77"/>
        </w:tc>
        <w:tc>
          <w:tcPr>
            <w:tcW w:w="5040" w:type="dxa"/>
          </w:tcPr>
          <w:p w14:paraId="33423A9F" w14:textId="1E7832CF" w:rsidR="007E3146" w:rsidRPr="008C7C77" w:rsidRDefault="007E3146" w:rsidP="00592D65">
            <w:pPr>
              <w:tabs>
                <w:tab w:val="num" w:pos="1080"/>
              </w:tabs>
              <w:spacing w:after="60"/>
              <w:ind w:left="159" w:hanging="173"/>
              <w:rPr>
                <w:rFonts w:eastAsia="Times New Roman"/>
                <w:lang w:val="en-US"/>
              </w:rPr>
            </w:pPr>
          </w:p>
        </w:tc>
        <w:tc>
          <w:tcPr>
            <w:tcW w:w="1912" w:type="dxa"/>
            <w:gridSpan w:val="2"/>
          </w:tcPr>
          <w:p w14:paraId="0ECFBA82" w14:textId="25007AEA" w:rsidR="007E3146" w:rsidRPr="008C7C77" w:rsidRDefault="007E3146" w:rsidP="008C7C77">
            <w:pPr>
              <w:tabs>
                <w:tab w:val="left" w:pos="522"/>
              </w:tabs>
              <w:ind w:right="-14"/>
            </w:pPr>
          </w:p>
        </w:tc>
      </w:tr>
      <w:tr w:rsidR="007E3146" w:rsidRPr="00EE5F26" w14:paraId="55128CFD" w14:textId="77777777" w:rsidTr="002A450F">
        <w:tc>
          <w:tcPr>
            <w:tcW w:w="974" w:type="dxa"/>
          </w:tcPr>
          <w:p w14:paraId="68F328C5" w14:textId="5070C056" w:rsidR="007E3146" w:rsidRPr="008C7C77" w:rsidRDefault="007E3146" w:rsidP="007E3146">
            <w:pPr>
              <w:spacing w:after="60"/>
            </w:pPr>
          </w:p>
        </w:tc>
        <w:tc>
          <w:tcPr>
            <w:tcW w:w="1366" w:type="dxa"/>
          </w:tcPr>
          <w:p w14:paraId="536FF09F" w14:textId="32F50BE4" w:rsidR="007E3146" w:rsidRPr="008C7C77" w:rsidRDefault="007E3146" w:rsidP="007E3146">
            <w:pPr>
              <w:spacing w:after="60"/>
            </w:pPr>
          </w:p>
        </w:tc>
        <w:tc>
          <w:tcPr>
            <w:tcW w:w="720" w:type="dxa"/>
          </w:tcPr>
          <w:p w14:paraId="086EE28D" w14:textId="71443BAF" w:rsidR="007E3146" w:rsidRPr="008C7C77" w:rsidRDefault="007E3146" w:rsidP="007E3146">
            <w:pPr>
              <w:spacing w:after="60"/>
            </w:pPr>
          </w:p>
        </w:tc>
        <w:tc>
          <w:tcPr>
            <w:tcW w:w="5040" w:type="dxa"/>
          </w:tcPr>
          <w:p w14:paraId="20F5E615" w14:textId="6A27745A" w:rsidR="007E3146" w:rsidRPr="008C7C77" w:rsidRDefault="007E3146" w:rsidP="00592D65">
            <w:pPr>
              <w:tabs>
                <w:tab w:val="left" w:pos="360"/>
                <w:tab w:val="left" w:pos="720"/>
              </w:tabs>
              <w:spacing w:after="60"/>
              <w:ind w:left="159" w:right="-14" w:hanging="173"/>
              <w:rPr>
                <w:rFonts w:eastAsiaTheme="minorEastAsia"/>
                <w:lang w:val="en-US"/>
              </w:rPr>
            </w:pPr>
            <w:r w:rsidRPr="008C7C77">
              <w:t>March meeting did not meet quorum</w:t>
            </w:r>
          </w:p>
        </w:tc>
        <w:tc>
          <w:tcPr>
            <w:tcW w:w="1912" w:type="dxa"/>
            <w:gridSpan w:val="2"/>
          </w:tcPr>
          <w:p w14:paraId="14888993" w14:textId="625F0DA2" w:rsidR="007E3146" w:rsidRPr="008C7C77" w:rsidRDefault="007E3146" w:rsidP="007E3146">
            <w:pPr>
              <w:tabs>
                <w:tab w:val="left" w:pos="2230"/>
                <w:tab w:val="left" w:pos="3678"/>
                <w:tab w:val="left" w:pos="4398"/>
              </w:tabs>
              <w:spacing w:after="60"/>
            </w:pPr>
          </w:p>
        </w:tc>
      </w:tr>
      <w:tr w:rsidR="007E3146" w:rsidRPr="005F18DE" w14:paraId="337F6317" w14:textId="77777777" w:rsidTr="002A450F">
        <w:tc>
          <w:tcPr>
            <w:tcW w:w="974" w:type="dxa"/>
          </w:tcPr>
          <w:p w14:paraId="6CEDF6EA" w14:textId="3370B540" w:rsidR="007E3146" w:rsidRPr="008C7C77" w:rsidRDefault="007E3146" w:rsidP="007E3146">
            <w:pPr>
              <w:spacing w:after="60"/>
            </w:pPr>
          </w:p>
        </w:tc>
        <w:tc>
          <w:tcPr>
            <w:tcW w:w="1366" w:type="dxa"/>
          </w:tcPr>
          <w:p w14:paraId="002667A6" w14:textId="523E19CD" w:rsidR="007E3146" w:rsidRPr="008C7C77" w:rsidRDefault="007E3146" w:rsidP="007E3146">
            <w:pPr>
              <w:spacing w:after="60"/>
            </w:pPr>
          </w:p>
        </w:tc>
        <w:tc>
          <w:tcPr>
            <w:tcW w:w="720" w:type="dxa"/>
          </w:tcPr>
          <w:p w14:paraId="5C62E980" w14:textId="54E437D0" w:rsidR="007E3146" w:rsidRPr="008C7C77" w:rsidRDefault="007E3146" w:rsidP="007E3146">
            <w:pPr>
              <w:spacing w:after="60"/>
            </w:pPr>
          </w:p>
        </w:tc>
        <w:tc>
          <w:tcPr>
            <w:tcW w:w="5040" w:type="dxa"/>
          </w:tcPr>
          <w:p w14:paraId="59A4B50F" w14:textId="237B8684" w:rsidR="007E3146" w:rsidRPr="008C7C77" w:rsidRDefault="007E3146" w:rsidP="00592D65">
            <w:pPr>
              <w:tabs>
                <w:tab w:val="left" w:pos="360"/>
                <w:tab w:val="left" w:pos="720"/>
              </w:tabs>
              <w:spacing w:after="60"/>
              <w:ind w:left="159" w:right="-187" w:hanging="173"/>
            </w:pPr>
          </w:p>
        </w:tc>
        <w:tc>
          <w:tcPr>
            <w:tcW w:w="1912" w:type="dxa"/>
            <w:gridSpan w:val="2"/>
          </w:tcPr>
          <w:p w14:paraId="1EC2D558" w14:textId="0BBB996B" w:rsidR="007E3146" w:rsidRPr="008C7C77" w:rsidRDefault="007E3146" w:rsidP="007E3146">
            <w:pPr>
              <w:spacing w:after="60"/>
            </w:pPr>
          </w:p>
        </w:tc>
      </w:tr>
      <w:tr w:rsidR="00872423" w:rsidRPr="005F18DE" w14:paraId="6FD4D28A" w14:textId="77777777" w:rsidTr="002A450F">
        <w:tc>
          <w:tcPr>
            <w:tcW w:w="974" w:type="dxa"/>
          </w:tcPr>
          <w:p w14:paraId="27288D53" w14:textId="5E938F1C" w:rsidR="00872423" w:rsidRPr="008C7C77" w:rsidRDefault="00872423" w:rsidP="00872423">
            <w:pPr>
              <w:spacing w:after="60"/>
            </w:pPr>
            <w:r w:rsidRPr="0047091F">
              <w:t>#1</w:t>
            </w:r>
          </w:p>
        </w:tc>
        <w:tc>
          <w:tcPr>
            <w:tcW w:w="1366" w:type="dxa"/>
          </w:tcPr>
          <w:p w14:paraId="59C26EFC" w14:textId="5DE61DBB" w:rsidR="00872423" w:rsidRPr="008C7C77" w:rsidRDefault="00872423" w:rsidP="00872423">
            <w:pPr>
              <w:spacing w:after="60"/>
            </w:pPr>
            <w:r w:rsidRPr="0047091F">
              <w:t>April 2, 2026</w:t>
            </w:r>
          </w:p>
        </w:tc>
        <w:tc>
          <w:tcPr>
            <w:tcW w:w="720" w:type="dxa"/>
          </w:tcPr>
          <w:p w14:paraId="13289E7A" w14:textId="600F72BD" w:rsidR="00872423" w:rsidRPr="008C7C77" w:rsidRDefault="00872423" w:rsidP="00872423">
            <w:pPr>
              <w:spacing w:after="60"/>
            </w:pPr>
            <w:r w:rsidRPr="0047091F">
              <w:t>7</w:t>
            </w:r>
          </w:p>
        </w:tc>
        <w:tc>
          <w:tcPr>
            <w:tcW w:w="5040" w:type="dxa"/>
          </w:tcPr>
          <w:p w14:paraId="1778C0A9" w14:textId="4BB19467" w:rsidR="00872423" w:rsidRPr="008C7C77" w:rsidRDefault="00872423" w:rsidP="00592D65">
            <w:pPr>
              <w:tabs>
                <w:tab w:val="left" w:pos="3126"/>
                <w:tab w:val="left" w:pos="3846"/>
                <w:tab w:val="left" w:pos="4566"/>
                <w:tab w:val="left" w:pos="7200"/>
              </w:tabs>
              <w:spacing w:after="60"/>
              <w:ind w:left="159" w:hanging="173"/>
            </w:pPr>
            <w:r w:rsidRPr="0047091F">
              <w:t xml:space="preserve">The Pastoral Relations Commission of Living Skies Regional Council of The United Church of Canada </w:t>
            </w:r>
            <w:r w:rsidRPr="00A74750">
              <w:rPr>
                <w:b/>
                <w:bCs/>
                <w:u w:val="single"/>
              </w:rPr>
              <w:t>APPROVED the agenda as presented.</w:t>
            </w:r>
            <w:r w:rsidRPr="0047091F">
              <w:t xml:space="preserve">  </w:t>
            </w:r>
          </w:p>
        </w:tc>
        <w:tc>
          <w:tcPr>
            <w:tcW w:w="1912" w:type="dxa"/>
            <w:gridSpan w:val="2"/>
          </w:tcPr>
          <w:p w14:paraId="7C12946B" w14:textId="769701CA" w:rsidR="00872423" w:rsidRPr="008C7C77" w:rsidRDefault="00872423" w:rsidP="00872423">
            <w:pPr>
              <w:tabs>
                <w:tab w:val="left" w:pos="2230"/>
                <w:tab w:val="left" w:pos="3678"/>
                <w:tab w:val="left" w:pos="4398"/>
              </w:tabs>
              <w:spacing w:after="60"/>
            </w:pPr>
            <w:r w:rsidRPr="0047091F">
              <w:t>Agenda: Apr 2/26</w:t>
            </w:r>
          </w:p>
        </w:tc>
      </w:tr>
      <w:tr w:rsidR="00872423" w:rsidRPr="00EE5F26" w14:paraId="490A8921" w14:textId="77777777" w:rsidTr="002A450F">
        <w:tc>
          <w:tcPr>
            <w:tcW w:w="974" w:type="dxa"/>
          </w:tcPr>
          <w:p w14:paraId="56150CC5" w14:textId="1A2CA270" w:rsidR="00872423" w:rsidRPr="008C7C77" w:rsidRDefault="00872423" w:rsidP="00872423">
            <w:pPr>
              <w:spacing w:after="60"/>
            </w:pPr>
            <w:r w:rsidRPr="0047091F">
              <w:t>#2</w:t>
            </w:r>
          </w:p>
        </w:tc>
        <w:tc>
          <w:tcPr>
            <w:tcW w:w="1366" w:type="dxa"/>
          </w:tcPr>
          <w:p w14:paraId="0097BAA9" w14:textId="3D606680" w:rsidR="00872423" w:rsidRPr="008C7C77" w:rsidRDefault="00872423" w:rsidP="00872423">
            <w:pPr>
              <w:spacing w:after="60"/>
            </w:pPr>
            <w:r w:rsidRPr="0047091F">
              <w:t>April 2, 2026</w:t>
            </w:r>
          </w:p>
        </w:tc>
        <w:tc>
          <w:tcPr>
            <w:tcW w:w="720" w:type="dxa"/>
          </w:tcPr>
          <w:p w14:paraId="57E097BF" w14:textId="3648FEBD" w:rsidR="00872423" w:rsidRPr="008C7C77" w:rsidRDefault="00872423" w:rsidP="00872423">
            <w:pPr>
              <w:spacing w:after="60"/>
            </w:pPr>
            <w:r w:rsidRPr="0047091F">
              <w:t>7</w:t>
            </w:r>
          </w:p>
        </w:tc>
        <w:tc>
          <w:tcPr>
            <w:tcW w:w="5040" w:type="dxa"/>
          </w:tcPr>
          <w:p w14:paraId="5E2A56A0" w14:textId="29616204" w:rsidR="00872423" w:rsidRPr="008C7C77" w:rsidRDefault="00872423" w:rsidP="00592D65">
            <w:pPr>
              <w:tabs>
                <w:tab w:val="left" w:pos="3126"/>
                <w:tab w:val="left" w:pos="3846"/>
                <w:tab w:val="left" w:pos="4566"/>
                <w:tab w:val="left" w:pos="7200"/>
              </w:tabs>
              <w:spacing w:after="60"/>
              <w:ind w:left="159" w:hanging="173"/>
              <w:rPr>
                <w:b/>
                <w:u w:val="single"/>
              </w:rPr>
            </w:pPr>
            <w:r w:rsidRPr="0047091F">
              <w:t xml:space="preserve">The Pastoral Relations Commission of Living Skies Regional Council of The United Church of Canada </w:t>
            </w:r>
            <w:r w:rsidRPr="0064277B">
              <w:rPr>
                <w:b/>
                <w:bCs/>
                <w:u w:val="single"/>
              </w:rPr>
              <w:t>APPROVED the minutes of February 5, 2026, with one correction, and the minutes of February 11, 2026 as presented.</w:t>
            </w:r>
            <w:r w:rsidRPr="0047091F">
              <w:t xml:space="preserve">  </w:t>
            </w:r>
          </w:p>
        </w:tc>
        <w:tc>
          <w:tcPr>
            <w:tcW w:w="1912" w:type="dxa"/>
            <w:gridSpan w:val="2"/>
          </w:tcPr>
          <w:p w14:paraId="6E3ADBCB" w14:textId="77777777" w:rsidR="00E044CD" w:rsidRDefault="00872423" w:rsidP="00872423">
            <w:pPr>
              <w:spacing w:after="60"/>
            </w:pPr>
            <w:r w:rsidRPr="0047091F">
              <w:t>Minutes: Feb 5/26</w:t>
            </w:r>
          </w:p>
          <w:p w14:paraId="194A0E12" w14:textId="6A698C5E" w:rsidR="00872423" w:rsidRPr="008C7C77" w:rsidRDefault="00E044CD" w:rsidP="00872423">
            <w:pPr>
              <w:spacing w:after="60"/>
            </w:pPr>
            <w:r w:rsidRPr="0047091F">
              <w:t xml:space="preserve"> Minutes: Feb 11/26   </w:t>
            </w:r>
          </w:p>
        </w:tc>
      </w:tr>
      <w:tr w:rsidR="00653505" w:rsidRPr="00EE5F26" w14:paraId="00FCAD2C" w14:textId="77777777" w:rsidTr="002A450F">
        <w:tc>
          <w:tcPr>
            <w:tcW w:w="974" w:type="dxa"/>
          </w:tcPr>
          <w:p w14:paraId="29923C16" w14:textId="3D8D9580" w:rsidR="00653505" w:rsidRPr="008C7C77" w:rsidRDefault="00653505" w:rsidP="00653505">
            <w:pPr>
              <w:spacing w:after="60"/>
            </w:pPr>
            <w:r w:rsidRPr="008A2B50">
              <w:t>#3</w:t>
            </w:r>
          </w:p>
        </w:tc>
        <w:tc>
          <w:tcPr>
            <w:tcW w:w="1366" w:type="dxa"/>
          </w:tcPr>
          <w:p w14:paraId="6A17EAA3" w14:textId="7BAD1A93" w:rsidR="00653505" w:rsidRPr="008C7C77" w:rsidRDefault="00653505" w:rsidP="00653505">
            <w:pPr>
              <w:spacing w:after="60"/>
            </w:pPr>
            <w:r w:rsidRPr="008A2B50">
              <w:t>April 2, 2026</w:t>
            </w:r>
          </w:p>
        </w:tc>
        <w:tc>
          <w:tcPr>
            <w:tcW w:w="720" w:type="dxa"/>
          </w:tcPr>
          <w:p w14:paraId="32915678" w14:textId="3AE179C1" w:rsidR="00653505" w:rsidRPr="008C7C77" w:rsidRDefault="00653505" w:rsidP="00653505">
            <w:pPr>
              <w:spacing w:after="60"/>
            </w:pPr>
            <w:r w:rsidRPr="008A2B50">
              <w:t>7/8</w:t>
            </w:r>
          </w:p>
        </w:tc>
        <w:tc>
          <w:tcPr>
            <w:tcW w:w="5040" w:type="dxa"/>
          </w:tcPr>
          <w:p w14:paraId="2EF87BE3" w14:textId="77777777" w:rsidR="00653505" w:rsidRPr="00A4667B" w:rsidRDefault="00653505" w:rsidP="00592D65">
            <w:pPr>
              <w:tabs>
                <w:tab w:val="left" w:pos="1170"/>
              </w:tabs>
              <w:spacing w:after="60"/>
              <w:ind w:left="159" w:hanging="173"/>
              <w:rPr>
                <w:b/>
                <w:bCs/>
              </w:rPr>
            </w:pPr>
            <w:r w:rsidRPr="00A4667B">
              <w:rPr>
                <w:b/>
                <w:bCs/>
              </w:rPr>
              <w:t>Motion 1: APPROVED</w:t>
            </w:r>
          </w:p>
          <w:p w14:paraId="0CAEF89D" w14:textId="7DA2E15C" w:rsidR="00DA435D" w:rsidRPr="008C7C77" w:rsidRDefault="00572DE0" w:rsidP="00592D65">
            <w:pPr>
              <w:tabs>
                <w:tab w:val="left" w:pos="1170"/>
              </w:tabs>
              <w:spacing w:after="60"/>
              <w:ind w:left="159" w:hanging="173"/>
            </w:pPr>
            <w:r w:rsidRPr="00572DE0">
              <w:t xml:space="preserve">Having received from Eston: St. Andrew’s Pastoral Charge a COMPLETED Record of Call form and the minutes of the meeting held on February 8, 2026, the Pastoral Relations </w:t>
            </w:r>
            <w:r w:rsidR="00DA435D">
              <w:t xml:space="preserve">Commission of Living Skies Regional Council of The United Church of Canada </w:t>
            </w:r>
            <w:r w:rsidR="00DA435D" w:rsidRPr="0041750A">
              <w:rPr>
                <w:b/>
                <w:bCs/>
                <w:u w:val="single"/>
              </w:rPr>
              <w:t xml:space="preserve">APPROVE the terms of CALL for RYAN SAWCHUK </w:t>
            </w:r>
            <w:r w:rsidR="00DA435D" w:rsidRPr="00C84465">
              <w:rPr>
                <w:u w:val="single"/>
              </w:rPr>
              <w:t>(Ordained)</w:t>
            </w:r>
            <w:r w:rsidR="00DA435D" w:rsidRPr="0041750A">
              <w:rPr>
                <w:b/>
                <w:bCs/>
                <w:u w:val="single"/>
              </w:rPr>
              <w:t xml:space="preserve"> to a full-time position</w:t>
            </w:r>
            <w:r w:rsidR="00DA435D">
              <w:t xml:space="preserve"> (40 hours per week) </w:t>
            </w:r>
            <w:r w:rsidR="00DA435D" w:rsidRPr="0041750A">
              <w:rPr>
                <w:b/>
                <w:bCs/>
                <w:u w:val="single"/>
              </w:rPr>
              <w:t>at Eston: St. Andrew’s Pastoral Charge, effective March 1, 2026</w:t>
            </w:r>
            <w:r w:rsidR="00EE19A8" w:rsidRPr="0041750A">
              <w:rPr>
                <w:b/>
                <w:bCs/>
                <w:u w:val="single"/>
              </w:rPr>
              <w:t>,</w:t>
            </w:r>
            <w:r w:rsidR="00EE19A8">
              <w:t xml:space="preserve"> </w:t>
            </w:r>
            <w:r w:rsidR="00EE19A8" w:rsidRPr="00EE19A8">
              <w:t>meeting the minimum requirements as set out in the 2026 Salary Schedule.</w:t>
            </w:r>
            <w:r w:rsidR="0041750A">
              <w:t xml:space="preserve"> </w:t>
            </w:r>
            <w:r w:rsidR="00977172">
              <w:t xml:space="preserve"> </w:t>
            </w:r>
          </w:p>
        </w:tc>
        <w:tc>
          <w:tcPr>
            <w:tcW w:w="1912" w:type="dxa"/>
            <w:gridSpan w:val="2"/>
          </w:tcPr>
          <w:p w14:paraId="53B93486" w14:textId="77777777" w:rsidR="00A4667B" w:rsidRDefault="00A4667B" w:rsidP="00A4667B">
            <w:pPr>
              <w:spacing w:after="60"/>
            </w:pPr>
            <w:r>
              <w:t>Ratification of Email vote Email vote – February 9, 2029</w:t>
            </w:r>
          </w:p>
          <w:p w14:paraId="2F84494C" w14:textId="0320C9E8" w:rsidR="00653505" w:rsidRPr="008C7C77" w:rsidRDefault="00A4667B" w:rsidP="00A4667B">
            <w:pPr>
              <w:spacing w:after="60"/>
            </w:pPr>
            <w:r>
              <w:t>2 motions circulated</w:t>
            </w:r>
          </w:p>
        </w:tc>
      </w:tr>
      <w:tr w:rsidR="00672238" w:rsidRPr="00EE5F26" w14:paraId="410B8955" w14:textId="77777777" w:rsidTr="002A450F">
        <w:tc>
          <w:tcPr>
            <w:tcW w:w="974" w:type="dxa"/>
          </w:tcPr>
          <w:p w14:paraId="170F69F9" w14:textId="265B57CB" w:rsidR="00672238" w:rsidRPr="008C7C77" w:rsidRDefault="00672238" w:rsidP="00672238">
            <w:pPr>
              <w:spacing w:after="60"/>
            </w:pPr>
            <w:r>
              <w:t>#4</w:t>
            </w:r>
          </w:p>
        </w:tc>
        <w:tc>
          <w:tcPr>
            <w:tcW w:w="1366" w:type="dxa"/>
          </w:tcPr>
          <w:p w14:paraId="45612736" w14:textId="31E192EE" w:rsidR="00672238" w:rsidRPr="008C7C77" w:rsidRDefault="00672238" w:rsidP="00672238">
            <w:pPr>
              <w:spacing w:after="60"/>
            </w:pPr>
            <w:r w:rsidRPr="008A2B50">
              <w:t>April 2, 2026</w:t>
            </w:r>
          </w:p>
        </w:tc>
        <w:tc>
          <w:tcPr>
            <w:tcW w:w="720" w:type="dxa"/>
          </w:tcPr>
          <w:p w14:paraId="3B2A0D79" w14:textId="70D9E3D1" w:rsidR="00672238" w:rsidRPr="008C7C77" w:rsidRDefault="00672238" w:rsidP="00672238">
            <w:pPr>
              <w:spacing w:after="60"/>
            </w:pPr>
            <w:r w:rsidRPr="008A2B50">
              <w:t>8</w:t>
            </w:r>
          </w:p>
        </w:tc>
        <w:tc>
          <w:tcPr>
            <w:tcW w:w="5040" w:type="dxa"/>
          </w:tcPr>
          <w:p w14:paraId="61AACC6E" w14:textId="77777777" w:rsidR="00672238" w:rsidRPr="00E512CC" w:rsidRDefault="00672238" w:rsidP="00592D65">
            <w:pPr>
              <w:spacing w:after="60"/>
              <w:ind w:left="159" w:hanging="173"/>
              <w:rPr>
                <w:b/>
                <w:bCs/>
              </w:rPr>
            </w:pPr>
            <w:r w:rsidRPr="00E512CC">
              <w:rPr>
                <w:b/>
                <w:bCs/>
              </w:rPr>
              <w:t>Motion 2: APPROVED</w:t>
            </w:r>
          </w:p>
          <w:p w14:paraId="5753A00A" w14:textId="70718A86" w:rsidR="00672238" w:rsidRPr="008C7C77" w:rsidRDefault="00672238" w:rsidP="00592D65">
            <w:pPr>
              <w:tabs>
                <w:tab w:val="left" w:pos="1170"/>
              </w:tabs>
              <w:spacing w:after="60"/>
              <w:ind w:left="159" w:hanging="173"/>
            </w:pPr>
            <w:r w:rsidRPr="00E512CC">
              <w:t xml:space="preserve">That the Pastoral Relations Commission </w:t>
            </w:r>
            <w:r w:rsidRPr="00E512CC">
              <w:rPr>
                <w:b/>
                <w:bCs/>
                <w:u w:val="single"/>
              </w:rPr>
              <w:t xml:space="preserve">approve the appointment of Barry Friesen as Pastoral Charge Supervisor for Beechy Pastoral Charge, effective March 1, 2026 </w:t>
            </w:r>
          </w:p>
        </w:tc>
        <w:tc>
          <w:tcPr>
            <w:tcW w:w="1912" w:type="dxa"/>
            <w:gridSpan w:val="2"/>
          </w:tcPr>
          <w:p w14:paraId="281B870B" w14:textId="77777777" w:rsidR="00672238" w:rsidRDefault="00672238" w:rsidP="00672238">
            <w:pPr>
              <w:spacing w:after="60"/>
            </w:pPr>
            <w:r w:rsidRPr="00B54166">
              <w:t>Remail vote – February 9/26</w:t>
            </w:r>
          </w:p>
          <w:p w14:paraId="3E2F8B9B" w14:textId="704275A4" w:rsidR="00672238" w:rsidRPr="008C7C77" w:rsidRDefault="00672238" w:rsidP="00672238">
            <w:pPr>
              <w:spacing w:after="60"/>
            </w:pPr>
            <w:r w:rsidRPr="00B54166">
              <w:t>2 motions circulated</w:t>
            </w:r>
          </w:p>
        </w:tc>
      </w:tr>
      <w:tr w:rsidR="00672238" w:rsidRPr="00EE5F26" w14:paraId="28A7D8C0" w14:textId="77777777" w:rsidTr="002A450F">
        <w:tc>
          <w:tcPr>
            <w:tcW w:w="974" w:type="dxa"/>
          </w:tcPr>
          <w:p w14:paraId="333B9321" w14:textId="0DB5C7C9" w:rsidR="00672238" w:rsidRPr="008C7C77" w:rsidRDefault="00672238" w:rsidP="00672238">
            <w:pPr>
              <w:spacing w:after="60"/>
            </w:pPr>
            <w:r>
              <w:t>#5</w:t>
            </w:r>
          </w:p>
        </w:tc>
        <w:tc>
          <w:tcPr>
            <w:tcW w:w="1366" w:type="dxa"/>
          </w:tcPr>
          <w:p w14:paraId="0F882B56" w14:textId="2657C931" w:rsidR="00672238" w:rsidRPr="008C7C77" w:rsidRDefault="00672238" w:rsidP="00672238">
            <w:pPr>
              <w:spacing w:after="60"/>
            </w:pPr>
            <w:r w:rsidRPr="008A2B50">
              <w:t>April 2, 2026</w:t>
            </w:r>
          </w:p>
        </w:tc>
        <w:tc>
          <w:tcPr>
            <w:tcW w:w="720" w:type="dxa"/>
          </w:tcPr>
          <w:p w14:paraId="75F34D9E" w14:textId="625270B2" w:rsidR="00672238" w:rsidRPr="008C7C77" w:rsidRDefault="00672238" w:rsidP="00672238">
            <w:pPr>
              <w:spacing w:after="60"/>
            </w:pPr>
            <w:r w:rsidRPr="008A2B50">
              <w:t>8</w:t>
            </w:r>
          </w:p>
        </w:tc>
        <w:tc>
          <w:tcPr>
            <w:tcW w:w="5040" w:type="dxa"/>
          </w:tcPr>
          <w:p w14:paraId="0A6A3F90" w14:textId="77777777" w:rsidR="00672238" w:rsidRPr="000F5542" w:rsidRDefault="00672238" w:rsidP="00327050">
            <w:pPr>
              <w:rPr>
                <w:b/>
                <w:bCs/>
              </w:rPr>
            </w:pPr>
            <w:r w:rsidRPr="000F5542">
              <w:rPr>
                <w:b/>
                <w:bCs/>
              </w:rPr>
              <w:t>Motion 1: APPROVED</w:t>
            </w:r>
          </w:p>
          <w:p w14:paraId="11F59C44" w14:textId="682E5EB5" w:rsidR="00672238" w:rsidRPr="008C7C77" w:rsidRDefault="00672238" w:rsidP="00592D65">
            <w:pPr>
              <w:spacing w:after="60"/>
              <w:ind w:left="166" w:hanging="166"/>
            </w:pPr>
            <w:r>
              <w:t xml:space="preserve">Having received a CARRIED Email-motion, dated February 19, 2026, from the Board of the South Saskatchewan Hospital Chaplaincy, the Pastoral Relations Commission of Living Skies Regional Council of The United Church of Canada </w:t>
            </w:r>
            <w:r w:rsidRPr="00064CC1">
              <w:rPr>
                <w:b/>
                <w:bCs/>
                <w:u w:val="single"/>
              </w:rPr>
              <w:t>APPROVE the APPOINTMENT of ROEL TO</w:t>
            </w:r>
            <w:r w:rsidR="0057292F">
              <w:rPr>
                <w:b/>
                <w:bCs/>
                <w:u w:val="single"/>
              </w:rPr>
              <w:t>L</w:t>
            </w:r>
            <w:r w:rsidRPr="00064CC1">
              <w:rPr>
                <w:b/>
                <w:bCs/>
                <w:u w:val="single"/>
              </w:rPr>
              <w:t>ENTINO</w:t>
            </w:r>
            <w:r>
              <w:t xml:space="preserve"> (Candidate) </w:t>
            </w:r>
            <w:r w:rsidRPr="003B14BD">
              <w:rPr>
                <w:b/>
                <w:bCs/>
                <w:u w:val="single"/>
              </w:rPr>
              <w:t>to a half-time position</w:t>
            </w:r>
            <w:r>
              <w:t xml:space="preserve"> (20 hours per week) </w:t>
            </w:r>
            <w:r w:rsidRPr="003B14BD">
              <w:rPr>
                <w:b/>
                <w:bCs/>
                <w:u w:val="single"/>
              </w:rPr>
              <w:t>at the South Saskatchewan Hospital Chaplaincy</w:t>
            </w:r>
            <w:r w:rsidRPr="00CA34FA">
              <w:rPr>
                <w:b/>
                <w:bCs/>
                <w:u w:val="single"/>
              </w:rPr>
              <w:t>, effective from March 15, 2026 to March 15, 2027</w:t>
            </w:r>
            <w:r w:rsidRPr="005F1A43">
              <w:t>,</w:t>
            </w:r>
            <w:r>
              <w:t xml:space="preserve"> meeting the minimum requirements  as set out in the 2026 salary schedule.     </w:t>
            </w:r>
          </w:p>
        </w:tc>
        <w:tc>
          <w:tcPr>
            <w:tcW w:w="1912" w:type="dxa"/>
            <w:gridSpan w:val="2"/>
          </w:tcPr>
          <w:p w14:paraId="1678858B" w14:textId="3AC90186" w:rsidR="00672238" w:rsidRPr="008C7C77" w:rsidRDefault="00672238" w:rsidP="00672238">
            <w:pPr>
              <w:spacing w:after="60"/>
            </w:pPr>
            <w:r w:rsidRPr="000F5542">
              <w:t>Ratification of Email vote: February 24/25, 2026   1 motion circulated</w:t>
            </w:r>
          </w:p>
        </w:tc>
      </w:tr>
      <w:tr w:rsidR="00043F1A" w:rsidRPr="00EE5F26" w14:paraId="53D44642" w14:textId="77777777" w:rsidTr="002A450F">
        <w:tc>
          <w:tcPr>
            <w:tcW w:w="974" w:type="dxa"/>
          </w:tcPr>
          <w:p w14:paraId="38A04819" w14:textId="461EDFE6" w:rsidR="00043F1A" w:rsidRPr="008C7C77" w:rsidRDefault="00797C3F" w:rsidP="00872423">
            <w:pPr>
              <w:spacing w:after="60"/>
            </w:pPr>
            <w:r>
              <w:lastRenderedPageBreak/>
              <w:t>#6</w:t>
            </w:r>
          </w:p>
        </w:tc>
        <w:tc>
          <w:tcPr>
            <w:tcW w:w="1366" w:type="dxa"/>
          </w:tcPr>
          <w:p w14:paraId="77FACA0F" w14:textId="7060D12B" w:rsidR="00043F1A" w:rsidRPr="008C7C77" w:rsidRDefault="00672238" w:rsidP="00872423">
            <w:pPr>
              <w:spacing w:after="60"/>
            </w:pPr>
            <w:r>
              <w:t>April 2, 2026</w:t>
            </w:r>
          </w:p>
        </w:tc>
        <w:tc>
          <w:tcPr>
            <w:tcW w:w="720" w:type="dxa"/>
          </w:tcPr>
          <w:p w14:paraId="6B269FA0" w14:textId="1D92A469" w:rsidR="00043F1A" w:rsidRPr="008C7C77" w:rsidRDefault="00E57269" w:rsidP="00872423">
            <w:pPr>
              <w:spacing w:after="60"/>
            </w:pPr>
            <w:r>
              <w:t>8</w:t>
            </w:r>
            <w:r w:rsidR="00662E4A">
              <w:t>/9</w:t>
            </w:r>
          </w:p>
        </w:tc>
        <w:tc>
          <w:tcPr>
            <w:tcW w:w="5040" w:type="dxa"/>
          </w:tcPr>
          <w:p w14:paraId="5E6CDAFE" w14:textId="77777777" w:rsidR="003A1629" w:rsidRPr="00B366AA" w:rsidRDefault="003A1629" w:rsidP="003A1629">
            <w:pPr>
              <w:pStyle w:val="PlainText"/>
              <w:tabs>
                <w:tab w:val="left" w:pos="180"/>
              </w:tabs>
              <w:rPr>
                <w:b/>
                <w:szCs w:val="22"/>
                <w:lang w:val="en-US"/>
              </w:rPr>
            </w:pPr>
            <w:r w:rsidRPr="00B366AA">
              <w:rPr>
                <w:b/>
                <w:szCs w:val="22"/>
                <w:lang w:val="en-US"/>
              </w:rPr>
              <w:t xml:space="preserve">Motion </w:t>
            </w:r>
            <w:r>
              <w:rPr>
                <w:b/>
                <w:szCs w:val="22"/>
                <w:lang w:val="en-US"/>
              </w:rPr>
              <w:t>1</w:t>
            </w:r>
            <w:r w:rsidRPr="00B366AA">
              <w:rPr>
                <w:b/>
                <w:szCs w:val="22"/>
                <w:lang w:val="en-US"/>
              </w:rPr>
              <w:t>: APPROVED</w:t>
            </w:r>
          </w:p>
          <w:p w14:paraId="43C6B8D5" w14:textId="47FA146C" w:rsidR="00043F1A" w:rsidRPr="008C7C77" w:rsidRDefault="003A1629" w:rsidP="00216C62">
            <w:pPr>
              <w:pStyle w:val="PlainText"/>
              <w:tabs>
                <w:tab w:val="left" w:pos="180"/>
              </w:tabs>
              <w:spacing w:after="60"/>
              <w:ind w:left="151" w:hanging="151"/>
            </w:pPr>
            <w:r w:rsidRPr="00B366AA">
              <w:rPr>
                <w:szCs w:val="22"/>
              </w:rPr>
              <w:t>Having received from Delisle-Vanscoy Pastoral Charge a COMPLETED Record of Call form, and the minutes of the January 31</w:t>
            </w:r>
            <w:r w:rsidRPr="00B366AA">
              <w:rPr>
                <w:b/>
                <w:bCs/>
                <w:szCs w:val="22"/>
              </w:rPr>
              <w:t xml:space="preserve">, </w:t>
            </w:r>
            <w:r w:rsidRPr="00B366AA">
              <w:rPr>
                <w:szCs w:val="22"/>
              </w:rPr>
              <w:t xml:space="preserve">2026 meeting, the Pastoral Relations Commission of Living Skies Regional Council of The United Church of Canada </w:t>
            </w:r>
            <w:r w:rsidRPr="00B366AA">
              <w:rPr>
                <w:b/>
                <w:szCs w:val="22"/>
                <w:u w:val="single"/>
              </w:rPr>
              <w:t xml:space="preserve">APPROVE the APPOINTMENT </w:t>
            </w:r>
            <w:r w:rsidRPr="00CA34FA">
              <w:rPr>
                <w:b/>
                <w:szCs w:val="22"/>
                <w:u w:val="single"/>
              </w:rPr>
              <w:t>for MARILYN LEUTY</w:t>
            </w:r>
            <w:r w:rsidRPr="00CA34FA">
              <w:rPr>
                <w:rFonts w:eastAsiaTheme="minorEastAsia"/>
                <w:b/>
                <w:szCs w:val="22"/>
                <w:u w:val="single"/>
                <w:lang w:val="en-US"/>
              </w:rPr>
              <w:t xml:space="preserve"> </w:t>
            </w:r>
            <w:r w:rsidRPr="00CA34FA">
              <w:rPr>
                <w:rFonts w:eastAsiaTheme="minorEastAsia"/>
                <w:bCs/>
                <w:szCs w:val="22"/>
                <w:lang w:val="en-US"/>
              </w:rPr>
              <w:t>(Ordained-Retired)</w:t>
            </w:r>
            <w:r w:rsidRPr="00CA34FA">
              <w:rPr>
                <w:rFonts w:eastAsiaTheme="minorEastAsia"/>
                <w:b/>
                <w:szCs w:val="22"/>
                <w:u w:val="single"/>
                <w:lang w:val="en-US"/>
              </w:rPr>
              <w:t xml:space="preserve"> to a half-time position</w:t>
            </w:r>
            <w:r w:rsidRPr="00CA34FA">
              <w:rPr>
                <w:rFonts w:eastAsiaTheme="minorEastAsia"/>
                <w:bCs/>
                <w:szCs w:val="22"/>
                <w:lang w:val="en-US"/>
              </w:rPr>
              <w:t xml:space="preserve"> (20 hours per week) </w:t>
            </w:r>
            <w:r w:rsidRPr="00CA34FA">
              <w:rPr>
                <w:rFonts w:eastAsiaTheme="minorEastAsia"/>
                <w:b/>
                <w:szCs w:val="22"/>
                <w:u w:val="single"/>
                <w:lang w:val="en-US"/>
              </w:rPr>
              <w:t>at Delisle-Vanscoy Pastoral Charge, effective from March 6, 2026 to April 30, 2027</w:t>
            </w:r>
            <w:r w:rsidRPr="00B366AA">
              <w:rPr>
                <w:rFonts w:eastAsiaTheme="minorEastAsia"/>
                <w:szCs w:val="22"/>
                <w:lang w:val="en-US"/>
              </w:rPr>
              <w:t xml:space="preserve">, </w:t>
            </w:r>
            <w:r w:rsidR="00216C62">
              <w:rPr>
                <w:rFonts w:eastAsiaTheme="minorEastAsia"/>
                <w:szCs w:val="22"/>
                <w:lang w:val="en-US"/>
              </w:rPr>
              <w:t xml:space="preserve">meeting the minimum requirements as set out in the 2026 salary schedule.      </w:t>
            </w:r>
          </w:p>
        </w:tc>
        <w:tc>
          <w:tcPr>
            <w:tcW w:w="1912" w:type="dxa"/>
            <w:gridSpan w:val="2"/>
          </w:tcPr>
          <w:p w14:paraId="4BDBD3B6" w14:textId="77777777" w:rsidR="00797C3F" w:rsidRDefault="00797C3F" w:rsidP="00797C3F">
            <w:pPr>
              <w:ind w:hanging="14"/>
            </w:pPr>
            <w:r w:rsidRPr="00B366AA">
              <w:rPr>
                <w:rFonts w:cstheme="minorHAnsi"/>
                <w:bCs/>
              </w:rPr>
              <w:t xml:space="preserve">Ratification of Email vote: February 26/27, 2026 - 1 motion circulated </w:t>
            </w:r>
          </w:p>
          <w:p w14:paraId="4B55BB6B" w14:textId="77777777" w:rsidR="00797C3F" w:rsidRDefault="00797C3F" w:rsidP="00797C3F">
            <w:pPr>
              <w:tabs>
                <w:tab w:val="left" w:pos="2230"/>
                <w:tab w:val="left" w:pos="3678"/>
                <w:tab w:val="left" w:pos="4398"/>
              </w:tabs>
            </w:pPr>
          </w:p>
          <w:p w14:paraId="39AD9906" w14:textId="77777777" w:rsidR="00043F1A" w:rsidRPr="008C7C77" w:rsidRDefault="00043F1A" w:rsidP="00872423">
            <w:pPr>
              <w:spacing w:after="60"/>
            </w:pPr>
          </w:p>
        </w:tc>
      </w:tr>
      <w:tr w:rsidR="001D7BF4" w:rsidRPr="00EE5F26" w14:paraId="37C4DF6B" w14:textId="77777777" w:rsidTr="002A450F">
        <w:tc>
          <w:tcPr>
            <w:tcW w:w="974" w:type="dxa"/>
          </w:tcPr>
          <w:p w14:paraId="5144874E" w14:textId="2525190C" w:rsidR="001D7BF4" w:rsidRPr="008C7C77" w:rsidRDefault="001D7BF4" w:rsidP="001D7BF4">
            <w:pPr>
              <w:spacing w:after="60"/>
            </w:pPr>
            <w:r w:rsidRPr="00F25F9B">
              <w:t>#7</w:t>
            </w:r>
          </w:p>
        </w:tc>
        <w:tc>
          <w:tcPr>
            <w:tcW w:w="1366" w:type="dxa"/>
          </w:tcPr>
          <w:p w14:paraId="4D07AE5A" w14:textId="1B3EB62E" w:rsidR="001D7BF4" w:rsidRPr="008C7C77" w:rsidRDefault="001D7BF4" w:rsidP="001D7BF4">
            <w:pPr>
              <w:spacing w:after="60"/>
            </w:pPr>
            <w:r w:rsidRPr="00F25F9B">
              <w:t>April 2, 2026</w:t>
            </w:r>
          </w:p>
        </w:tc>
        <w:tc>
          <w:tcPr>
            <w:tcW w:w="720" w:type="dxa"/>
          </w:tcPr>
          <w:p w14:paraId="3AB88591" w14:textId="4FDFCDDD" w:rsidR="001D7BF4" w:rsidRPr="006B4E37" w:rsidRDefault="001D7BF4" w:rsidP="001D7BF4">
            <w:pPr>
              <w:spacing w:after="60"/>
            </w:pPr>
            <w:r w:rsidRPr="006B4E37">
              <w:t>9</w:t>
            </w:r>
          </w:p>
        </w:tc>
        <w:tc>
          <w:tcPr>
            <w:tcW w:w="5040" w:type="dxa"/>
          </w:tcPr>
          <w:p w14:paraId="53E8E178" w14:textId="57E9783E" w:rsidR="001D7BF4" w:rsidRPr="008C7C77" w:rsidRDefault="001D7BF4" w:rsidP="001D7BF4">
            <w:pPr>
              <w:tabs>
                <w:tab w:val="left" w:pos="1170"/>
              </w:tabs>
              <w:spacing w:after="60"/>
              <w:ind w:left="159" w:hanging="173"/>
            </w:pPr>
            <w:r w:rsidRPr="00F25F9B">
              <w:t xml:space="preserve">The Pastoral Relations Commission of the Living Skies Regional Council of The United Church of Canada </w:t>
            </w:r>
            <w:r w:rsidRPr="00DC0316">
              <w:rPr>
                <w:b/>
                <w:bCs/>
                <w:u w:val="single"/>
              </w:rPr>
              <w:t>APPROVED the Community of Faith Profile for the collaboration of Regina: Lakeview and Yellow Grass Pastoral Charges</w:t>
            </w:r>
            <w:r w:rsidRPr="00DC0316">
              <w:rPr>
                <w:u w:val="single"/>
              </w:rPr>
              <w:t>.</w:t>
            </w:r>
            <w:r w:rsidRPr="00F25F9B">
              <w:t xml:space="preserve">   They have called a Lutheran Minister who will start soon.</w:t>
            </w:r>
          </w:p>
        </w:tc>
        <w:tc>
          <w:tcPr>
            <w:tcW w:w="1912" w:type="dxa"/>
            <w:gridSpan w:val="2"/>
          </w:tcPr>
          <w:p w14:paraId="281E919C" w14:textId="32B6BE03" w:rsidR="001D7BF4" w:rsidRPr="008C7C77" w:rsidRDefault="001D7BF4" w:rsidP="001D7BF4">
            <w:pPr>
              <w:spacing w:after="60"/>
            </w:pPr>
            <w:r w:rsidRPr="00F25F9B">
              <w:t>CoF Profile for the collaboration of R: Lakeview UC and Yellow Grass PC</w:t>
            </w:r>
          </w:p>
        </w:tc>
      </w:tr>
      <w:tr w:rsidR="005F6BCC" w:rsidRPr="00EE5F26" w14:paraId="5B438418" w14:textId="77777777" w:rsidTr="002A450F">
        <w:tc>
          <w:tcPr>
            <w:tcW w:w="974" w:type="dxa"/>
          </w:tcPr>
          <w:p w14:paraId="5876035B" w14:textId="2AFDF04E" w:rsidR="005F6BCC" w:rsidRPr="008C7C77" w:rsidRDefault="005F6BCC" w:rsidP="005F6BCC">
            <w:pPr>
              <w:spacing w:after="60"/>
            </w:pPr>
            <w:r w:rsidRPr="00634054">
              <w:t xml:space="preserve">#8  </w:t>
            </w:r>
          </w:p>
        </w:tc>
        <w:tc>
          <w:tcPr>
            <w:tcW w:w="1366" w:type="dxa"/>
          </w:tcPr>
          <w:p w14:paraId="426BA475" w14:textId="6AF8A365" w:rsidR="005F6BCC" w:rsidRPr="008C7C77" w:rsidRDefault="005F6BCC" w:rsidP="005F6BCC">
            <w:pPr>
              <w:spacing w:after="60"/>
            </w:pPr>
            <w:r w:rsidRPr="00634054">
              <w:t>April 2, 2026</w:t>
            </w:r>
          </w:p>
        </w:tc>
        <w:tc>
          <w:tcPr>
            <w:tcW w:w="720" w:type="dxa"/>
          </w:tcPr>
          <w:p w14:paraId="3690F3A5" w14:textId="5FA14955" w:rsidR="005F6BCC" w:rsidRPr="006B4E37" w:rsidRDefault="005F6BCC" w:rsidP="005F6BCC">
            <w:pPr>
              <w:spacing w:after="60"/>
            </w:pPr>
            <w:r w:rsidRPr="006B4E37">
              <w:t>9</w:t>
            </w:r>
          </w:p>
        </w:tc>
        <w:tc>
          <w:tcPr>
            <w:tcW w:w="5040" w:type="dxa"/>
          </w:tcPr>
          <w:p w14:paraId="71DFE44B" w14:textId="2F3B0EF6" w:rsidR="005F6BCC" w:rsidRPr="008C7C77" w:rsidRDefault="005F6BCC" w:rsidP="00C770FE">
            <w:pPr>
              <w:ind w:left="173" w:hanging="187"/>
            </w:pPr>
            <w:r w:rsidRPr="00216F31">
              <w:rPr>
                <w:rFonts w:cstheme="minorHAnsi"/>
              </w:rPr>
              <w:t xml:space="preserve">Having received from the South East Cooperative Ministry a COMPLETED Record of Call form, and the minutes of their meeting held on March 3, 2026, the Pastoral Relations Commission of Living Skies Regional Council of The United Church of Canada </w:t>
            </w:r>
            <w:r w:rsidRPr="00216F31">
              <w:rPr>
                <w:rFonts w:cstheme="minorHAnsi"/>
                <w:b/>
                <w:bCs/>
                <w:u w:val="single"/>
              </w:rPr>
              <w:t xml:space="preserve">APPROVED the </w:t>
            </w:r>
            <w:r w:rsidRPr="00216F31">
              <w:rPr>
                <w:rFonts w:cstheme="minorHAnsi"/>
                <w:b/>
                <w:bCs/>
                <w:u w:val="single"/>
                <w:lang w:val="en-US"/>
              </w:rPr>
              <w:t xml:space="preserve">CALL of JACQUELINE VAN’T VOORT </w:t>
            </w:r>
            <w:r w:rsidRPr="00216F31">
              <w:rPr>
                <w:rFonts w:cstheme="minorHAnsi"/>
                <w:lang w:val="en-US"/>
              </w:rPr>
              <w:t xml:space="preserve">(Diaconal) </w:t>
            </w:r>
            <w:r w:rsidRPr="00CA34FA">
              <w:rPr>
                <w:rFonts w:cstheme="minorHAnsi"/>
                <w:b/>
                <w:bCs/>
                <w:u w:val="single"/>
                <w:lang w:val="en-US"/>
              </w:rPr>
              <w:t>to a  full-time position (</w:t>
            </w:r>
            <w:r w:rsidRPr="00CA34FA">
              <w:rPr>
                <w:rFonts w:cstheme="minorHAnsi"/>
                <w:lang w:val="en-US"/>
              </w:rPr>
              <w:t>40 hours per week)</w:t>
            </w:r>
            <w:r w:rsidRPr="00CA34FA">
              <w:rPr>
                <w:rFonts w:cstheme="minorHAnsi"/>
                <w:b/>
                <w:bCs/>
                <w:u w:val="single"/>
                <w:lang w:val="en-US"/>
              </w:rPr>
              <w:t>, effective April 1, 2026</w:t>
            </w:r>
            <w:r>
              <w:rPr>
                <w:rFonts w:cstheme="minorHAnsi"/>
                <w:lang w:val="en-US"/>
              </w:rPr>
              <w:t xml:space="preserve">, meeting the minimum requirements as set out in the 2026 salary schedule.  </w:t>
            </w:r>
            <w:r w:rsidRPr="00216F31">
              <w:rPr>
                <w:rFonts w:cstheme="minorHAnsi"/>
                <w:lang w:val="en-US"/>
              </w:rPr>
              <w:t xml:space="preserve"> </w:t>
            </w:r>
          </w:p>
        </w:tc>
        <w:tc>
          <w:tcPr>
            <w:tcW w:w="1912" w:type="dxa"/>
            <w:gridSpan w:val="2"/>
          </w:tcPr>
          <w:p w14:paraId="35460BE8" w14:textId="5811051E" w:rsidR="005F6BCC" w:rsidRPr="008C7C77" w:rsidRDefault="005F6BCC" w:rsidP="005F6BCC">
            <w:pPr>
              <w:spacing w:after="60"/>
            </w:pPr>
            <w:r w:rsidRPr="00F7590F">
              <w:rPr>
                <w:rFonts w:cstheme="minorHAnsi"/>
                <w:bCs/>
              </w:rPr>
              <w:t>Record of Call or Appointment form for Jacqueline van’t Voort / South East Cooperative Ministry -</w:t>
            </w:r>
          </w:p>
        </w:tc>
      </w:tr>
      <w:tr w:rsidR="00CE3ADF" w:rsidRPr="00EE5F26" w14:paraId="6B924DDC" w14:textId="77777777" w:rsidTr="002A450F">
        <w:tc>
          <w:tcPr>
            <w:tcW w:w="974" w:type="dxa"/>
          </w:tcPr>
          <w:p w14:paraId="451EDCAF" w14:textId="241FEBB3" w:rsidR="00CE3ADF" w:rsidRPr="008C7C77" w:rsidRDefault="00CE3ADF" w:rsidP="00CE3ADF">
            <w:pPr>
              <w:spacing w:after="60"/>
            </w:pPr>
            <w:r w:rsidRPr="0084312F">
              <w:t>#9</w:t>
            </w:r>
          </w:p>
        </w:tc>
        <w:tc>
          <w:tcPr>
            <w:tcW w:w="1366" w:type="dxa"/>
          </w:tcPr>
          <w:p w14:paraId="4C0505A2" w14:textId="1C4CB0BD" w:rsidR="00CE3ADF" w:rsidRPr="008C7C77" w:rsidRDefault="00CE3ADF" w:rsidP="00CE3ADF">
            <w:pPr>
              <w:spacing w:after="60"/>
            </w:pPr>
            <w:r w:rsidRPr="0084312F">
              <w:t>April 2, 2026</w:t>
            </w:r>
          </w:p>
        </w:tc>
        <w:tc>
          <w:tcPr>
            <w:tcW w:w="720" w:type="dxa"/>
          </w:tcPr>
          <w:p w14:paraId="77B5EC71" w14:textId="76E89E8D" w:rsidR="00CE3ADF" w:rsidRPr="008C7C77" w:rsidRDefault="00BE03B0" w:rsidP="00CE3ADF">
            <w:pPr>
              <w:spacing w:after="60"/>
            </w:pPr>
            <w:r>
              <w:t>10</w:t>
            </w:r>
          </w:p>
        </w:tc>
        <w:tc>
          <w:tcPr>
            <w:tcW w:w="5040" w:type="dxa"/>
          </w:tcPr>
          <w:p w14:paraId="193CAE07" w14:textId="43E5E3DD" w:rsidR="00CE3ADF" w:rsidRPr="004032EC" w:rsidRDefault="00CE3ADF" w:rsidP="00CE3ADF">
            <w:pPr>
              <w:spacing w:after="60"/>
              <w:ind w:left="167" w:hanging="180"/>
              <w:rPr>
                <w:rFonts w:eastAsiaTheme="minorEastAsia" w:cstheme="minorHAnsi"/>
                <w:lang w:val="en-US"/>
              </w:rPr>
            </w:pPr>
            <w:r w:rsidRPr="00216F31">
              <w:rPr>
                <w:rFonts w:cstheme="minorHAnsi"/>
              </w:rPr>
              <w:t xml:space="preserve">Having received from Weyburn: Grace Pastoral Charge a COMPLETED Record of Call form, the financial viability information, and the </w:t>
            </w:r>
            <w:r w:rsidRPr="00216F31">
              <w:rPr>
                <w:rFonts w:cstheme="minorHAnsi"/>
                <w:color w:val="000000" w:themeColor="text1"/>
              </w:rPr>
              <w:t xml:space="preserve">minutes of the meeting held on March 15, 2026, </w:t>
            </w:r>
            <w:r w:rsidRPr="00216F31">
              <w:rPr>
                <w:rFonts w:cstheme="minorHAnsi"/>
              </w:rPr>
              <w:t xml:space="preserve">the Pastoral Relations Commission of Living Skies Regional Council of The United Church of Canada, </w:t>
            </w:r>
            <w:r w:rsidRPr="00216F31">
              <w:rPr>
                <w:rFonts w:cstheme="minorHAnsi"/>
                <w:b/>
                <w:u w:val="single"/>
              </w:rPr>
              <w:t>APPROVED the PROVISIONAL CALL of ADESEGUN OLUWAYEMI</w:t>
            </w:r>
            <w:r w:rsidRPr="00216F31">
              <w:rPr>
                <w:rFonts w:eastAsiaTheme="minorEastAsia" w:cstheme="minorHAnsi"/>
                <w:lang w:val="en-US"/>
              </w:rPr>
              <w:t xml:space="preserve"> (Ordained) </w:t>
            </w:r>
            <w:r w:rsidRPr="00CA34FA">
              <w:rPr>
                <w:rFonts w:eastAsiaTheme="minorEastAsia" w:cstheme="minorHAnsi"/>
                <w:b/>
                <w:bCs/>
                <w:u w:val="single"/>
                <w:lang w:val="en-US"/>
              </w:rPr>
              <w:t xml:space="preserve">to a full-time position </w:t>
            </w:r>
            <w:r w:rsidRPr="00CA34FA">
              <w:rPr>
                <w:rFonts w:eastAsiaTheme="minorEastAsia" w:cstheme="minorHAnsi"/>
                <w:lang w:val="en-US"/>
              </w:rPr>
              <w:t>(40 hours per week)</w:t>
            </w:r>
            <w:r w:rsidRPr="00CA34FA">
              <w:rPr>
                <w:rFonts w:eastAsiaTheme="minorEastAsia" w:cstheme="minorHAnsi"/>
                <w:b/>
                <w:bCs/>
                <w:u w:val="single"/>
                <w:lang w:val="en-US"/>
              </w:rPr>
              <w:t xml:space="preserve"> at Weyburn: Grace Pastoral Charge, effective May 25, 2026</w:t>
            </w:r>
            <w:r>
              <w:rPr>
                <w:rFonts w:eastAsiaTheme="minorEastAsia" w:cstheme="minorHAnsi"/>
                <w:lang w:val="en-US"/>
              </w:rPr>
              <w:t xml:space="preserve">, meeting the minimum requirements as set out in the 2026 salary schedule.     </w:t>
            </w:r>
          </w:p>
        </w:tc>
        <w:tc>
          <w:tcPr>
            <w:tcW w:w="1912" w:type="dxa"/>
            <w:gridSpan w:val="2"/>
          </w:tcPr>
          <w:p w14:paraId="47ED0980" w14:textId="1CF6957B" w:rsidR="00CE3ADF" w:rsidRPr="008C7C77" w:rsidRDefault="00CE3ADF" w:rsidP="00CE3ADF">
            <w:pPr>
              <w:spacing w:after="60"/>
            </w:pPr>
            <w:r w:rsidRPr="004032EC">
              <w:t xml:space="preserve">Record of Provisional Call for Adesegun Oluwayemi (Rev Trust) and Weyburn: Grace Pastoral Charge  </w:t>
            </w:r>
          </w:p>
        </w:tc>
      </w:tr>
      <w:tr w:rsidR="00DA7A30" w:rsidRPr="00EE5F26" w14:paraId="785BB194" w14:textId="77777777" w:rsidTr="002A450F">
        <w:tc>
          <w:tcPr>
            <w:tcW w:w="974" w:type="dxa"/>
          </w:tcPr>
          <w:p w14:paraId="06A0BE38" w14:textId="77777777" w:rsidR="00DA7A30" w:rsidRDefault="00DA7A30" w:rsidP="00DA7A30">
            <w:pPr>
              <w:spacing w:after="60"/>
            </w:pPr>
            <w:r w:rsidRPr="00634054">
              <w:t>#10</w:t>
            </w:r>
          </w:p>
          <w:p w14:paraId="3719832F" w14:textId="77777777" w:rsidR="00B117B1" w:rsidRDefault="00B117B1" w:rsidP="00DA7A30">
            <w:pPr>
              <w:spacing w:after="60"/>
            </w:pPr>
          </w:p>
          <w:p w14:paraId="66EBAB01" w14:textId="77777777" w:rsidR="00B117B1" w:rsidRDefault="00B117B1" w:rsidP="00DA7A30">
            <w:pPr>
              <w:spacing w:after="60"/>
            </w:pPr>
          </w:p>
          <w:p w14:paraId="0E8A1B20" w14:textId="77777777" w:rsidR="00C564C0" w:rsidRDefault="00C564C0" w:rsidP="00DA7A30">
            <w:pPr>
              <w:spacing w:after="60"/>
            </w:pPr>
          </w:p>
          <w:p w14:paraId="108F9701" w14:textId="77777777" w:rsidR="00C564C0" w:rsidRDefault="00C564C0" w:rsidP="00DA7A30">
            <w:pPr>
              <w:spacing w:after="60"/>
            </w:pPr>
          </w:p>
          <w:p w14:paraId="06D5A4C9" w14:textId="77777777" w:rsidR="00C564C0" w:rsidRDefault="00C564C0" w:rsidP="00DA7A30">
            <w:pPr>
              <w:spacing w:after="60"/>
            </w:pPr>
          </w:p>
          <w:p w14:paraId="3EE4D640" w14:textId="77777777" w:rsidR="00B117B1" w:rsidRDefault="00B117B1" w:rsidP="00DA7A30">
            <w:pPr>
              <w:spacing w:after="60"/>
            </w:pPr>
          </w:p>
          <w:p w14:paraId="0D8A397A" w14:textId="77777777" w:rsidR="00B117B1" w:rsidRDefault="00502B89" w:rsidP="00DA7A30">
            <w:pPr>
              <w:spacing w:after="60"/>
            </w:pPr>
            <w:r>
              <w:lastRenderedPageBreak/>
              <w:t>#10</w:t>
            </w:r>
          </w:p>
          <w:p w14:paraId="72585E57" w14:textId="0DB6AECE" w:rsidR="00C564C0" w:rsidRPr="008C7C77" w:rsidRDefault="00B42EE1" w:rsidP="00DA7A30">
            <w:pPr>
              <w:spacing w:after="60"/>
            </w:pPr>
            <w:r>
              <w:t>C</w:t>
            </w:r>
            <w:r w:rsidR="00C564C0">
              <w:t>ont</w:t>
            </w:r>
            <w:r>
              <w:t>’d</w:t>
            </w:r>
          </w:p>
        </w:tc>
        <w:tc>
          <w:tcPr>
            <w:tcW w:w="1366" w:type="dxa"/>
          </w:tcPr>
          <w:p w14:paraId="1254CF09" w14:textId="77777777" w:rsidR="00DA7A30" w:rsidRDefault="00502B89" w:rsidP="00DA7A30">
            <w:pPr>
              <w:spacing w:after="60"/>
            </w:pPr>
            <w:r>
              <w:lastRenderedPageBreak/>
              <w:t>April 2, 2026</w:t>
            </w:r>
          </w:p>
          <w:p w14:paraId="041FA957" w14:textId="77777777" w:rsidR="00502B89" w:rsidRDefault="00502B89" w:rsidP="00DA7A30">
            <w:pPr>
              <w:spacing w:after="60"/>
            </w:pPr>
          </w:p>
          <w:p w14:paraId="77F31E7D" w14:textId="77777777" w:rsidR="00502B89" w:rsidRDefault="00502B89" w:rsidP="00DA7A30">
            <w:pPr>
              <w:spacing w:after="60"/>
            </w:pPr>
          </w:p>
          <w:p w14:paraId="484FEBF2" w14:textId="77777777" w:rsidR="00C564C0" w:rsidRDefault="00C564C0" w:rsidP="00DA7A30">
            <w:pPr>
              <w:spacing w:after="60"/>
            </w:pPr>
          </w:p>
          <w:p w14:paraId="65006D97" w14:textId="77777777" w:rsidR="00C564C0" w:rsidRDefault="00C564C0" w:rsidP="00DA7A30">
            <w:pPr>
              <w:spacing w:after="60"/>
            </w:pPr>
          </w:p>
          <w:p w14:paraId="38255967" w14:textId="77777777" w:rsidR="00502B89" w:rsidRDefault="00502B89" w:rsidP="00DA7A30">
            <w:pPr>
              <w:spacing w:after="60"/>
            </w:pPr>
          </w:p>
          <w:p w14:paraId="3740AFE1" w14:textId="77777777" w:rsidR="00502B89" w:rsidRDefault="00502B89" w:rsidP="00DA7A30">
            <w:pPr>
              <w:spacing w:after="60"/>
            </w:pPr>
          </w:p>
          <w:p w14:paraId="43281BA7" w14:textId="4A558540" w:rsidR="00502B89" w:rsidRPr="008C7C77" w:rsidRDefault="00502B89" w:rsidP="00DA7A30">
            <w:pPr>
              <w:spacing w:after="60"/>
            </w:pPr>
            <w:r>
              <w:lastRenderedPageBreak/>
              <w:t>April 2, 2026</w:t>
            </w:r>
          </w:p>
        </w:tc>
        <w:tc>
          <w:tcPr>
            <w:tcW w:w="720" w:type="dxa"/>
          </w:tcPr>
          <w:p w14:paraId="106FDEA0" w14:textId="3D9DF4C6" w:rsidR="00E600F0" w:rsidRDefault="00B80607" w:rsidP="00DA7A30">
            <w:pPr>
              <w:spacing w:after="60"/>
            </w:pPr>
            <w:r>
              <w:lastRenderedPageBreak/>
              <w:t>10</w:t>
            </w:r>
          </w:p>
          <w:p w14:paraId="09D1AD44" w14:textId="77777777" w:rsidR="00E600F0" w:rsidRDefault="00E600F0" w:rsidP="00DA7A30">
            <w:pPr>
              <w:spacing w:after="60"/>
            </w:pPr>
          </w:p>
          <w:p w14:paraId="709B9C97" w14:textId="77777777" w:rsidR="00E600F0" w:rsidRDefault="00E600F0" w:rsidP="00DA7A30">
            <w:pPr>
              <w:spacing w:after="60"/>
            </w:pPr>
          </w:p>
          <w:p w14:paraId="71C72431" w14:textId="77777777" w:rsidR="00E600F0" w:rsidRDefault="00E600F0" w:rsidP="00DA7A30">
            <w:pPr>
              <w:spacing w:after="60"/>
            </w:pPr>
          </w:p>
          <w:p w14:paraId="2F3CBF93" w14:textId="77777777" w:rsidR="00C564C0" w:rsidRDefault="00C564C0" w:rsidP="00DA7A30">
            <w:pPr>
              <w:spacing w:after="60"/>
            </w:pPr>
          </w:p>
          <w:p w14:paraId="12AF294A" w14:textId="77777777" w:rsidR="00C564C0" w:rsidRDefault="00C564C0" w:rsidP="00DA7A30">
            <w:pPr>
              <w:spacing w:after="60"/>
            </w:pPr>
          </w:p>
          <w:p w14:paraId="296E025B" w14:textId="77777777" w:rsidR="00E600F0" w:rsidRDefault="00E600F0" w:rsidP="00DA7A30">
            <w:pPr>
              <w:spacing w:after="60"/>
            </w:pPr>
          </w:p>
          <w:p w14:paraId="74B9ACCF" w14:textId="37FA7BBA" w:rsidR="00DA7A30" w:rsidRPr="008C7C77" w:rsidRDefault="00B80607" w:rsidP="00DA7A30">
            <w:pPr>
              <w:spacing w:after="60"/>
            </w:pPr>
            <w:r>
              <w:lastRenderedPageBreak/>
              <w:t>10</w:t>
            </w:r>
          </w:p>
        </w:tc>
        <w:tc>
          <w:tcPr>
            <w:tcW w:w="5040" w:type="dxa"/>
          </w:tcPr>
          <w:p w14:paraId="1227648F" w14:textId="3AF3B6AB" w:rsidR="00DA7A30" w:rsidRPr="008C7C77" w:rsidRDefault="00DA7A30" w:rsidP="000A2267">
            <w:pPr>
              <w:spacing w:after="60"/>
              <w:ind w:left="173" w:hanging="187"/>
            </w:pPr>
            <w:r w:rsidRPr="00216F31">
              <w:rPr>
                <w:rFonts w:cstheme="minorHAnsi"/>
              </w:rPr>
              <w:lastRenderedPageBreak/>
              <w:t xml:space="preserve">Having received from Assiniboia: St. Paul’s Pastoral Charge, the financial viability information, and the minutes of the meeting held on March 1, 2026, with the terms included, the Pastoral Relations Commission of Living Skies Regional Council of The United Church of Canada, </w:t>
            </w:r>
            <w:r w:rsidRPr="00216F31">
              <w:rPr>
                <w:rFonts w:cstheme="minorHAnsi"/>
                <w:b/>
                <w:u w:val="single"/>
              </w:rPr>
              <w:t>APPROVED the APPOINTMENT of WENDY GIBSON</w:t>
            </w:r>
            <w:r w:rsidRPr="00216F31">
              <w:rPr>
                <w:rFonts w:eastAsiaTheme="minorEastAsia" w:cstheme="minorHAnsi"/>
                <w:lang w:val="en-US"/>
              </w:rPr>
              <w:t xml:space="preserve"> (Designated Lay Minister - Retired) </w:t>
            </w:r>
            <w:r w:rsidRPr="00CA34FA">
              <w:rPr>
                <w:rFonts w:eastAsiaTheme="minorEastAsia" w:cstheme="minorHAnsi"/>
                <w:b/>
                <w:bCs/>
                <w:u w:val="single"/>
                <w:lang w:val="en-US"/>
              </w:rPr>
              <w:t xml:space="preserve">to a part-time position </w:t>
            </w:r>
            <w:r w:rsidRPr="00CA34FA">
              <w:rPr>
                <w:rFonts w:eastAsiaTheme="minorEastAsia" w:cstheme="minorHAnsi"/>
                <w:lang w:val="en-US"/>
              </w:rPr>
              <w:t>(6 hours per week)</w:t>
            </w:r>
            <w:r w:rsidRPr="00CA34FA">
              <w:rPr>
                <w:rFonts w:eastAsiaTheme="minorEastAsia" w:cstheme="minorHAnsi"/>
                <w:b/>
                <w:bCs/>
                <w:u w:val="single"/>
                <w:lang w:val="en-US"/>
              </w:rPr>
              <w:t xml:space="preserve"> at Assiniboia: St. Pauls’ Pastoral Charge, </w:t>
            </w:r>
            <w:r w:rsidRPr="00CA34FA">
              <w:rPr>
                <w:rFonts w:eastAsiaTheme="minorEastAsia" w:cstheme="minorHAnsi"/>
                <w:b/>
                <w:bCs/>
                <w:u w:val="single"/>
                <w:lang w:val="en-US"/>
              </w:rPr>
              <w:lastRenderedPageBreak/>
              <w:t>effective from July 1, 2026 to June 30, 2027,</w:t>
            </w:r>
            <w:r>
              <w:rPr>
                <w:rFonts w:eastAsiaTheme="minorEastAsia" w:cstheme="minorHAnsi"/>
                <w:lang w:val="en-US"/>
              </w:rPr>
              <w:t xml:space="preserve"> meeting the minimum requirements as set out in the 2026 salary schedule.  </w:t>
            </w:r>
            <w:r w:rsidR="000A2267">
              <w:rPr>
                <w:rFonts w:eastAsiaTheme="minorEastAsia" w:cstheme="minorHAnsi"/>
                <w:lang w:val="en-US"/>
              </w:rPr>
              <w:t xml:space="preserve">  </w:t>
            </w:r>
          </w:p>
        </w:tc>
        <w:tc>
          <w:tcPr>
            <w:tcW w:w="1912" w:type="dxa"/>
            <w:gridSpan w:val="2"/>
          </w:tcPr>
          <w:p w14:paraId="76519E2A" w14:textId="77777777" w:rsidR="00E600F0" w:rsidRDefault="00DA7A30" w:rsidP="00DA7A30">
            <w:pPr>
              <w:spacing w:after="60"/>
            </w:pPr>
            <w:r w:rsidRPr="00B041B4">
              <w:lastRenderedPageBreak/>
              <w:t>Record of Appointment for Wendy Gibson and Assiniboia: St. Paul’s Pastoral Charge  -</w:t>
            </w:r>
          </w:p>
          <w:p w14:paraId="5AACB551" w14:textId="23B05ABA" w:rsidR="00DA7A30" w:rsidRDefault="00E600F0" w:rsidP="00F6441B">
            <w:r w:rsidRPr="00B041B4">
              <w:t>App</w:t>
            </w:r>
            <w:r w:rsidR="00672238">
              <w:t>’</w:t>
            </w:r>
            <w:r w:rsidRPr="00B041B4">
              <w:t>t for Wendy Gibson</w:t>
            </w:r>
            <w:r w:rsidR="00B42EE1">
              <w:t xml:space="preserve"> / </w:t>
            </w:r>
            <w:r w:rsidRPr="00B041B4">
              <w:lastRenderedPageBreak/>
              <w:t xml:space="preserve">Assiniboia: St. Paul’s PC -  </w:t>
            </w:r>
            <w:r w:rsidR="00DA7A30" w:rsidRPr="00B041B4">
              <w:t xml:space="preserve">  </w:t>
            </w:r>
          </w:p>
          <w:p w14:paraId="0C497009" w14:textId="336B447C" w:rsidR="00672238" w:rsidRPr="008C7C77" w:rsidRDefault="00672238" w:rsidP="00DA7A30">
            <w:pPr>
              <w:spacing w:after="60"/>
            </w:pPr>
            <w:r>
              <w:t>continued</w:t>
            </w:r>
          </w:p>
        </w:tc>
      </w:tr>
      <w:tr w:rsidR="00944A93" w:rsidRPr="00EE5F26" w14:paraId="4428E309" w14:textId="77777777" w:rsidTr="002A450F">
        <w:tc>
          <w:tcPr>
            <w:tcW w:w="974" w:type="dxa"/>
          </w:tcPr>
          <w:p w14:paraId="0E814138" w14:textId="3BBA9F4A" w:rsidR="00944A93" w:rsidRPr="008C7C77" w:rsidRDefault="00944A93" w:rsidP="00944A93">
            <w:pPr>
              <w:spacing w:after="60"/>
            </w:pPr>
            <w:r w:rsidRPr="00C04E23">
              <w:lastRenderedPageBreak/>
              <w:t>#11</w:t>
            </w:r>
          </w:p>
        </w:tc>
        <w:tc>
          <w:tcPr>
            <w:tcW w:w="1366" w:type="dxa"/>
          </w:tcPr>
          <w:p w14:paraId="0FAFC8E7" w14:textId="017DA078" w:rsidR="00944A93" w:rsidRPr="008C7C77" w:rsidRDefault="00944A93" w:rsidP="00944A93">
            <w:pPr>
              <w:spacing w:after="60"/>
            </w:pPr>
            <w:r w:rsidRPr="00C04E23">
              <w:t>April 2, 2026</w:t>
            </w:r>
          </w:p>
        </w:tc>
        <w:tc>
          <w:tcPr>
            <w:tcW w:w="720" w:type="dxa"/>
          </w:tcPr>
          <w:p w14:paraId="65BB0B4D" w14:textId="2636DF97" w:rsidR="00944A93" w:rsidRPr="008C7C77" w:rsidRDefault="00944A93" w:rsidP="00944A93">
            <w:pPr>
              <w:spacing w:after="60"/>
            </w:pPr>
            <w:r w:rsidRPr="00C04E23">
              <w:t>1</w:t>
            </w:r>
            <w:r w:rsidR="00B80607">
              <w:t>1</w:t>
            </w:r>
          </w:p>
        </w:tc>
        <w:tc>
          <w:tcPr>
            <w:tcW w:w="5040" w:type="dxa"/>
          </w:tcPr>
          <w:p w14:paraId="53AD6A74" w14:textId="4E8CF03A" w:rsidR="00944A93" w:rsidRPr="008C7C77" w:rsidRDefault="00944A93" w:rsidP="00944A93">
            <w:pPr>
              <w:tabs>
                <w:tab w:val="left" w:pos="1170"/>
              </w:tabs>
              <w:spacing w:after="60"/>
              <w:ind w:left="159" w:hanging="173"/>
            </w:pPr>
            <w:r w:rsidRPr="00C04E23">
              <w:t xml:space="preserve">The Pastoral Relations Commission of the Living Skies Regional Council of The United Church of Canada </w:t>
            </w:r>
            <w:r w:rsidRPr="00944A93">
              <w:rPr>
                <w:b/>
                <w:bCs/>
                <w:u w:val="single"/>
              </w:rPr>
              <w:t>APPROVED the Ministry Position description for Moose Jaw: Minto Pastoral Charge.</w:t>
            </w:r>
            <w:r w:rsidRPr="00C04E23">
              <w:t xml:space="preserve">  </w:t>
            </w:r>
          </w:p>
        </w:tc>
        <w:tc>
          <w:tcPr>
            <w:tcW w:w="1912" w:type="dxa"/>
            <w:gridSpan w:val="2"/>
          </w:tcPr>
          <w:p w14:paraId="3ED9CA0B" w14:textId="0FE8CD92" w:rsidR="00944A93" w:rsidRPr="008C7C77" w:rsidRDefault="00944A93" w:rsidP="00944A93">
            <w:pPr>
              <w:spacing w:after="60"/>
            </w:pPr>
            <w:r w:rsidRPr="00C04E23">
              <w:t xml:space="preserve">MJ: Minto PC Ministry Position Description   </w:t>
            </w:r>
          </w:p>
        </w:tc>
      </w:tr>
      <w:tr w:rsidR="00944A93" w:rsidRPr="00EE5F26" w14:paraId="050AF429" w14:textId="77777777" w:rsidTr="002A450F">
        <w:tc>
          <w:tcPr>
            <w:tcW w:w="974" w:type="dxa"/>
          </w:tcPr>
          <w:p w14:paraId="1C1548D2" w14:textId="71230E1D" w:rsidR="00944A93" w:rsidRPr="008C7C77" w:rsidRDefault="00944A93" w:rsidP="00944A93">
            <w:pPr>
              <w:spacing w:after="60"/>
            </w:pPr>
            <w:r w:rsidRPr="00C04E23">
              <w:t>#12</w:t>
            </w:r>
          </w:p>
        </w:tc>
        <w:tc>
          <w:tcPr>
            <w:tcW w:w="1366" w:type="dxa"/>
          </w:tcPr>
          <w:p w14:paraId="77976419" w14:textId="68E15197" w:rsidR="00944A93" w:rsidRPr="008C7C77" w:rsidRDefault="00944A93" w:rsidP="00944A93">
            <w:pPr>
              <w:spacing w:after="60"/>
            </w:pPr>
            <w:r w:rsidRPr="00C04E23">
              <w:t>April 2, 2026</w:t>
            </w:r>
          </w:p>
        </w:tc>
        <w:tc>
          <w:tcPr>
            <w:tcW w:w="720" w:type="dxa"/>
          </w:tcPr>
          <w:p w14:paraId="05E7FBB0" w14:textId="1E101C29" w:rsidR="00944A93" w:rsidRPr="008C7C77" w:rsidRDefault="00944A93" w:rsidP="00944A93">
            <w:pPr>
              <w:spacing w:after="60"/>
            </w:pPr>
            <w:r w:rsidRPr="00C04E23">
              <w:t>1</w:t>
            </w:r>
            <w:r w:rsidR="00B80607">
              <w:t>1</w:t>
            </w:r>
          </w:p>
        </w:tc>
        <w:tc>
          <w:tcPr>
            <w:tcW w:w="5040" w:type="dxa"/>
          </w:tcPr>
          <w:p w14:paraId="2FAF31EE" w14:textId="5C9FE08A" w:rsidR="00944A93" w:rsidRPr="008C7C77" w:rsidRDefault="00944A93" w:rsidP="00944A93">
            <w:pPr>
              <w:tabs>
                <w:tab w:val="left" w:pos="1170"/>
              </w:tabs>
              <w:spacing w:after="60"/>
              <w:ind w:left="159" w:hanging="173"/>
            </w:pPr>
            <w:r w:rsidRPr="00C04E23">
              <w:t xml:space="preserve">The Pastoral Relations Commission of the Living Skies Regional Council </w:t>
            </w:r>
            <w:r w:rsidRPr="00944A93">
              <w:rPr>
                <w:b/>
                <w:bCs/>
                <w:u w:val="single"/>
              </w:rPr>
              <w:t xml:space="preserve">APPROVED as Pastoral Charge Supervisors:  Duane Mohn at Crystal Springs Pastoral Charge; Dexter van Dyke at Regina: Westminster Pastoral Charge; Christa Eidsness at Saskatoon: St. Paul’s Pastoral Charge and Lynette Callfas at Wolseley Pastoral Charge.  </w:t>
            </w:r>
            <w:r w:rsidRPr="00C04E23">
              <w:t xml:space="preserve"> </w:t>
            </w:r>
          </w:p>
        </w:tc>
        <w:tc>
          <w:tcPr>
            <w:tcW w:w="1912" w:type="dxa"/>
            <w:gridSpan w:val="2"/>
          </w:tcPr>
          <w:p w14:paraId="6F1B4AA1" w14:textId="7C760232" w:rsidR="00944A93" w:rsidRPr="008C7C77" w:rsidRDefault="00944A93" w:rsidP="00944A93">
            <w:pPr>
              <w:spacing w:after="60"/>
            </w:pPr>
            <w:r w:rsidRPr="00C04E23">
              <w:t>Pastoral Charge Supervisors</w:t>
            </w:r>
          </w:p>
        </w:tc>
      </w:tr>
    </w:tbl>
    <w:p w14:paraId="65563C3F" w14:textId="659D5BB7" w:rsidR="00DF337D" w:rsidRPr="00EE5F26" w:rsidRDefault="00DF337D" w:rsidP="005F18DE">
      <w:pPr>
        <w:spacing w:after="60"/>
        <w:rPr>
          <w:color w:val="C00000"/>
        </w:rPr>
      </w:pPr>
    </w:p>
    <w:sectPr w:rsidR="00DF337D" w:rsidRPr="00EE5F26" w:rsidSect="00466912">
      <w:headerReference w:type="default" r:id="rId11"/>
      <w:headerReference w:type="first" r:id="rId12"/>
      <w:pgSz w:w="12240" w:h="15840"/>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AC49C" w14:textId="77777777" w:rsidR="002A6394" w:rsidRDefault="002A6394" w:rsidP="00DF337D">
      <w:pPr>
        <w:spacing w:after="0" w:line="240" w:lineRule="auto"/>
      </w:pPr>
      <w:r>
        <w:separator/>
      </w:r>
    </w:p>
  </w:endnote>
  <w:endnote w:type="continuationSeparator" w:id="0">
    <w:p w14:paraId="559B1428" w14:textId="77777777" w:rsidR="002A6394" w:rsidRDefault="002A6394" w:rsidP="00DF3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56872" w14:textId="77777777" w:rsidR="002A6394" w:rsidRDefault="002A6394" w:rsidP="00DF337D">
      <w:pPr>
        <w:spacing w:after="0" w:line="240" w:lineRule="auto"/>
      </w:pPr>
      <w:r>
        <w:separator/>
      </w:r>
    </w:p>
  </w:footnote>
  <w:footnote w:type="continuationSeparator" w:id="0">
    <w:p w14:paraId="7ECC580C" w14:textId="77777777" w:rsidR="002A6394" w:rsidRDefault="002A6394" w:rsidP="00DF3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620E" w14:textId="6D6DF7CE" w:rsidR="00034261" w:rsidRPr="00B426FA" w:rsidRDefault="00034261" w:rsidP="00034261">
    <w:pPr>
      <w:spacing w:after="0" w:line="240" w:lineRule="auto"/>
      <w:jc w:val="center"/>
      <w:rPr>
        <w:b/>
      </w:rPr>
    </w:pPr>
    <w:r w:rsidRPr="00DF337D">
      <w:rPr>
        <w:b/>
      </w:rPr>
      <w:t>L</w:t>
    </w:r>
    <w:r>
      <w:rPr>
        <w:b/>
      </w:rPr>
      <w:t>S</w:t>
    </w:r>
    <w:r w:rsidRPr="00DF337D">
      <w:rPr>
        <w:b/>
      </w:rPr>
      <w:t>RC</w:t>
    </w:r>
    <w:r>
      <w:rPr>
        <w:b/>
      </w:rPr>
      <w:t xml:space="preserve"> </w:t>
    </w:r>
    <w:r w:rsidRPr="00DF337D">
      <w:rPr>
        <w:b/>
      </w:rPr>
      <w:t>PRC Motions</w:t>
    </w:r>
    <w:r>
      <w:rPr>
        <w:b/>
      </w:rPr>
      <w:tab/>
    </w:r>
    <w:r>
      <w:rPr>
        <w:b/>
      </w:rPr>
      <w:tab/>
    </w:r>
    <w:r>
      <w:rPr>
        <w:b/>
      </w:rPr>
      <w:tab/>
    </w:r>
    <w:r>
      <w:rPr>
        <w:b/>
      </w:rPr>
      <w:tab/>
    </w:r>
    <w:r>
      <w:rPr>
        <w:b/>
      </w:rPr>
      <w:tab/>
    </w:r>
    <w:r>
      <w:rPr>
        <w:b/>
      </w:rPr>
      <w:tab/>
    </w:r>
    <w:r>
      <w:rPr>
        <w:b/>
      </w:rPr>
      <w:tab/>
    </w:r>
    <w:r>
      <w:rPr>
        <w:b/>
      </w:rPr>
      <w:tab/>
      <w:t xml:space="preserve">January </w:t>
    </w:r>
    <w:r w:rsidRPr="00DF337D">
      <w:rPr>
        <w:b/>
      </w:rPr>
      <w:t xml:space="preserve">1 – </w:t>
    </w:r>
    <w:r w:rsidR="00C50EC6">
      <w:rPr>
        <w:b/>
      </w:rPr>
      <w:t>April 2</w:t>
    </w:r>
    <w:r w:rsidRPr="00DF337D">
      <w:rPr>
        <w:b/>
      </w:rPr>
      <w:t>, 20</w:t>
    </w:r>
    <w:r>
      <w:rPr>
        <w:b/>
      </w:rPr>
      <w:t>2</w:t>
    </w:r>
    <w:r w:rsidR="00AD7571">
      <w:rPr>
        <w:b/>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C93C" w14:textId="77777777" w:rsidR="003C0C01" w:rsidRPr="00DF337D" w:rsidRDefault="003C0C01" w:rsidP="00BE7CFA">
    <w:pPr>
      <w:spacing w:after="0" w:line="240" w:lineRule="auto"/>
      <w:jc w:val="center"/>
      <w:rPr>
        <w:b/>
      </w:rPr>
    </w:pPr>
    <w:r w:rsidRPr="00DF337D">
      <w:rPr>
        <w:b/>
      </w:rPr>
      <w:t>Living Skies Regional Council</w:t>
    </w:r>
  </w:p>
  <w:p w14:paraId="64E4EB05" w14:textId="77777777" w:rsidR="003C0C01" w:rsidRPr="00DF337D" w:rsidRDefault="003C0C01" w:rsidP="00BE7CFA">
    <w:pPr>
      <w:spacing w:after="0" w:line="240" w:lineRule="auto"/>
      <w:jc w:val="center"/>
      <w:rPr>
        <w:b/>
      </w:rPr>
    </w:pPr>
    <w:r w:rsidRPr="00DF337D">
      <w:rPr>
        <w:b/>
      </w:rPr>
      <w:t>Pastoral Relations Commission Motions</w:t>
    </w:r>
  </w:p>
  <w:p w14:paraId="05D68ADE" w14:textId="51BC6A37" w:rsidR="003C0C01" w:rsidRPr="00B426FA" w:rsidRDefault="003C0C01" w:rsidP="00BE7CFA">
    <w:pPr>
      <w:spacing w:after="120" w:line="240" w:lineRule="auto"/>
      <w:jc w:val="center"/>
      <w:rPr>
        <w:b/>
      </w:rPr>
    </w:pPr>
    <w:r>
      <w:rPr>
        <w:b/>
      </w:rPr>
      <w:t xml:space="preserve">January </w:t>
    </w:r>
    <w:r w:rsidRPr="00DF337D">
      <w:rPr>
        <w:b/>
      </w:rPr>
      <w:t xml:space="preserve">1 – </w:t>
    </w:r>
    <w:r w:rsidR="007F0AD8">
      <w:rPr>
        <w:b/>
      </w:rPr>
      <w:t xml:space="preserve">April </w:t>
    </w:r>
    <w:r w:rsidR="00E86EFD">
      <w:rPr>
        <w:b/>
      </w:rPr>
      <w:t>2</w:t>
    </w:r>
    <w:r w:rsidRPr="00DF337D">
      <w:rPr>
        <w:b/>
      </w:rPr>
      <w:t>, 20</w:t>
    </w:r>
    <w:r>
      <w:rPr>
        <w:b/>
      </w:rPr>
      <w:t>2</w:t>
    </w:r>
    <w:r w:rsidR="00C50EC6">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B4808"/>
    <w:multiLevelType w:val="multilevel"/>
    <w:tmpl w:val="1E34F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C26C6C"/>
    <w:multiLevelType w:val="hybridMultilevel"/>
    <w:tmpl w:val="FBFA3E82"/>
    <w:lvl w:ilvl="0" w:tplc="46D84852">
      <w:start w:val="1"/>
      <w:numFmt w:val="bullet"/>
      <w:lvlText w:val=""/>
      <w:lvlJc w:val="left"/>
      <w:pPr>
        <w:ind w:left="1080" w:hanging="360"/>
      </w:pPr>
      <w:rPr>
        <w:rFonts w:ascii="Symbol" w:eastAsia="Calibri" w:hAnsi="Symbol" w:cs="Times New Roman"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abstractNum w:abstractNumId="2" w15:restartNumberingAfterBreak="0">
    <w:nsid w:val="73350DDE"/>
    <w:multiLevelType w:val="hybridMultilevel"/>
    <w:tmpl w:val="6ECCED04"/>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num w:numId="1" w16cid:durableId="1770740069">
    <w:abstractNumId w:val="1"/>
  </w:num>
  <w:num w:numId="2" w16cid:durableId="1669475410">
    <w:abstractNumId w:val="0"/>
  </w:num>
  <w:num w:numId="3" w16cid:durableId="1352026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37D"/>
    <w:rsid w:val="00000218"/>
    <w:rsid w:val="00003CD9"/>
    <w:rsid w:val="000273B8"/>
    <w:rsid w:val="00034261"/>
    <w:rsid w:val="000345BE"/>
    <w:rsid w:val="00037DB1"/>
    <w:rsid w:val="00043F1A"/>
    <w:rsid w:val="000465B1"/>
    <w:rsid w:val="00064CC1"/>
    <w:rsid w:val="000870C9"/>
    <w:rsid w:val="000952E4"/>
    <w:rsid w:val="00095981"/>
    <w:rsid w:val="000A2267"/>
    <w:rsid w:val="000A51CE"/>
    <w:rsid w:val="000A77C2"/>
    <w:rsid w:val="000B3B23"/>
    <w:rsid w:val="000B449C"/>
    <w:rsid w:val="000C0A33"/>
    <w:rsid w:val="000E030E"/>
    <w:rsid w:val="000E2852"/>
    <w:rsid w:val="000F5542"/>
    <w:rsid w:val="00104D09"/>
    <w:rsid w:val="00161DA6"/>
    <w:rsid w:val="00165AAF"/>
    <w:rsid w:val="00167ABE"/>
    <w:rsid w:val="001810AB"/>
    <w:rsid w:val="0018655F"/>
    <w:rsid w:val="00187B5D"/>
    <w:rsid w:val="0019566A"/>
    <w:rsid w:val="00195848"/>
    <w:rsid w:val="001B5F71"/>
    <w:rsid w:val="001B7FD2"/>
    <w:rsid w:val="001C3927"/>
    <w:rsid w:val="001D1DA7"/>
    <w:rsid w:val="001D5186"/>
    <w:rsid w:val="001D7BF4"/>
    <w:rsid w:val="001E0D84"/>
    <w:rsid w:val="001E2F82"/>
    <w:rsid w:val="001E71BD"/>
    <w:rsid w:val="001F728F"/>
    <w:rsid w:val="002024FF"/>
    <w:rsid w:val="0021674B"/>
    <w:rsid w:val="00216C62"/>
    <w:rsid w:val="00227356"/>
    <w:rsid w:val="002275CF"/>
    <w:rsid w:val="00232BE5"/>
    <w:rsid w:val="00234F9D"/>
    <w:rsid w:val="002444CE"/>
    <w:rsid w:val="002461C6"/>
    <w:rsid w:val="002535C0"/>
    <w:rsid w:val="00262B7A"/>
    <w:rsid w:val="00277EA8"/>
    <w:rsid w:val="00286ABE"/>
    <w:rsid w:val="00287B1B"/>
    <w:rsid w:val="00296DBE"/>
    <w:rsid w:val="002A0727"/>
    <w:rsid w:val="002A450F"/>
    <w:rsid w:val="002A6394"/>
    <w:rsid w:val="002B1009"/>
    <w:rsid w:val="002C385C"/>
    <w:rsid w:val="002C7646"/>
    <w:rsid w:val="00311A00"/>
    <w:rsid w:val="003120A6"/>
    <w:rsid w:val="00314774"/>
    <w:rsid w:val="0031581F"/>
    <w:rsid w:val="00327050"/>
    <w:rsid w:val="00331BFD"/>
    <w:rsid w:val="003360C6"/>
    <w:rsid w:val="00345B78"/>
    <w:rsid w:val="00351492"/>
    <w:rsid w:val="00352BEE"/>
    <w:rsid w:val="0036013D"/>
    <w:rsid w:val="0036409B"/>
    <w:rsid w:val="00391552"/>
    <w:rsid w:val="00393BAF"/>
    <w:rsid w:val="003A1629"/>
    <w:rsid w:val="003A3680"/>
    <w:rsid w:val="003B14BD"/>
    <w:rsid w:val="003B1BCC"/>
    <w:rsid w:val="003C0329"/>
    <w:rsid w:val="003C0C01"/>
    <w:rsid w:val="003D0036"/>
    <w:rsid w:val="003D25C7"/>
    <w:rsid w:val="003D46D6"/>
    <w:rsid w:val="003E6596"/>
    <w:rsid w:val="003E7911"/>
    <w:rsid w:val="003F7485"/>
    <w:rsid w:val="004032EC"/>
    <w:rsid w:val="0041750A"/>
    <w:rsid w:val="00425B4A"/>
    <w:rsid w:val="00452D53"/>
    <w:rsid w:val="00453D1A"/>
    <w:rsid w:val="00466912"/>
    <w:rsid w:val="00474160"/>
    <w:rsid w:val="00483770"/>
    <w:rsid w:val="00491294"/>
    <w:rsid w:val="00494B51"/>
    <w:rsid w:val="004B1F23"/>
    <w:rsid w:val="004B4FAC"/>
    <w:rsid w:val="004C0551"/>
    <w:rsid w:val="004C6FE8"/>
    <w:rsid w:val="00502B89"/>
    <w:rsid w:val="00513014"/>
    <w:rsid w:val="005149C9"/>
    <w:rsid w:val="0057292F"/>
    <w:rsid w:val="00572DE0"/>
    <w:rsid w:val="0058204B"/>
    <w:rsid w:val="00592D1A"/>
    <w:rsid w:val="00592D65"/>
    <w:rsid w:val="005B495D"/>
    <w:rsid w:val="005C01A8"/>
    <w:rsid w:val="005D64C9"/>
    <w:rsid w:val="005E4974"/>
    <w:rsid w:val="005E5828"/>
    <w:rsid w:val="005E5C65"/>
    <w:rsid w:val="005F18DE"/>
    <w:rsid w:val="005F1A43"/>
    <w:rsid w:val="005F6BCC"/>
    <w:rsid w:val="00616D8A"/>
    <w:rsid w:val="006358F7"/>
    <w:rsid w:val="00640FF6"/>
    <w:rsid w:val="006422BC"/>
    <w:rsid w:val="0064277B"/>
    <w:rsid w:val="0065061F"/>
    <w:rsid w:val="00652650"/>
    <w:rsid w:val="00653505"/>
    <w:rsid w:val="00662E4A"/>
    <w:rsid w:val="00671089"/>
    <w:rsid w:val="00672238"/>
    <w:rsid w:val="00685488"/>
    <w:rsid w:val="00687CAF"/>
    <w:rsid w:val="00695746"/>
    <w:rsid w:val="006A799D"/>
    <w:rsid w:val="006B0754"/>
    <w:rsid w:val="006B4290"/>
    <w:rsid w:val="006B4E37"/>
    <w:rsid w:val="006C0432"/>
    <w:rsid w:val="006D4F35"/>
    <w:rsid w:val="006E28E5"/>
    <w:rsid w:val="006F001C"/>
    <w:rsid w:val="007316DA"/>
    <w:rsid w:val="00747E75"/>
    <w:rsid w:val="00751693"/>
    <w:rsid w:val="00772B03"/>
    <w:rsid w:val="00777C65"/>
    <w:rsid w:val="00781035"/>
    <w:rsid w:val="00784545"/>
    <w:rsid w:val="00797C3F"/>
    <w:rsid w:val="007B6573"/>
    <w:rsid w:val="007B75AE"/>
    <w:rsid w:val="007C0645"/>
    <w:rsid w:val="007C6D1B"/>
    <w:rsid w:val="007C72CD"/>
    <w:rsid w:val="007D1C68"/>
    <w:rsid w:val="007D238A"/>
    <w:rsid w:val="007E3146"/>
    <w:rsid w:val="007F0AD8"/>
    <w:rsid w:val="007F4266"/>
    <w:rsid w:val="00801078"/>
    <w:rsid w:val="00802BC5"/>
    <w:rsid w:val="00812423"/>
    <w:rsid w:val="00824FFA"/>
    <w:rsid w:val="00844A60"/>
    <w:rsid w:val="0084627A"/>
    <w:rsid w:val="0085013A"/>
    <w:rsid w:val="00855E7B"/>
    <w:rsid w:val="00866E1F"/>
    <w:rsid w:val="00872423"/>
    <w:rsid w:val="00872D6C"/>
    <w:rsid w:val="00882A1F"/>
    <w:rsid w:val="0089245F"/>
    <w:rsid w:val="008A0052"/>
    <w:rsid w:val="008C3A82"/>
    <w:rsid w:val="008C7C77"/>
    <w:rsid w:val="008D05A9"/>
    <w:rsid w:val="008D51CC"/>
    <w:rsid w:val="008D5941"/>
    <w:rsid w:val="008D663D"/>
    <w:rsid w:val="008E4F06"/>
    <w:rsid w:val="008F3FCA"/>
    <w:rsid w:val="008F504D"/>
    <w:rsid w:val="00902EBB"/>
    <w:rsid w:val="009221AC"/>
    <w:rsid w:val="00924E04"/>
    <w:rsid w:val="009375F1"/>
    <w:rsid w:val="00944A93"/>
    <w:rsid w:val="00945324"/>
    <w:rsid w:val="009460FC"/>
    <w:rsid w:val="00964938"/>
    <w:rsid w:val="00967C94"/>
    <w:rsid w:val="00970B06"/>
    <w:rsid w:val="00977172"/>
    <w:rsid w:val="0099523B"/>
    <w:rsid w:val="00996776"/>
    <w:rsid w:val="00996C36"/>
    <w:rsid w:val="009B0C8D"/>
    <w:rsid w:val="009B2B18"/>
    <w:rsid w:val="009B31E7"/>
    <w:rsid w:val="009B63B5"/>
    <w:rsid w:val="00A1312B"/>
    <w:rsid w:val="00A36A4F"/>
    <w:rsid w:val="00A42F71"/>
    <w:rsid w:val="00A4667B"/>
    <w:rsid w:val="00A619D4"/>
    <w:rsid w:val="00A677A6"/>
    <w:rsid w:val="00A74750"/>
    <w:rsid w:val="00A76814"/>
    <w:rsid w:val="00A768F8"/>
    <w:rsid w:val="00A82F71"/>
    <w:rsid w:val="00A852D5"/>
    <w:rsid w:val="00A96F39"/>
    <w:rsid w:val="00AB5D1E"/>
    <w:rsid w:val="00AB6DD6"/>
    <w:rsid w:val="00AB7699"/>
    <w:rsid w:val="00AD7571"/>
    <w:rsid w:val="00AE19EE"/>
    <w:rsid w:val="00AE2D51"/>
    <w:rsid w:val="00B041B4"/>
    <w:rsid w:val="00B117B1"/>
    <w:rsid w:val="00B137B2"/>
    <w:rsid w:val="00B17341"/>
    <w:rsid w:val="00B224B3"/>
    <w:rsid w:val="00B23AC9"/>
    <w:rsid w:val="00B426FA"/>
    <w:rsid w:val="00B42EE1"/>
    <w:rsid w:val="00B52293"/>
    <w:rsid w:val="00B57BB8"/>
    <w:rsid w:val="00B619AA"/>
    <w:rsid w:val="00B80607"/>
    <w:rsid w:val="00B94E75"/>
    <w:rsid w:val="00BA76D2"/>
    <w:rsid w:val="00BE03B0"/>
    <w:rsid w:val="00BE1EFE"/>
    <w:rsid w:val="00BE7CFA"/>
    <w:rsid w:val="00BF4BA5"/>
    <w:rsid w:val="00BF54AA"/>
    <w:rsid w:val="00C0058D"/>
    <w:rsid w:val="00C12509"/>
    <w:rsid w:val="00C2402B"/>
    <w:rsid w:val="00C25B12"/>
    <w:rsid w:val="00C402D2"/>
    <w:rsid w:val="00C45C54"/>
    <w:rsid w:val="00C501E9"/>
    <w:rsid w:val="00C50EC6"/>
    <w:rsid w:val="00C547A3"/>
    <w:rsid w:val="00C564C0"/>
    <w:rsid w:val="00C770FE"/>
    <w:rsid w:val="00C84465"/>
    <w:rsid w:val="00CA251F"/>
    <w:rsid w:val="00CA34FA"/>
    <w:rsid w:val="00CB207C"/>
    <w:rsid w:val="00CC055A"/>
    <w:rsid w:val="00CD0D96"/>
    <w:rsid w:val="00CD72D6"/>
    <w:rsid w:val="00CE33E8"/>
    <w:rsid w:val="00CE3ADF"/>
    <w:rsid w:val="00CF21EC"/>
    <w:rsid w:val="00D044B1"/>
    <w:rsid w:val="00D0644B"/>
    <w:rsid w:val="00D06F66"/>
    <w:rsid w:val="00D26FB1"/>
    <w:rsid w:val="00D2714C"/>
    <w:rsid w:val="00D40894"/>
    <w:rsid w:val="00D5398B"/>
    <w:rsid w:val="00D71A7E"/>
    <w:rsid w:val="00D926EB"/>
    <w:rsid w:val="00DA3D85"/>
    <w:rsid w:val="00DA435D"/>
    <w:rsid w:val="00DA5A96"/>
    <w:rsid w:val="00DA7A30"/>
    <w:rsid w:val="00DB4F76"/>
    <w:rsid w:val="00DC0316"/>
    <w:rsid w:val="00DC3249"/>
    <w:rsid w:val="00DD3D65"/>
    <w:rsid w:val="00DD5D8C"/>
    <w:rsid w:val="00DE1BED"/>
    <w:rsid w:val="00DE3175"/>
    <w:rsid w:val="00DE48B9"/>
    <w:rsid w:val="00DE54FB"/>
    <w:rsid w:val="00DF3262"/>
    <w:rsid w:val="00DF337D"/>
    <w:rsid w:val="00E044CD"/>
    <w:rsid w:val="00E147CB"/>
    <w:rsid w:val="00E373DC"/>
    <w:rsid w:val="00E37786"/>
    <w:rsid w:val="00E37ECC"/>
    <w:rsid w:val="00E456EE"/>
    <w:rsid w:val="00E57269"/>
    <w:rsid w:val="00E600F0"/>
    <w:rsid w:val="00E73A72"/>
    <w:rsid w:val="00E80125"/>
    <w:rsid w:val="00E86EFD"/>
    <w:rsid w:val="00E907D0"/>
    <w:rsid w:val="00E974B3"/>
    <w:rsid w:val="00EA1799"/>
    <w:rsid w:val="00EB0FF3"/>
    <w:rsid w:val="00EB4AE8"/>
    <w:rsid w:val="00EC097E"/>
    <w:rsid w:val="00ED1394"/>
    <w:rsid w:val="00EE19A8"/>
    <w:rsid w:val="00EE5F26"/>
    <w:rsid w:val="00EF09D2"/>
    <w:rsid w:val="00EF6543"/>
    <w:rsid w:val="00EF6FA0"/>
    <w:rsid w:val="00F006C7"/>
    <w:rsid w:val="00F01CFE"/>
    <w:rsid w:val="00F307D2"/>
    <w:rsid w:val="00F53E78"/>
    <w:rsid w:val="00F564DC"/>
    <w:rsid w:val="00F6344F"/>
    <w:rsid w:val="00F6441B"/>
    <w:rsid w:val="00F77518"/>
    <w:rsid w:val="00FE4FBF"/>
    <w:rsid w:val="00FE718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6719E"/>
  <w15:chartTrackingRefBased/>
  <w15:docId w15:val="{E1D3A85A-8286-4D89-9EBA-968857D08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33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37D"/>
  </w:style>
  <w:style w:type="paragraph" w:styleId="Footer">
    <w:name w:val="footer"/>
    <w:basedOn w:val="Normal"/>
    <w:link w:val="FooterChar"/>
    <w:uiPriority w:val="99"/>
    <w:unhideWhenUsed/>
    <w:rsid w:val="00DF33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37D"/>
  </w:style>
  <w:style w:type="table" w:styleId="TableGrid">
    <w:name w:val="Table Grid"/>
    <w:basedOn w:val="TableNormal"/>
    <w:uiPriority w:val="39"/>
    <w:rsid w:val="00DF3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6D1B"/>
    <w:pPr>
      <w:ind w:left="720"/>
      <w:contextualSpacing/>
    </w:pPr>
  </w:style>
  <w:style w:type="character" w:styleId="Hyperlink">
    <w:name w:val="Hyperlink"/>
    <w:basedOn w:val="DefaultParagraphFont"/>
    <w:uiPriority w:val="99"/>
    <w:unhideWhenUsed/>
    <w:rsid w:val="003C0C01"/>
    <w:rPr>
      <w:color w:val="0563C1" w:themeColor="hyperlink"/>
      <w:u w:val="single"/>
    </w:rPr>
  </w:style>
  <w:style w:type="paragraph" w:styleId="PlainText">
    <w:name w:val="Plain Text"/>
    <w:basedOn w:val="Normal"/>
    <w:link w:val="PlainTextChar"/>
    <w:uiPriority w:val="99"/>
    <w:unhideWhenUsed/>
    <w:rsid w:val="0068548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8548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E359331446834582F64A0E5E06A15C" ma:contentTypeVersion="18" ma:contentTypeDescription="Create a new document." ma:contentTypeScope="" ma:versionID="58dd85571e4ef72cf07875f3950f6ed7">
  <xsd:schema xmlns:xsd="http://www.w3.org/2001/XMLSchema" xmlns:xs="http://www.w3.org/2001/XMLSchema" xmlns:p="http://schemas.microsoft.com/office/2006/metadata/properties" xmlns:ns3="d49a5a0e-e988-4822-9061-2c6defc229cc" xmlns:ns4="1449126a-7bd7-4714-b12d-8db2cffeabcf" targetNamespace="http://schemas.microsoft.com/office/2006/metadata/properties" ma:root="true" ma:fieldsID="ed55e88f3f5f97e64481cff731e2e6e3" ns3:_="" ns4:_="">
    <xsd:import namespace="d49a5a0e-e988-4822-9061-2c6defc229cc"/>
    <xsd:import namespace="1449126a-7bd7-4714-b12d-8db2cffeabc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a5a0e-e988-4822-9061-2c6defc229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49126a-7bd7-4714-b12d-8db2cffeabc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49a5a0e-e988-4822-9061-2c6defc229cc" xsi:nil="true"/>
  </documentManagement>
</p:properties>
</file>

<file path=customXml/itemProps1.xml><?xml version="1.0" encoding="utf-8"?>
<ds:datastoreItem xmlns:ds="http://schemas.openxmlformats.org/officeDocument/2006/customXml" ds:itemID="{ECA74A1E-E97B-405B-A77C-B84529282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a5a0e-e988-4822-9061-2c6defc229cc"/>
    <ds:schemaRef ds:uri="1449126a-7bd7-4714-b12d-8db2cffeab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FEEF2D-3023-49CC-80DE-D29AD67C164A}">
  <ds:schemaRefs>
    <ds:schemaRef ds:uri="http://schemas.microsoft.com/sharepoint/v3/contenttype/forms"/>
  </ds:schemaRefs>
</ds:datastoreItem>
</file>

<file path=customXml/itemProps3.xml><?xml version="1.0" encoding="utf-8"?>
<ds:datastoreItem xmlns:ds="http://schemas.openxmlformats.org/officeDocument/2006/customXml" ds:itemID="{62E9840D-61FB-45C5-A6AA-BE14C3DE83F0}">
  <ds:schemaRefs>
    <ds:schemaRef ds:uri="http://schemas.openxmlformats.org/officeDocument/2006/bibliography"/>
  </ds:schemaRefs>
</ds:datastoreItem>
</file>

<file path=customXml/itemProps4.xml><?xml version="1.0" encoding="utf-8"?>
<ds:datastoreItem xmlns:ds="http://schemas.openxmlformats.org/officeDocument/2006/customXml" ds:itemID="{7197ED1B-D1FC-478C-8D21-000048C4F6C7}">
  <ds:schemaRefs>
    <ds:schemaRef ds:uri="http://schemas.microsoft.com/office/2006/metadata/properties"/>
    <ds:schemaRef ds:uri="http://schemas.microsoft.com/office/infopath/2007/PartnerControls"/>
    <ds:schemaRef ds:uri="d49a5a0e-e988-4822-9061-2c6defc229cc"/>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5</Pages>
  <Words>1671</Words>
  <Characters>9311</Characters>
  <Application>Microsoft Office Word</Application>
  <DocSecurity>0</DocSecurity>
  <Lines>443</Lines>
  <Paragraphs>192</Paragraphs>
  <ScaleCrop>false</ScaleCrop>
  <HeadingPairs>
    <vt:vector size="2" baseType="variant">
      <vt:variant>
        <vt:lpstr>Title</vt:lpstr>
      </vt:variant>
      <vt:variant>
        <vt:i4>1</vt:i4>
      </vt:variant>
    </vt:vector>
  </HeadingPairs>
  <TitlesOfParts>
    <vt:vector size="1" baseType="lpstr">
      <vt:lpstr/>
    </vt:vector>
  </TitlesOfParts>
  <Company>UCC</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Diebert, Bev</dc:creator>
  <cp:keywords/>
  <dc:description/>
  <cp:lastModifiedBy>Bev Diebert</cp:lastModifiedBy>
  <cp:revision>142</cp:revision>
  <cp:lastPrinted>2026-01-15T17:17:00Z</cp:lastPrinted>
  <dcterms:created xsi:type="dcterms:W3CDTF">2026-02-05T22:15:00Z</dcterms:created>
  <dcterms:modified xsi:type="dcterms:W3CDTF">2026-06-15T14:50:00Z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0x0101006DE359331446834582F64A0E5E06A15C</vt:lpwstr>
  </property>
</Properties>
</file>